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BF" w:rsidRDefault="003E6B95" w:rsidP="00CC05CD">
      <w:pPr>
        <w:pStyle w:val="Tekstpodstawowy"/>
        <w:jc w:val="left"/>
        <w:rPr>
          <w:i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PLAN WYNIKOWY Z JĘZYKA NIEMIECKIEGO </w:t>
      </w:r>
      <w:r w:rsidR="00694BA3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PODRĘCZNIKA </w:t>
      </w:r>
      <w:r w:rsidR="004A6815" w:rsidRPr="00F134DB">
        <w:rPr>
          <w:i/>
          <w:sz w:val="18"/>
          <w:szCs w:val="18"/>
        </w:rPr>
        <w:t xml:space="preserve">KOMPASS </w:t>
      </w:r>
      <w:r w:rsidR="00E9349F">
        <w:rPr>
          <w:i/>
          <w:sz w:val="18"/>
          <w:szCs w:val="18"/>
        </w:rPr>
        <w:t xml:space="preserve">DEUTSCH </w:t>
      </w:r>
      <w:r w:rsidR="004A6815" w:rsidRPr="00F134DB">
        <w:rPr>
          <w:i/>
          <w:sz w:val="18"/>
          <w:szCs w:val="18"/>
        </w:rPr>
        <w:t>2</w:t>
      </w:r>
      <w:r w:rsidR="00CC05CD">
        <w:rPr>
          <w:i/>
          <w:sz w:val="18"/>
          <w:szCs w:val="18"/>
        </w:rPr>
        <w:t>/ wymagania edukacyjne zostały wyróżnione na żółtym tle/</w:t>
      </w:r>
    </w:p>
    <w:p w:rsidR="00776ABF" w:rsidRDefault="00776ABF" w:rsidP="00776ABF">
      <w:pPr>
        <w:pStyle w:val="Tekstpodstawowy"/>
        <w:rPr>
          <w:i/>
          <w:sz w:val="18"/>
          <w:szCs w:val="18"/>
        </w:rPr>
      </w:pPr>
    </w:p>
    <w:p w:rsidR="003E6B95" w:rsidRDefault="00CC05CD" w:rsidP="00776ABF">
      <w:pPr>
        <w:pStyle w:val="Tekstpodstawowy"/>
        <w:jc w:val="left"/>
        <w:rPr>
          <w:sz w:val="18"/>
          <w:szCs w:val="18"/>
        </w:rPr>
      </w:pPr>
      <w:r>
        <w:rPr>
          <w:i/>
          <w:sz w:val="18"/>
          <w:szCs w:val="18"/>
        </w:rPr>
        <w:t>Klasa 8ab</w:t>
      </w:r>
      <w:r w:rsidR="00776ABF">
        <w:rPr>
          <w:i/>
          <w:sz w:val="18"/>
          <w:szCs w:val="18"/>
        </w:rPr>
        <w:t xml:space="preserve">, </w:t>
      </w:r>
      <w:r w:rsidR="00776ABF">
        <w:rPr>
          <w:sz w:val="18"/>
          <w:szCs w:val="18"/>
        </w:rPr>
        <w:t>rok szkolny 2024/2025</w:t>
      </w:r>
    </w:p>
    <w:p w:rsidR="00776ABF" w:rsidRPr="00776ABF" w:rsidRDefault="00776ABF" w:rsidP="00776ABF">
      <w:pPr>
        <w:pStyle w:val="Tekstpodstawowy"/>
        <w:jc w:val="left"/>
        <w:rPr>
          <w:i/>
          <w:sz w:val="18"/>
          <w:szCs w:val="18"/>
        </w:rPr>
      </w:pPr>
      <w:r>
        <w:rPr>
          <w:sz w:val="18"/>
          <w:szCs w:val="18"/>
        </w:rPr>
        <w:t>Nauczyciel: Jowita Dziwisz</w:t>
      </w:r>
    </w:p>
    <w:p w:rsidR="003E6B95" w:rsidRDefault="003E6B95">
      <w:pPr>
        <w:rPr>
          <w:rFonts w:ascii="Arial" w:hAnsi="Arial" w:cs="Arial"/>
          <w:sz w:val="18"/>
          <w:szCs w:val="18"/>
        </w:rPr>
      </w:pPr>
    </w:p>
    <w:tbl>
      <w:tblPr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60"/>
        <w:gridCol w:w="2791"/>
        <w:gridCol w:w="2305"/>
        <w:gridCol w:w="1347"/>
        <w:gridCol w:w="2277"/>
        <w:gridCol w:w="1563"/>
        <w:gridCol w:w="877"/>
      </w:tblGrid>
      <w:tr w:rsidR="00D32D83" w:rsidRPr="00D32D83" w:rsidTr="00FE35C8">
        <w:trPr>
          <w:cantSplit/>
          <w:tblHeader/>
        </w:trPr>
        <w:tc>
          <w:tcPr>
            <w:tcW w:w="700" w:type="pct"/>
            <w:vMerge w:val="restart"/>
            <w:shd w:val="clear" w:color="auto" w:fill="00B0F0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Tematyka/ problematyka zajęć</w:t>
            </w:r>
          </w:p>
        </w:tc>
        <w:tc>
          <w:tcPr>
            <w:tcW w:w="2010" w:type="pct"/>
            <w:gridSpan w:val="2"/>
            <w:shd w:val="clear" w:color="auto" w:fill="00B0F0"/>
            <w:vAlign w:val="center"/>
          </w:tcPr>
          <w:p w:rsidR="003E6B95" w:rsidRPr="00D32D83" w:rsidRDefault="003E6B95" w:rsidP="00556E31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556E31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Wymagania edukacyjne</w:t>
            </w:r>
          </w:p>
        </w:tc>
        <w:tc>
          <w:tcPr>
            <w:tcW w:w="408" w:type="pct"/>
            <w:vMerge w:val="restart"/>
            <w:shd w:val="clear" w:color="auto" w:fill="00B0F0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Środki dydaktyczne, materiał nauczania</w:t>
            </w:r>
          </w:p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pct"/>
            <w:gridSpan w:val="2"/>
            <w:shd w:val="clear" w:color="auto" w:fill="00B0F0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Procedury sprawdzania</w:t>
            </w:r>
          </w:p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i oceniania osiągnięć ucznia</w:t>
            </w:r>
          </w:p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00B0F0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Liczba</w:t>
            </w:r>
          </w:p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godzin</w:t>
            </w:r>
          </w:p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2D83" w:rsidRPr="00D32D83" w:rsidTr="00FE35C8">
        <w:trPr>
          <w:cantSplit/>
          <w:tblHeader/>
        </w:trPr>
        <w:tc>
          <w:tcPr>
            <w:tcW w:w="700" w:type="pct"/>
            <w:vMerge/>
            <w:shd w:val="clear" w:color="auto" w:fill="00B0F0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00B0F0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Podstawowe (P)</w:t>
            </w:r>
          </w:p>
        </w:tc>
        <w:tc>
          <w:tcPr>
            <w:tcW w:w="911" w:type="pct"/>
            <w:shd w:val="clear" w:color="auto" w:fill="00B0F0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Ponadpodstawowe (PP)</w:t>
            </w:r>
          </w:p>
        </w:tc>
        <w:tc>
          <w:tcPr>
            <w:tcW w:w="408" w:type="pct"/>
            <w:vMerge/>
            <w:shd w:val="clear" w:color="auto" w:fill="3B8CED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00B0F0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Zadania sprawdzające</w:t>
            </w:r>
          </w:p>
        </w:tc>
        <w:tc>
          <w:tcPr>
            <w:tcW w:w="624" w:type="pct"/>
            <w:shd w:val="clear" w:color="auto" w:fill="00B0F0"/>
            <w:vAlign w:val="center"/>
          </w:tcPr>
          <w:p w:rsidR="003E6B95" w:rsidRPr="00D32D83" w:rsidRDefault="003E6B95" w:rsidP="00556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Kryteria sukcesu (wskaźniki)</w:t>
            </w:r>
          </w:p>
        </w:tc>
        <w:tc>
          <w:tcPr>
            <w:tcW w:w="358" w:type="pct"/>
            <w:vMerge/>
            <w:shd w:val="clear" w:color="auto" w:fill="3B8CED"/>
          </w:tcPr>
          <w:p w:rsidR="003E6B95" w:rsidRPr="00D32D83" w:rsidRDefault="003E6B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6B95" w:rsidRPr="00D32D83" w:rsidTr="0041535A">
        <w:tc>
          <w:tcPr>
            <w:tcW w:w="5000" w:type="pct"/>
            <w:gridSpan w:val="7"/>
            <w:shd w:val="clear" w:color="auto" w:fill="B5DEF1"/>
          </w:tcPr>
          <w:p w:rsidR="003E6B95" w:rsidRPr="00D32D83" w:rsidRDefault="003E6B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Rozdział 1</w:t>
            </w:r>
            <w:r w:rsidR="00AE19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3261C"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DER</w:t>
            </w: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KALENDER</w:t>
            </w:r>
          </w:p>
        </w:tc>
      </w:tr>
      <w:tr w:rsidR="00D32D83" w:rsidRPr="00D32D83" w:rsidTr="00776ABF">
        <w:tc>
          <w:tcPr>
            <w:tcW w:w="700" w:type="pct"/>
          </w:tcPr>
          <w:p w:rsidR="003E6B95" w:rsidRPr="00D32D83" w:rsidRDefault="00E934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ogoda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Cele podróży w różnych porach roku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Święta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E934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Prezenty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Przygotowanie przyjęcia urodzinowego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Zaimek </w:t>
            </w:r>
            <w:r w:rsidRPr="00D32D83">
              <w:rPr>
                <w:rFonts w:ascii="Arial" w:hAnsi="Arial" w:cs="Arial"/>
                <w:i/>
                <w:iCs/>
                <w:sz w:val="18"/>
                <w:szCs w:val="18"/>
              </w:rPr>
              <w:t>es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Czasowniki z celownikiem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Zaimek zwrotny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FFF2CC" w:themeFill="accent4" w:themeFillTint="33"/>
          </w:tcPr>
          <w:p w:rsidR="003E6B95" w:rsidRPr="00D32D83" w:rsidRDefault="003E6B95" w:rsidP="00E9349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Uczeń potrafi:</w:t>
            </w:r>
          </w:p>
          <w:p w:rsidR="003E6B95" w:rsidRPr="00D32D83" w:rsidRDefault="003E6B95" w:rsidP="00E9349F">
            <w:pPr>
              <w:ind w:left="192" w:hanging="192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zjawiska pogodowe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pory roku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wymienić nazwy miesięcy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pogodę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co robi w danej porze roku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podać ulubiona porę roku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wymienić nazwy świąt w krajach </w:t>
            </w:r>
            <w:r w:rsidR="00222A52" w:rsidRPr="00D32D83">
              <w:rPr>
                <w:rFonts w:ascii="Arial" w:hAnsi="Arial" w:cs="Arial"/>
                <w:sz w:val="18"/>
                <w:szCs w:val="18"/>
              </w:rPr>
              <w:t>niemieckojęzycznych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i w Polsce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określić czas trwania świąt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porównać nazwy ferii szkolnych w krajach </w:t>
            </w:r>
            <w:r w:rsidR="00222A52" w:rsidRPr="00D32D83">
              <w:rPr>
                <w:rFonts w:ascii="Arial" w:hAnsi="Arial" w:cs="Arial"/>
                <w:sz w:val="18"/>
                <w:szCs w:val="18"/>
              </w:rPr>
              <w:t xml:space="preserve">niemieckojęzycznych </w:t>
            </w:r>
            <w:r w:rsidRPr="00D32D83">
              <w:rPr>
                <w:rFonts w:ascii="Arial" w:hAnsi="Arial" w:cs="Arial"/>
                <w:sz w:val="18"/>
                <w:szCs w:val="18"/>
              </w:rPr>
              <w:t>i w Polsce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wymienić nazwy prezentów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wymienić zwyczaje świąteczne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co robi w święta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innych, co robią w święta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jak przygotowuje przyjęcie urodzinowe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powiedzieć, co robi </w:t>
            </w:r>
            <w:r w:rsidR="00E74CC3" w:rsidRPr="00D32D83">
              <w:rPr>
                <w:rFonts w:ascii="Arial" w:hAnsi="Arial" w:cs="Arial"/>
                <w:sz w:val="18"/>
                <w:szCs w:val="18"/>
              </w:rPr>
              <w:t>w czasie przyjęcia urodzinowego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czytać na głos, stosując poprawną wymowę i intonację</w:t>
            </w:r>
            <w:r w:rsidR="00556E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1" w:type="pct"/>
            <w:shd w:val="clear" w:color="auto" w:fill="FFF2CC" w:themeFill="accent4" w:themeFillTint="33"/>
          </w:tcPr>
          <w:p w:rsidR="003E6B95" w:rsidRPr="00D32D83" w:rsidRDefault="003E6B95" w:rsidP="00E9349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Uczeń potrafi:</w:t>
            </w:r>
          </w:p>
          <w:p w:rsidR="003E6B95" w:rsidRPr="00D32D83" w:rsidRDefault="003E6B95" w:rsidP="00E9349F">
            <w:pPr>
              <w:ind w:left="192" w:hanging="192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ze szczegółami zjawiska pogodowe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pory roku, wymienić nazwy miesięcy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szczegółowo pogodę w określonych porach roku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co dokładnie robi w danej porze roku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ulubioną porę roku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nazwać święta w krajach </w:t>
            </w:r>
            <w:r w:rsidR="00222A52" w:rsidRPr="00D32D83">
              <w:rPr>
                <w:rFonts w:ascii="Arial" w:hAnsi="Arial" w:cs="Arial"/>
                <w:sz w:val="18"/>
                <w:szCs w:val="18"/>
              </w:rPr>
              <w:t xml:space="preserve">niemieckojęzycznych </w:t>
            </w:r>
            <w:r w:rsidRPr="00D32D83">
              <w:rPr>
                <w:rFonts w:ascii="Arial" w:hAnsi="Arial" w:cs="Arial"/>
                <w:sz w:val="18"/>
                <w:szCs w:val="18"/>
              </w:rPr>
              <w:t>i w Polsce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określić dokładnie czas trwania świąt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porównać nazwy i terminy ferii szkolnych w krajach </w:t>
            </w:r>
            <w:r w:rsidR="00222A52" w:rsidRPr="00D32D83">
              <w:rPr>
                <w:rFonts w:ascii="Arial" w:hAnsi="Arial" w:cs="Arial"/>
                <w:sz w:val="18"/>
                <w:szCs w:val="18"/>
              </w:rPr>
              <w:t xml:space="preserve">niemieckojęzycznych </w:t>
            </w:r>
            <w:r w:rsidRPr="00D32D83">
              <w:rPr>
                <w:rFonts w:ascii="Arial" w:hAnsi="Arial" w:cs="Arial"/>
                <w:sz w:val="18"/>
                <w:szCs w:val="18"/>
              </w:rPr>
              <w:t>i w Polsce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jakie prezenty daje bliskim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nazwać i opisać zwyczaje świąteczne w </w:t>
            </w:r>
            <w:r w:rsidRPr="00D32D83">
              <w:rPr>
                <w:rFonts w:ascii="Arial" w:hAnsi="Arial" w:cs="Arial"/>
                <w:sz w:val="18"/>
                <w:szCs w:val="18"/>
              </w:rPr>
              <w:lastRenderedPageBreak/>
              <w:t xml:space="preserve">krajach </w:t>
            </w:r>
            <w:r w:rsidR="00222A52" w:rsidRPr="00D32D83">
              <w:rPr>
                <w:rFonts w:ascii="Arial" w:hAnsi="Arial" w:cs="Arial"/>
                <w:sz w:val="18"/>
                <w:szCs w:val="18"/>
              </w:rPr>
              <w:t>niemiecko</w:t>
            </w:r>
            <w:r w:rsidR="00556E31">
              <w:rPr>
                <w:rFonts w:ascii="Arial" w:hAnsi="Arial" w:cs="Arial"/>
                <w:sz w:val="18"/>
                <w:szCs w:val="18"/>
              </w:rPr>
              <w:t>-</w:t>
            </w:r>
            <w:r w:rsidR="00222A52" w:rsidRPr="00D32D83">
              <w:rPr>
                <w:rFonts w:ascii="Arial" w:hAnsi="Arial" w:cs="Arial"/>
                <w:sz w:val="18"/>
                <w:szCs w:val="18"/>
              </w:rPr>
              <w:t xml:space="preserve">języcznych </w:t>
            </w:r>
            <w:r w:rsidRPr="00D32D83">
              <w:rPr>
                <w:rFonts w:ascii="Arial" w:hAnsi="Arial" w:cs="Arial"/>
                <w:sz w:val="18"/>
                <w:szCs w:val="18"/>
              </w:rPr>
              <w:t>i w Polsce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opowiedzieć, jak spędza święta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dowiedzieć się, jak inni spędzają święta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szczegółowo przygotowania do przyjęcia urodzinowego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sposób spędzania przyjęcia urodzinowego</w:t>
            </w:r>
          </w:p>
          <w:p w:rsidR="003E6B95" w:rsidRPr="00D32D83" w:rsidRDefault="003E6B95" w:rsidP="00E9349F">
            <w:pPr>
              <w:numPr>
                <w:ilvl w:val="0"/>
                <w:numId w:val="12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czytać ze zrozumieniem, stosując nienaganną wymowę i intonację</w:t>
            </w:r>
            <w:r w:rsidR="00556E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8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lastRenderedPageBreak/>
              <w:t xml:space="preserve">Podręcznik, </w:t>
            </w:r>
          </w:p>
          <w:p w:rsidR="003E6B95" w:rsidRPr="00D32D83" w:rsidRDefault="003E6B95" w:rsidP="00E9349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rozdział 1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E6B95" w:rsidRPr="00D32D83" w:rsidRDefault="003E6B95" w:rsidP="00E9349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rozdział 1</w:t>
            </w:r>
          </w:p>
        </w:tc>
        <w:tc>
          <w:tcPr>
            <w:tcW w:w="900" w:type="pct"/>
          </w:tcPr>
          <w:p w:rsidR="003E6B95" w:rsidRPr="00D32D83" w:rsidRDefault="003E6B95">
            <w:pPr>
              <w:pStyle w:val="Tekstpodstawowy2"/>
              <w:rPr>
                <w:sz w:val="18"/>
                <w:szCs w:val="18"/>
              </w:rPr>
            </w:pPr>
            <w:r w:rsidRPr="00D32D83">
              <w:rPr>
                <w:sz w:val="18"/>
                <w:szCs w:val="18"/>
              </w:rPr>
              <w:t>Zadania sprawdzające umiejętność mówienia: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Podręcznik: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="00CF6B51">
              <w:rPr>
                <w:rFonts w:ascii="Arial" w:hAnsi="Arial" w:cs="Arial"/>
                <w:sz w:val="18"/>
                <w:szCs w:val="18"/>
              </w:rPr>
              <w:t>ćw. 4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1, 4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2, 7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3, 7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3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ze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 xml:space="preserve">słuchu: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Podręcznik: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="00CF6B51">
              <w:rPr>
                <w:rFonts w:ascii="Arial" w:hAnsi="Arial" w:cs="Arial"/>
                <w:sz w:val="18"/>
                <w:szCs w:val="18"/>
              </w:rPr>
              <w:t>ćw. 3</w:t>
            </w:r>
            <w:r w:rsidR="00A141AC">
              <w:rPr>
                <w:rFonts w:ascii="Arial" w:hAnsi="Arial" w:cs="Arial"/>
                <w:sz w:val="18"/>
                <w:szCs w:val="18"/>
              </w:rPr>
              <w:t>, 6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podrozdział 2,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ćw.</w:t>
            </w:r>
            <w:r w:rsidR="00E74CC3" w:rsidRPr="00D32D83">
              <w:rPr>
                <w:rFonts w:ascii="Arial" w:hAnsi="Arial" w:cs="Arial"/>
                <w:sz w:val="18"/>
                <w:szCs w:val="18"/>
              </w:rPr>
              <w:t xml:space="preserve"> 3,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A141AC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="00CF6B51">
              <w:rPr>
                <w:rFonts w:ascii="Arial" w:hAnsi="Arial" w:cs="Arial"/>
                <w:sz w:val="18"/>
                <w:szCs w:val="18"/>
              </w:rPr>
              <w:t>ćw. 6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A141AC">
              <w:rPr>
                <w:rFonts w:ascii="Arial" w:hAnsi="Arial" w:cs="Arial"/>
                <w:sz w:val="18"/>
                <w:szCs w:val="18"/>
              </w:rPr>
              <w:t xml:space="preserve">2, </w:t>
            </w:r>
            <w:r w:rsidRPr="00D32D83">
              <w:rPr>
                <w:rFonts w:ascii="Arial" w:hAnsi="Arial" w:cs="Arial"/>
                <w:sz w:val="18"/>
                <w:szCs w:val="18"/>
              </w:rPr>
              <w:t>4, 6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pisania: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Podręcznik: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lastRenderedPageBreak/>
              <w:t xml:space="preserve">podrozdział 2,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5, 8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A141AC">
              <w:rPr>
                <w:rFonts w:ascii="Arial" w:hAnsi="Arial" w:cs="Arial"/>
                <w:sz w:val="18"/>
                <w:szCs w:val="18"/>
              </w:rPr>
              <w:t>6, 8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podrozdział 4,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4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7</w:t>
            </w: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E6B95" w:rsidRPr="00D32D83" w:rsidRDefault="00CE0791" w:rsidP="00A141AC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AD225D" w:rsidRPr="00D32D83">
              <w:rPr>
                <w:rFonts w:ascii="Arial" w:hAnsi="Arial" w:cs="Arial"/>
                <w:sz w:val="18"/>
                <w:szCs w:val="18"/>
              </w:rPr>
              <w:t>27</w:t>
            </w:r>
            <w:r w:rsidR="00A141A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3</w:t>
            </w:r>
            <w:r w:rsidR="00A141A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tekstu pisanego: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Podręcznik: podrozdział 1,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2, 6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  <w:r w:rsidR="00BD530B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3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  <w:r w:rsidR="00F21454" w:rsidRPr="00D32D83">
              <w:rPr>
                <w:rFonts w:ascii="Arial" w:hAnsi="Arial" w:cs="Arial"/>
                <w:sz w:val="18"/>
                <w:szCs w:val="18"/>
              </w:rPr>
              <w:br/>
            </w:r>
            <w:r w:rsidRPr="00D32D83">
              <w:rPr>
                <w:rFonts w:ascii="Arial" w:hAnsi="Arial" w:cs="Arial"/>
                <w:sz w:val="18"/>
                <w:szCs w:val="18"/>
              </w:rPr>
              <w:t>ćw. 6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  <w:r w:rsidR="00F21454" w:rsidRPr="00D32D83">
              <w:rPr>
                <w:rFonts w:ascii="Arial" w:hAnsi="Arial" w:cs="Arial"/>
                <w:sz w:val="18"/>
                <w:szCs w:val="18"/>
              </w:rPr>
              <w:br/>
            </w:r>
            <w:r w:rsidR="00CF6B51">
              <w:rPr>
                <w:rFonts w:ascii="Arial" w:hAnsi="Arial" w:cs="Arial"/>
                <w:sz w:val="18"/>
                <w:szCs w:val="18"/>
              </w:rPr>
              <w:t>ćw. 1, 2, 4</w:t>
            </w: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533A9" w:rsidRPr="00D32D83" w:rsidRDefault="00AD225D" w:rsidP="00A141A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8</w:t>
            </w:r>
            <w:r w:rsidR="00A141AC">
              <w:rPr>
                <w:rFonts w:ascii="Arial" w:hAnsi="Arial" w:cs="Arial"/>
                <w:sz w:val="18"/>
                <w:szCs w:val="18"/>
              </w:rPr>
              <w:t>,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 28, 29, </w:t>
            </w:r>
            <w:r w:rsidR="00A141AC">
              <w:rPr>
                <w:rFonts w:ascii="Arial" w:hAnsi="Arial" w:cs="Arial"/>
                <w:sz w:val="18"/>
                <w:szCs w:val="18"/>
              </w:rPr>
              <w:t>37, 38</w:t>
            </w:r>
          </w:p>
        </w:tc>
        <w:tc>
          <w:tcPr>
            <w:tcW w:w="624" w:type="pct"/>
          </w:tcPr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lastRenderedPageBreak/>
              <w:t xml:space="preserve">Kryteria wypowiedzi wskazane </w:t>
            </w:r>
          </w:p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E74CC3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Zaliczenie wymaganych 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pisemnych zadań sprawdzających opanowanie słownictwa i struktur gramatycznych wg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</w:tcPr>
          <w:p w:rsidR="003E6B95" w:rsidRPr="00D32D83" w:rsidRDefault="0033261C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95" w:rsidRPr="00D32D83" w:rsidTr="00776ABF">
        <w:tc>
          <w:tcPr>
            <w:tcW w:w="5000" w:type="pct"/>
            <w:gridSpan w:val="7"/>
            <w:shd w:val="clear" w:color="auto" w:fill="FFF2CC" w:themeFill="accent4" w:themeFillTint="33"/>
          </w:tcPr>
          <w:p w:rsidR="003E6B95" w:rsidRPr="00D32D83" w:rsidRDefault="003E6B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Rozdział 2</w:t>
            </w:r>
            <w:r w:rsidR="00AE19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INTERESSEN, PFLICHTEN, TRÄUME</w:t>
            </w:r>
          </w:p>
        </w:tc>
      </w:tr>
      <w:tr w:rsidR="00D32D83" w:rsidRPr="00D32D83" w:rsidTr="00776ABF">
        <w:tc>
          <w:tcPr>
            <w:tcW w:w="700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Zainteresowania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CE0791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Zajęcia w czasie wolnym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Obowiązki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Pomoc innym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Zawody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Rzeczowniki odczasownikowe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Czasowniki modalne: </w:t>
            </w:r>
            <w:r w:rsidR="00CE0791" w:rsidRPr="00D32D83">
              <w:rPr>
                <w:rFonts w:ascii="Arial" w:hAnsi="Arial" w:cs="Arial"/>
                <w:i/>
                <w:iCs/>
                <w:sz w:val="18"/>
                <w:szCs w:val="18"/>
              </w:rPr>
              <w:t>können,</w:t>
            </w:r>
            <w:r w:rsidRPr="00D32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sollen, müssen, wollen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Żeńskie nazwy zawodów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FFF2CC" w:themeFill="accent4" w:themeFillTint="33"/>
          </w:tcPr>
          <w:p w:rsidR="003E6B95" w:rsidRPr="00D32D83" w:rsidRDefault="003E6B95" w:rsidP="00E9349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Uczeń potrafi:</w:t>
            </w:r>
          </w:p>
          <w:p w:rsidR="003E6B95" w:rsidRPr="00D32D83" w:rsidRDefault="003E6B95" w:rsidP="00E9349F">
            <w:pPr>
              <w:ind w:left="148" w:hanging="142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podać swoje ulubione zajęcia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innych o zainteresowania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możliwości spędzania wolnego czasu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zapytać, co ktoś potrafi zrobić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odmienić czasowniki modalne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wymienić swoje powinności i obowiązki</w:t>
            </w:r>
          </w:p>
          <w:p w:rsidR="003E6B95" w:rsidRPr="00D32D83" w:rsidRDefault="003C6F87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zareagować odmową na propozycję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 wspólnego wyjścia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komu i jak pomaga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poprosić o pomoc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odpowiedzieć odmownie na prośbę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kim chce zostać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co potrafi zrobić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tworzyć żeńskie odpowiedniki nazw zawodów</w:t>
            </w:r>
            <w:r w:rsidR="00556E3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E6B95" w:rsidRPr="00D32D83" w:rsidRDefault="003E6B95" w:rsidP="00E9349F">
            <w:pPr>
              <w:ind w:left="148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FFF2CC" w:themeFill="accent4" w:themeFillTint="33"/>
          </w:tcPr>
          <w:p w:rsidR="003E6B95" w:rsidRPr="00D32D83" w:rsidRDefault="003E6B95" w:rsidP="00E9349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Uczeń potrafi: </w:t>
            </w:r>
          </w:p>
          <w:p w:rsidR="003E6B95" w:rsidRPr="00D32D83" w:rsidRDefault="003E6B95" w:rsidP="00E9349F">
            <w:pPr>
              <w:ind w:left="148" w:hanging="142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opowiedzieć o swoich ulubionych zajęciach i zajęciach innych osób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innych o ich zainteresowania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wyrazić swoje zdanie na temat różnych zainteresowań, poinformować o swoich umiejętnościach i umiejętnościach innych osób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o umiejętności innych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odmienić i odpowiednio stosować czasowniki modalne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opowiedzieć o powinnościach i obowiązkach swoich i innych osób</w:t>
            </w:r>
          </w:p>
          <w:p w:rsidR="003E6B95" w:rsidRPr="00D32D83" w:rsidRDefault="006D15CF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zareagować odmową</w:t>
            </w:r>
            <w:r w:rsidR="00AE19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na</w:t>
            </w:r>
            <w:r w:rsidR="00AE19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propozycję wspólnego wyjścia i uzasadnić odmowę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komu i jak pomaga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komu i jak pomagają inni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poprosić o pomoc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odpowiedzieć odmownie na prośbę o pomoc i uzasadnić odmowę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kim chce zostać i co lubi robić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co umie robić i czego się jeszcze musi nauczyć</w:t>
            </w:r>
          </w:p>
          <w:p w:rsidR="003E6B95" w:rsidRPr="00D32D83" w:rsidRDefault="003E6B95" w:rsidP="00E9349F">
            <w:pPr>
              <w:numPr>
                <w:ilvl w:val="0"/>
                <w:numId w:val="13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tworzyć żeńskie odpowiedniki nazw zawodów</w:t>
            </w:r>
            <w:r w:rsidR="00076F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8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Podręcznik, </w:t>
            </w:r>
          </w:p>
          <w:p w:rsidR="003E6B95" w:rsidRPr="0041535A" w:rsidRDefault="003E6B95" w:rsidP="00E9349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rozdział 2</w:t>
            </w:r>
          </w:p>
          <w:p w:rsidR="003E6B95" w:rsidRPr="0041535A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41535A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41535A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41535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E6B95" w:rsidRPr="00D32D83" w:rsidRDefault="003E6B95" w:rsidP="00E9349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rozdział 2</w:t>
            </w:r>
          </w:p>
          <w:p w:rsidR="003E6B95" w:rsidRPr="00D32D83" w:rsidRDefault="003E6B95">
            <w:pPr>
              <w:pStyle w:val="Tekstprzypisukocowego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pStyle w:val="Tekstprzypisukocowego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pStyle w:val="Tekstprzypisukocow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mówienia: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Podręcznik: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podrozdział 1,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</w:t>
            </w:r>
            <w:r w:rsidR="00373AE0"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sz w:val="18"/>
                <w:szCs w:val="18"/>
              </w:rPr>
              <w:t>6, 7, 8</w:t>
            </w:r>
          </w:p>
          <w:p w:rsidR="00F21454" w:rsidRPr="00D32D83" w:rsidRDefault="006D15C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6D15CF" w:rsidRPr="00D32D83" w:rsidRDefault="006D15CF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3, 7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3, </w:t>
            </w:r>
            <w:r w:rsidR="00373AE0" w:rsidRPr="00D32D83">
              <w:rPr>
                <w:rFonts w:ascii="Arial" w:hAnsi="Arial" w:cs="Arial"/>
                <w:sz w:val="18"/>
                <w:szCs w:val="18"/>
              </w:rPr>
              <w:t xml:space="preserve">6, 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1, </w:t>
            </w:r>
            <w:r w:rsidR="00373AE0" w:rsidRPr="00D32D83">
              <w:rPr>
                <w:rFonts w:ascii="Arial" w:hAnsi="Arial" w:cs="Arial"/>
                <w:sz w:val="18"/>
                <w:szCs w:val="18"/>
              </w:rPr>
              <w:t xml:space="preserve">3, </w:t>
            </w:r>
            <w:r w:rsidRPr="00D32D8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5, 6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ze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 xml:space="preserve">słuchu: </w:t>
            </w:r>
          </w:p>
          <w:p w:rsidR="00FE35C8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Podręcznik: 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73AE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4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6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</w:t>
            </w:r>
            <w:r w:rsidR="00D379C5">
              <w:rPr>
                <w:rFonts w:ascii="Arial" w:hAnsi="Arial" w:cs="Arial"/>
                <w:sz w:val="18"/>
                <w:szCs w:val="18"/>
              </w:rPr>
              <w:t xml:space="preserve"> 2,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6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2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pisania: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Podręcznik: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4, 8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5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podrozdział 4,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5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7</w:t>
            </w: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E6B95" w:rsidRPr="00D32D83" w:rsidRDefault="003E6B95" w:rsidP="00D379C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1, 2, 3</w:t>
            </w:r>
            <w:r w:rsidR="00BB71EF" w:rsidRPr="00D32D8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32D83">
              <w:rPr>
                <w:rFonts w:ascii="Arial" w:hAnsi="Arial" w:cs="Arial"/>
                <w:sz w:val="18"/>
                <w:szCs w:val="18"/>
              </w:rPr>
              <w:t>11, 13</w:t>
            </w:r>
            <w:r w:rsidR="00BB71EF" w:rsidRPr="00D32D83">
              <w:rPr>
                <w:rFonts w:ascii="Arial" w:hAnsi="Arial" w:cs="Arial"/>
                <w:sz w:val="18"/>
                <w:szCs w:val="18"/>
              </w:rPr>
              <w:t>, 14</w:t>
            </w:r>
            <w:r w:rsidR="00D379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B71EF" w:rsidRPr="00D32D83">
              <w:rPr>
                <w:rFonts w:ascii="Arial" w:hAnsi="Arial" w:cs="Arial"/>
                <w:sz w:val="18"/>
                <w:szCs w:val="18"/>
              </w:rPr>
              <w:t>17, 18</w:t>
            </w:r>
            <w:r w:rsidR="00D379C5">
              <w:rPr>
                <w:rFonts w:ascii="Arial" w:hAnsi="Arial" w:cs="Arial"/>
                <w:sz w:val="18"/>
                <w:szCs w:val="18"/>
              </w:rPr>
              <w:t>,</w:t>
            </w:r>
            <w:r w:rsidR="005E3BD8" w:rsidRPr="00D32D83">
              <w:rPr>
                <w:rFonts w:ascii="Arial" w:hAnsi="Arial" w:cs="Arial"/>
                <w:sz w:val="18"/>
                <w:szCs w:val="18"/>
              </w:rPr>
              <w:t xml:space="preserve"> 27, 30</w:t>
            </w:r>
            <w:r w:rsidR="00D379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3BD8" w:rsidRPr="00D32D83">
              <w:rPr>
                <w:rFonts w:ascii="Arial" w:hAnsi="Arial" w:cs="Arial"/>
                <w:sz w:val="18"/>
                <w:szCs w:val="18"/>
              </w:rPr>
              <w:t>38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tekstu pisanego:</w:t>
            </w:r>
          </w:p>
          <w:p w:rsidR="00FE35C8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Podręcznik: 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6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1, 2, 4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</w:t>
            </w:r>
            <w:r w:rsidR="005E3BD8" w:rsidRPr="00D32D83">
              <w:rPr>
                <w:rFonts w:ascii="Arial" w:hAnsi="Arial" w:cs="Arial"/>
                <w:sz w:val="18"/>
                <w:szCs w:val="18"/>
              </w:rPr>
              <w:t xml:space="preserve"> 1,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1, 3, 4</w:t>
            </w: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533A9" w:rsidRPr="00D32D83" w:rsidRDefault="003E6B95" w:rsidP="00D379C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</w:t>
            </w:r>
            <w:r w:rsidR="0005175D"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sz w:val="18"/>
                <w:szCs w:val="18"/>
              </w:rPr>
              <w:t>21</w:t>
            </w:r>
            <w:r w:rsidR="00D379C5">
              <w:rPr>
                <w:rFonts w:ascii="Arial" w:hAnsi="Arial" w:cs="Arial"/>
                <w:sz w:val="18"/>
                <w:szCs w:val="18"/>
              </w:rPr>
              <w:t>,</w:t>
            </w:r>
            <w:r w:rsidR="0071416C" w:rsidRPr="00D32D83">
              <w:rPr>
                <w:rFonts w:ascii="Arial" w:hAnsi="Arial" w:cs="Arial"/>
                <w:sz w:val="18"/>
                <w:szCs w:val="18"/>
              </w:rPr>
              <w:t xml:space="preserve"> 42</w:t>
            </w:r>
          </w:p>
        </w:tc>
        <w:tc>
          <w:tcPr>
            <w:tcW w:w="624" w:type="pct"/>
          </w:tcPr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Kryteria wypowiedzi wskazane w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6D15CF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Zaliczenie wymaganych 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pisemnych zadań sprawdzających opanowanie słownictwa i struktur gramatycznych wg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</w:tcPr>
          <w:p w:rsidR="0033261C" w:rsidRPr="00D32D83" w:rsidRDefault="0033261C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3261C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E6B95" w:rsidRPr="00D32D83" w:rsidTr="0041535A">
        <w:tc>
          <w:tcPr>
            <w:tcW w:w="5000" w:type="pct"/>
            <w:gridSpan w:val="7"/>
            <w:shd w:val="clear" w:color="auto" w:fill="B5DEF1"/>
          </w:tcPr>
          <w:p w:rsidR="003E6B95" w:rsidRPr="00D32D83" w:rsidRDefault="003E6B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Rozdział 3</w:t>
            </w:r>
            <w:r w:rsidR="00AE19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WOHNEN</w:t>
            </w:r>
          </w:p>
        </w:tc>
      </w:tr>
      <w:tr w:rsidR="00D32D83" w:rsidRPr="00D32D83" w:rsidTr="00776ABF">
        <w:tc>
          <w:tcPr>
            <w:tcW w:w="700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Wyposażenie pomieszczeń w mieszkaniu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Urządzanie pokoju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0356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Mieszkanie n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a wsi </w:t>
            </w:r>
            <w:r>
              <w:rPr>
                <w:rFonts w:ascii="Arial" w:hAnsi="Arial" w:cs="Arial"/>
                <w:sz w:val="18"/>
                <w:szCs w:val="18"/>
              </w:rPr>
              <w:t>lub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 w małym mieście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Wymarzony dom, wymarzone osiedle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Przyimki po czasownikach określających miejsce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Zdania współrzędnie złożone ze spójnikami: </w:t>
            </w:r>
            <w:r w:rsidRPr="00D32D83">
              <w:rPr>
                <w:rFonts w:ascii="Arial" w:hAnsi="Arial" w:cs="Arial"/>
                <w:i/>
                <w:iCs/>
                <w:sz w:val="18"/>
                <w:szCs w:val="18"/>
              </w:rPr>
              <w:t>und, oder, aber, sondern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Przyimki po czasownikach wyrażających </w:t>
            </w:r>
            <w:r w:rsidR="00EB2D6C" w:rsidRPr="00D32D83">
              <w:rPr>
                <w:rFonts w:ascii="Arial" w:hAnsi="Arial" w:cs="Arial"/>
                <w:sz w:val="18"/>
                <w:szCs w:val="18"/>
              </w:rPr>
              <w:t>ruch</w:t>
            </w:r>
          </w:p>
        </w:tc>
        <w:tc>
          <w:tcPr>
            <w:tcW w:w="1099" w:type="pct"/>
            <w:shd w:val="clear" w:color="auto" w:fill="FFF2CC" w:themeFill="accent4" w:themeFillTint="33"/>
          </w:tcPr>
          <w:p w:rsidR="003E6B95" w:rsidRPr="00D32D83" w:rsidRDefault="003E6B95" w:rsidP="000356B9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Uczeń potrafi:</w:t>
            </w:r>
          </w:p>
          <w:p w:rsidR="003E6B95" w:rsidRPr="00D32D83" w:rsidRDefault="003E6B95" w:rsidP="000356B9">
            <w:pPr>
              <w:ind w:left="148" w:hanging="148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wymienić nazwy pomieszczeń w mieszkaniu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meble i sprzęty domowe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określić ustawienie mebli w pokoju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o ustawienie mebli w pokoju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wymienić obiekty w mieście i na wsi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typy budownictwa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 o swoim miejscu zamieszkania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dowiedzieć się, jak mieszka inna osoba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swój pokój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dokąd idzie i co tam będzie robić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tworzyć zdania współrzędnie złożone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stosować czasowniki określające miejsce</w:t>
            </w:r>
            <w:r w:rsidR="000356B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E6B95" w:rsidRPr="00D32D83" w:rsidRDefault="003E6B95" w:rsidP="000356B9">
            <w:pPr>
              <w:ind w:left="148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FFF2CC" w:themeFill="accent4" w:themeFillTint="33"/>
          </w:tcPr>
          <w:p w:rsidR="003E6B95" w:rsidRPr="00D32D83" w:rsidRDefault="000356B9" w:rsidP="000356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czeń potrafi:</w:t>
            </w:r>
          </w:p>
          <w:p w:rsidR="003E6B95" w:rsidRPr="00D32D83" w:rsidRDefault="003E6B95" w:rsidP="000356B9">
            <w:pPr>
              <w:ind w:left="148" w:hanging="148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swoje mieszkanie, uwzględniając poszczególne pomieszczenia, meble i sprzęty domowe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określić miejsce ustawiania mebli w pokoju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swój pokój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wyrazić opinię o pokoju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wymienić obiekty w mieście i na wsi oraz określić ich położenie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uzasadnić swoje zdanie na temat mieszkania na wsi lub w małym mieście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opowiedzieć o swoim miejscu zamieszkania i wyrazić opinię na ten temat</w:t>
            </w:r>
          </w:p>
          <w:p w:rsidR="00EB2D6C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dowiedzieć się, jak mieszka inna osoba i za</w:t>
            </w:r>
            <w:r w:rsidR="00EB2D6C" w:rsidRPr="00D32D83">
              <w:rPr>
                <w:rFonts w:ascii="Arial" w:hAnsi="Arial" w:cs="Arial"/>
                <w:sz w:val="18"/>
                <w:szCs w:val="18"/>
              </w:rPr>
              <w:t>pytać o jej opinię na ten temat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opowiedzieć, jak urządza pokój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dokąd idzie i co będzie robić w tym miejscu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tworzyć zdania współrzędnie złożone</w:t>
            </w:r>
          </w:p>
          <w:p w:rsidR="003E6B95" w:rsidRPr="00D32D83" w:rsidRDefault="003E6B95" w:rsidP="000356B9">
            <w:pPr>
              <w:numPr>
                <w:ilvl w:val="0"/>
                <w:numId w:val="14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stosować odpowiedni przypadek po </w:t>
            </w:r>
            <w:r w:rsidR="00EB2D6C" w:rsidRPr="00D32D83">
              <w:rPr>
                <w:rFonts w:ascii="Arial" w:hAnsi="Arial" w:cs="Arial"/>
                <w:sz w:val="18"/>
                <w:szCs w:val="18"/>
              </w:rPr>
              <w:t xml:space="preserve">poznanych </w:t>
            </w:r>
            <w:r w:rsidRPr="00D32D83">
              <w:rPr>
                <w:rFonts w:ascii="Arial" w:hAnsi="Arial" w:cs="Arial"/>
                <w:sz w:val="18"/>
                <w:szCs w:val="18"/>
              </w:rPr>
              <w:t>przyimkach</w:t>
            </w:r>
            <w:r w:rsidR="00076F93">
              <w:rPr>
                <w:rFonts w:ascii="Arial" w:hAnsi="Arial" w:cs="Arial"/>
                <w:sz w:val="18"/>
                <w:szCs w:val="18"/>
              </w:rPr>
              <w:t>.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8" w:type="pct"/>
          </w:tcPr>
          <w:p w:rsidR="003E6B95" w:rsidRPr="0041535A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41535A">
              <w:rPr>
                <w:rFonts w:ascii="Arial" w:hAnsi="Arial" w:cs="Arial"/>
                <w:sz w:val="18"/>
                <w:szCs w:val="18"/>
              </w:rPr>
              <w:t xml:space="preserve">Podręcznik, </w:t>
            </w:r>
          </w:p>
          <w:p w:rsidR="003E6B95" w:rsidRPr="00D32D83" w:rsidRDefault="003E6B95" w:rsidP="000356B9">
            <w:pPr>
              <w:rPr>
                <w:rFonts w:ascii="Arial" w:hAnsi="Arial" w:cs="Arial"/>
                <w:sz w:val="18"/>
                <w:szCs w:val="18"/>
              </w:rPr>
            </w:pPr>
            <w:r w:rsidRPr="0041535A">
              <w:rPr>
                <w:rFonts w:ascii="Arial" w:hAnsi="Arial" w:cs="Arial"/>
                <w:sz w:val="18"/>
                <w:szCs w:val="18"/>
              </w:rPr>
              <w:t>rozdział 3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E6B95" w:rsidRPr="00D32D83" w:rsidRDefault="003E6B95" w:rsidP="000356B9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rozdział 3</w:t>
            </w:r>
          </w:p>
        </w:tc>
        <w:tc>
          <w:tcPr>
            <w:tcW w:w="900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mówienia: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odręcznik: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3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5, 7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410E34" w:rsidRPr="00D32D83">
              <w:rPr>
                <w:rFonts w:ascii="Arial" w:hAnsi="Arial" w:cs="Arial"/>
                <w:sz w:val="18"/>
                <w:szCs w:val="18"/>
              </w:rPr>
              <w:t>2,</w:t>
            </w:r>
            <w:r w:rsidR="00785D57">
              <w:rPr>
                <w:rFonts w:ascii="Arial" w:hAnsi="Arial" w:cs="Arial"/>
                <w:sz w:val="18"/>
                <w:szCs w:val="18"/>
              </w:rPr>
              <w:t xml:space="preserve"> 3, </w:t>
            </w:r>
            <w:r w:rsidR="00D379C5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21454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2, 8</w:t>
            </w:r>
          </w:p>
          <w:p w:rsidR="00F21454" w:rsidRPr="00D32D83" w:rsidRDefault="00093F3A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093F3A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1, 5</w:t>
            </w:r>
            <w:r w:rsidR="00D379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ze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 xml:space="preserve">słuchu: 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odręcznik: 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4</w:t>
            </w:r>
            <w:r w:rsidR="00093F3A" w:rsidRPr="00D32D83">
              <w:rPr>
                <w:rFonts w:ascii="Arial" w:hAnsi="Arial" w:cs="Arial"/>
                <w:sz w:val="18"/>
                <w:szCs w:val="18"/>
              </w:rPr>
              <w:t>, 5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4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4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5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2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pisania: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8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85D57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6</w:t>
            </w:r>
            <w:r w:rsidR="00093F3A" w:rsidRPr="00D32D83">
              <w:rPr>
                <w:rFonts w:ascii="Arial" w:hAnsi="Arial" w:cs="Arial"/>
                <w:sz w:val="18"/>
                <w:szCs w:val="18"/>
              </w:rPr>
              <w:t>, 7</w:t>
            </w:r>
          </w:p>
          <w:p w:rsidR="000127FE" w:rsidRPr="00D32D83" w:rsidRDefault="00110BC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110BC0" w:rsidRPr="00D32D83" w:rsidRDefault="00110BC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4</w:t>
            </w:r>
          </w:p>
          <w:p w:rsidR="000127FE" w:rsidRPr="00D32D83" w:rsidRDefault="00BE1BCD" w:rsidP="00076F93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  <w:r w:rsidR="00110BC0"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0BC0" w:rsidRPr="00D32D83" w:rsidRDefault="00110BC0" w:rsidP="00785D57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13, 18</w:t>
            </w:r>
            <w:r w:rsidR="00785D5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2</w:t>
            </w:r>
            <w:r w:rsidR="00785D57">
              <w:rPr>
                <w:rFonts w:ascii="Arial" w:hAnsi="Arial" w:cs="Arial"/>
                <w:sz w:val="18"/>
                <w:szCs w:val="18"/>
              </w:rPr>
              <w:t>3</w:t>
            </w:r>
            <w:r w:rsidR="00E81552" w:rsidRPr="00D32D83">
              <w:rPr>
                <w:rFonts w:ascii="Arial" w:hAnsi="Arial" w:cs="Arial"/>
                <w:sz w:val="18"/>
                <w:szCs w:val="18"/>
              </w:rPr>
              <w:t>, 2</w:t>
            </w:r>
            <w:r w:rsidR="00785D57">
              <w:rPr>
                <w:rFonts w:ascii="Arial" w:hAnsi="Arial" w:cs="Arial"/>
                <w:sz w:val="18"/>
                <w:szCs w:val="18"/>
              </w:rPr>
              <w:t>6,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5D57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tekstu pisanego:</w:t>
            </w:r>
          </w:p>
          <w:p w:rsidR="00FE35C8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573D93" w:rsidRPr="00D32D83">
              <w:rPr>
                <w:rFonts w:ascii="Arial" w:hAnsi="Arial" w:cs="Arial"/>
                <w:sz w:val="18"/>
                <w:szCs w:val="18"/>
              </w:rPr>
              <w:t xml:space="preserve">1, </w:t>
            </w:r>
            <w:r w:rsidRPr="00D32D83">
              <w:rPr>
                <w:rFonts w:ascii="Arial" w:hAnsi="Arial" w:cs="Arial"/>
                <w:sz w:val="18"/>
                <w:szCs w:val="18"/>
              </w:rPr>
              <w:t>5, 6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573D93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2, 3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1, </w:t>
            </w:r>
            <w:r w:rsidR="00785D57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2, 3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3</w:t>
            </w: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533A9" w:rsidRPr="00D32D83" w:rsidRDefault="003E6B95" w:rsidP="00785D57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14</w:t>
            </w:r>
            <w:r w:rsidR="00785D57">
              <w:rPr>
                <w:rFonts w:ascii="Arial" w:hAnsi="Arial" w:cs="Arial"/>
                <w:sz w:val="18"/>
                <w:szCs w:val="18"/>
              </w:rPr>
              <w:t>, 20</w:t>
            </w:r>
          </w:p>
        </w:tc>
        <w:tc>
          <w:tcPr>
            <w:tcW w:w="624" w:type="pct"/>
          </w:tcPr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Kryteria wypowiedzi wskazane w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05175D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Zaliczenie wymaganych 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pisemnych zadań sprawdzających opanowanie słownictwa i struktur gramatycznych wg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</w:tcPr>
          <w:p w:rsidR="003E6B95" w:rsidRPr="00D32D83" w:rsidRDefault="0033261C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E6B95" w:rsidRPr="00D32D83" w:rsidTr="00776ABF">
        <w:tc>
          <w:tcPr>
            <w:tcW w:w="5000" w:type="pct"/>
            <w:gridSpan w:val="7"/>
            <w:shd w:val="clear" w:color="auto" w:fill="FFF2CC" w:themeFill="accent4" w:themeFillTint="33"/>
          </w:tcPr>
          <w:p w:rsidR="003E6B95" w:rsidRPr="00D32D83" w:rsidRDefault="003E6B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Rozdział 4</w:t>
            </w:r>
            <w:r w:rsidR="00AE19FC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0356B9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GESUNDHEIT</w:t>
            </w:r>
          </w:p>
        </w:tc>
      </w:tr>
      <w:tr w:rsidR="00D32D83" w:rsidRPr="00D32D83" w:rsidTr="00776ABF">
        <w:tc>
          <w:tcPr>
            <w:tcW w:w="700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Opowiadan</w:t>
            </w:r>
            <w:r w:rsidR="00E81552" w:rsidRPr="00D32D83">
              <w:rPr>
                <w:rFonts w:ascii="Arial" w:hAnsi="Arial" w:cs="Arial"/>
                <w:sz w:val="18"/>
                <w:szCs w:val="18"/>
              </w:rPr>
              <w:t>ie o wydarzeniach z przeszłości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  <w:r w:rsidRPr="00AE19FC">
              <w:rPr>
                <w:rFonts w:ascii="Arial" w:hAnsi="Arial" w:cs="Arial"/>
                <w:sz w:val="18"/>
                <w:szCs w:val="18"/>
              </w:rPr>
              <w:t>Nazwy części ciała</w:t>
            </w:r>
          </w:p>
          <w:p w:rsidR="00AE19FC" w:rsidRP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</w:p>
          <w:p w:rsid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  <w:r w:rsidRPr="00AE19FC">
              <w:rPr>
                <w:rFonts w:ascii="Arial" w:hAnsi="Arial" w:cs="Arial"/>
                <w:sz w:val="18"/>
                <w:szCs w:val="18"/>
              </w:rPr>
              <w:t>Nazwy chorób i dolegliwości</w:t>
            </w:r>
          </w:p>
          <w:p w:rsidR="00AE19FC" w:rsidRP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</w:p>
          <w:p w:rsid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  <w:r w:rsidRPr="00AE19FC">
              <w:rPr>
                <w:rFonts w:ascii="Arial" w:hAnsi="Arial" w:cs="Arial"/>
                <w:sz w:val="18"/>
                <w:szCs w:val="18"/>
              </w:rPr>
              <w:t>Nazwy leków</w:t>
            </w:r>
          </w:p>
          <w:p w:rsidR="00AE19FC" w:rsidRP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  <w:r w:rsidRPr="00AE19FC">
              <w:rPr>
                <w:rFonts w:ascii="Arial" w:hAnsi="Arial" w:cs="Arial"/>
                <w:sz w:val="18"/>
                <w:szCs w:val="18"/>
              </w:rPr>
              <w:t>Nazwy lekarzy specjalistów</w:t>
            </w:r>
          </w:p>
          <w:p w:rsidR="00AE19FC" w:rsidRPr="00D32D83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</w:p>
          <w:p w:rsidR="00AE19FC" w:rsidRP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  <w:r w:rsidRPr="00AE19FC">
              <w:rPr>
                <w:rFonts w:ascii="Arial" w:hAnsi="Arial" w:cs="Arial"/>
                <w:sz w:val="18"/>
                <w:szCs w:val="18"/>
              </w:rPr>
              <w:t>Czas przeszły Präteritum</w:t>
            </w:r>
          </w:p>
          <w:p w:rsid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  <w:r w:rsidRPr="00AE19FC">
              <w:rPr>
                <w:rFonts w:ascii="Arial" w:hAnsi="Arial" w:cs="Arial"/>
                <w:sz w:val="18"/>
                <w:szCs w:val="18"/>
              </w:rPr>
              <w:t xml:space="preserve">czasowników </w:t>
            </w:r>
            <w:r w:rsidRPr="00AE19FC">
              <w:rPr>
                <w:rFonts w:ascii="Arial" w:hAnsi="Arial" w:cs="Arial"/>
                <w:i/>
                <w:iCs/>
                <w:sz w:val="18"/>
                <w:szCs w:val="18"/>
              </w:rPr>
              <w:t>haben</w:t>
            </w:r>
            <w:r w:rsidRPr="00AE19FC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AE19FC">
              <w:rPr>
                <w:rFonts w:ascii="Arial" w:hAnsi="Arial" w:cs="Arial"/>
                <w:i/>
                <w:iCs/>
                <w:sz w:val="18"/>
                <w:szCs w:val="18"/>
              </w:rPr>
              <w:t>sein</w:t>
            </w:r>
          </w:p>
          <w:p w:rsidR="00AE19FC" w:rsidRP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</w:p>
          <w:p w:rsidR="00AE19FC" w:rsidRP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  <w:r w:rsidRPr="00AE19FC">
              <w:rPr>
                <w:rFonts w:ascii="Arial" w:hAnsi="Arial" w:cs="Arial"/>
                <w:sz w:val="18"/>
                <w:szCs w:val="18"/>
              </w:rPr>
              <w:t xml:space="preserve">Czas przeszły </w:t>
            </w:r>
            <w:r w:rsidRPr="00AE19FC">
              <w:rPr>
                <w:rFonts w:ascii="Arial" w:hAnsi="Arial" w:cs="Arial"/>
                <w:i/>
                <w:iCs/>
                <w:sz w:val="18"/>
                <w:szCs w:val="18"/>
              </w:rPr>
              <w:t>Perfekt</w:t>
            </w:r>
          </w:p>
          <w:p w:rsid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</w:p>
          <w:p w:rsidR="00AE19FC" w:rsidRPr="00AE19FC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  <w:r w:rsidRPr="00AE19FC">
              <w:rPr>
                <w:rFonts w:ascii="Arial" w:hAnsi="Arial" w:cs="Arial"/>
                <w:sz w:val="18"/>
                <w:szCs w:val="18"/>
              </w:rPr>
              <w:t>Słaba deklinacja</w:t>
            </w:r>
          </w:p>
          <w:p w:rsidR="003E6B95" w:rsidRPr="00D32D83" w:rsidRDefault="00AE19FC" w:rsidP="00AE19FC">
            <w:pPr>
              <w:rPr>
                <w:rFonts w:ascii="Arial" w:hAnsi="Arial" w:cs="Arial"/>
                <w:sz w:val="18"/>
                <w:szCs w:val="18"/>
              </w:rPr>
            </w:pPr>
            <w:r w:rsidRPr="00AE19FC">
              <w:rPr>
                <w:rFonts w:ascii="Arial" w:hAnsi="Arial" w:cs="Arial"/>
                <w:sz w:val="18"/>
                <w:szCs w:val="18"/>
              </w:rPr>
              <w:t>rzeczowników</w:t>
            </w:r>
          </w:p>
        </w:tc>
        <w:tc>
          <w:tcPr>
            <w:tcW w:w="1099" w:type="pct"/>
            <w:shd w:val="clear" w:color="auto" w:fill="FFF2CC" w:themeFill="accent4" w:themeFillTint="33"/>
          </w:tcPr>
          <w:p w:rsidR="003E6B95" w:rsidRPr="00D32D83" w:rsidRDefault="003E6B95" w:rsidP="007E049B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Uczeń potrafi:</w:t>
            </w:r>
          </w:p>
          <w:p w:rsidR="003E6B95" w:rsidRPr="00D32D83" w:rsidRDefault="003E6B95" w:rsidP="007E049B">
            <w:pPr>
              <w:ind w:left="199" w:hanging="142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opowiedzieć o wydarzeniach z przeszłości</w:t>
            </w:r>
          </w:p>
          <w:p w:rsidR="003E6B95" w:rsidRPr="00D32D83" w:rsidRDefault="003E6B95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tworzyć czas przeszły </w:t>
            </w:r>
            <w:r w:rsidRPr="00D32D83">
              <w:rPr>
                <w:rFonts w:ascii="Arial" w:hAnsi="Arial" w:cs="Arial"/>
                <w:i/>
                <w:iCs/>
                <w:sz w:val="18"/>
                <w:szCs w:val="18"/>
              </w:rPr>
              <w:t>Perfekt</w:t>
            </w:r>
          </w:p>
          <w:p w:rsidR="007E049B" w:rsidRDefault="00C11FC7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rozmówcę o wydarzenia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 z przeszłości</w:t>
            </w:r>
          </w:p>
          <w:p w:rsidR="007E049B" w:rsidRDefault="00694BA3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7E049B">
              <w:rPr>
                <w:rFonts w:ascii="Arial" w:hAnsi="Arial" w:cs="Arial"/>
                <w:sz w:val="18"/>
                <w:szCs w:val="18"/>
              </w:rPr>
              <w:t>nazwać części ciała i dolegli</w:t>
            </w:r>
            <w:r w:rsidR="00EB2D6C" w:rsidRPr="007E049B">
              <w:rPr>
                <w:rFonts w:ascii="Arial" w:hAnsi="Arial" w:cs="Arial"/>
                <w:sz w:val="18"/>
                <w:szCs w:val="18"/>
              </w:rPr>
              <w:t>wości oraz lekarzy specjalistó</w:t>
            </w:r>
            <w:r w:rsidRPr="007E049B"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7E049B" w:rsidRDefault="00AE19FC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7E049B">
              <w:rPr>
                <w:rFonts w:ascii="Arial" w:hAnsi="Arial" w:cs="Arial"/>
                <w:sz w:val="18"/>
                <w:szCs w:val="18"/>
              </w:rPr>
              <w:t>udzielać rad chorej osobie</w:t>
            </w:r>
          </w:p>
          <w:p w:rsidR="00AE19FC" w:rsidRPr="007E049B" w:rsidRDefault="00AE19FC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7E049B">
              <w:rPr>
                <w:rFonts w:ascii="Arial" w:hAnsi="Arial" w:cs="Arial"/>
                <w:sz w:val="18"/>
                <w:szCs w:val="18"/>
              </w:rPr>
              <w:t>umawiać się na wizytę u lekarza</w:t>
            </w:r>
          </w:p>
          <w:p w:rsidR="00AE19FC" w:rsidRPr="00D32D83" w:rsidRDefault="00AE19FC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E19FC">
              <w:rPr>
                <w:rFonts w:ascii="Arial" w:hAnsi="Arial" w:cs="Arial"/>
                <w:sz w:val="18"/>
                <w:szCs w:val="18"/>
              </w:rPr>
              <w:t>pis</w:t>
            </w:r>
            <w:r>
              <w:rPr>
                <w:rFonts w:ascii="Arial" w:hAnsi="Arial" w:cs="Arial"/>
                <w:sz w:val="18"/>
                <w:szCs w:val="18"/>
              </w:rPr>
              <w:t>ać</w:t>
            </w:r>
            <w:r w:rsidRPr="00AE19FC">
              <w:rPr>
                <w:rFonts w:ascii="Arial" w:hAnsi="Arial" w:cs="Arial"/>
                <w:sz w:val="18"/>
                <w:szCs w:val="18"/>
              </w:rPr>
              <w:t xml:space="preserve"> przebieg choroby i uzysk</w:t>
            </w:r>
            <w:r>
              <w:rPr>
                <w:rFonts w:ascii="Arial" w:hAnsi="Arial" w:cs="Arial"/>
                <w:sz w:val="18"/>
                <w:szCs w:val="18"/>
              </w:rPr>
              <w:t>ać</w:t>
            </w:r>
            <w:r w:rsidRPr="00AE19FC">
              <w:rPr>
                <w:rFonts w:ascii="Arial" w:hAnsi="Arial" w:cs="Arial"/>
                <w:sz w:val="18"/>
                <w:szCs w:val="18"/>
              </w:rPr>
              <w:t xml:space="preserve"> informacje na temat przebiegu choroby innych osób.</w:t>
            </w:r>
          </w:p>
        </w:tc>
        <w:tc>
          <w:tcPr>
            <w:tcW w:w="911" w:type="pct"/>
            <w:shd w:val="clear" w:color="auto" w:fill="FFF2CC" w:themeFill="accent4" w:themeFillTint="33"/>
          </w:tcPr>
          <w:p w:rsidR="003E6B95" w:rsidRPr="00D32D83" w:rsidRDefault="003E6B95" w:rsidP="007E049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Uczeń potrafi:</w:t>
            </w:r>
          </w:p>
          <w:p w:rsidR="003E6B95" w:rsidRPr="00D32D83" w:rsidRDefault="003E6B95" w:rsidP="007E049B">
            <w:pPr>
              <w:ind w:left="199" w:hanging="142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opowiedzieć o wydarzeniach z przeszłości</w:t>
            </w:r>
          </w:p>
          <w:p w:rsidR="003E6B95" w:rsidRPr="00D32D83" w:rsidRDefault="003E6B95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tworzyć czas przeszły </w:t>
            </w:r>
            <w:r w:rsidRPr="00D32D83">
              <w:rPr>
                <w:rFonts w:ascii="Arial" w:hAnsi="Arial" w:cs="Arial"/>
                <w:i/>
                <w:iCs/>
                <w:sz w:val="18"/>
                <w:szCs w:val="18"/>
              </w:rPr>
              <w:t>Perfekt</w:t>
            </w:r>
          </w:p>
          <w:p w:rsidR="003E6B95" w:rsidRPr="00D32D83" w:rsidRDefault="003E6B95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dowiedzieć się od rozmówcy o wydarzenia z przeszłości</w:t>
            </w:r>
          </w:p>
          <w:p w:rsidR="003E6B95" w:rsidRDefault="00694BA3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prowadzić rozmowy podczas wizyty u lekarza</w:t>
            </w:r>
          </w:p>
          <w:p w:rsidR="007E049B" w:rsidRDefault="00AE19FC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części ciała i dolegliwości oraz lekarzy specjalistów</w:t>
            </w:r>
          </w:p>
          <w:p w:rsidR="007E049B" w:rsidRDefault="00AE19FC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7E049B">
              <w:rPr>
                <w:rFonts w:ascii="Arial" w:hAnsi="Arial" w:cs="Arial"/>
                <w:sz w:val="18"/>
                <w:szCs w:val="18"/>
              </w:rPr>
              <w:t>udzielać rad chorej osobie</w:t>
            </w:r>
          </w:p>
          <w:p w:rsidR="007E049B" w:rsidRDefault="00AE19FC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7E049B">
              <w:rPr>
                <w:rFonts w:ascii="Arial" w:hAnsi="Arial" w:cs="Arial"/>
                <w:sz w:val="18"/>
                <w:szCs w:val="18"/>
              </w:rPr>
              <w:t>umawiać się na wizytę u lekarza</w:t>
            </w:r>
          </w:p>
          <w:p w:rsidR="00AE19FC" w:rsidRPr="007E049B" w:rsidRDefault="00AE19FC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 w:rsidRPr="007E049B">
              <w:rPr>
                <w:rFonts w:ascii="Arial" w:hAnsi="Arial" w:cs="Arial"/>
                <w:sz w:val="18"/>
                <w:szCs w:val="18"/>
              </w:rPr>
              <w:t>podać przyczynę dolegliwości i jej skutki</w:t>
            </w:r>
          </w:p>
          <w:p w:rsidR="00AE19FC" w:rsidRPr="00D32D83" w:rsidRDefault="00AE19FC" w:rsidP="007E049B">
            <w:pPr>
              <w:numPr>
                <w:ilvl w:val="0"/>
                <w:numId w:val="17"/>
              </w:numPr>
              <w:ind w:left="199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E19FC">
              <w:rPr>
                <w:rFonts w:ascii="Arial" w:hAnsi="Arial" w:cs="Arial"/>
                <w:sz w:val="18"/>
                <w:szCs w:val="18"/>
              </w:rPr>
              <w:t>pis</w:t>
            </w:r>
            <w:r>
              <w:rPr>
                <w:rFonts w:ascii="Arial" w:hAnsi="Arial" w:cs="Arial"/>
                <w:sz w:val="18"/>
                <w:szCs w:val="18"/>
              </w:rPr>
              <w:t>ać</w:t>
            </w:r>
            <w:r w:rsidRPr="00AE19FC">
              <w:rPr>
                <w:rFonts w:ascii="Arial" w:hAnsi="Arial" w:cs="Arial"/>
                <w:sz w:val="18"/>
                <w:szCs w:val="18"/>
              </w:rPr>
              <w:t xml:space="preserve"> przebieg choroby i uzysk</w:t>
            </w:r>
            <w:r>
              <w:rPr>
                <w:rFonts w:ascii="Arial" w:hAnsi="Arial" w:cs="Arial"/>
                <w:sz w:val="18"/>
                <w:szCs w:val="18"/>
              </w:rPr>
              <w:t>ać</w:t>
            </w:r>
            <w:r w:rsidRPr="00AE19FC">
              <w:rPr>
                <w:rFonts w:ascii="Arial" w:hAnsi="Arial" w:cs="Arial"/>
                <w:sz w:val="18"/>
                <w:szCs w:val="18"/>
              </w:rPr>
              <w:t xml:space="preserve"> informacje na temat przebiegu choroby innych osób</w:t>
            </w:r>
            <w:r w:rsidR="007E04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8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Podręcznik</w:t>
            </w:r>
            <w:r w:rsidR="007E049B">
              <w:rPr>
                <w:rFonts w:ascii="Arial" w:hAnsi="Arial" w:cs="Arial"/>
                <w:sz w:val="18"/>
                <w:szCs w:val="18"/>
              </w:rPr>
              <w:t>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rozdział 4</w:t>
            </w:r>
          </w:p>
          <w:p w:rsidR="000356B9" w:rsidRDefault="000356B9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0356B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rozdział 4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mówienia: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85D57">
              <w:rPr>
                <w:rFonts w:ascii="Arial" w:hAnsi="Arial" w:cs="Arial"/>
                <w:sz w:val="18"/>
                <w:szCs w:val="18"/>
              </w:rPr>
              <w:t>3, 7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85D57">
              <w:rPr>
                <w:rFonts w:ascii="Arial" w:hAnsi="Arial" w:cs="Arial"/>
                <w:sz w:val="18"/>
                <w:szCs w:val="18"/>
              </w:rPr>
              <w:t>5, 7, 8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7</w:t>
            </w:r>
          </w:p>
          <w:p w:rsidR="00195979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85D57">
              <w:rPr>
                <w:rFonts w:ascii="Arial" w:hAnsi="Arial" w:cs="Arial"/>
                <w:sz w:val="18"/>
                <w:szCs w:val="18"/>
              </w:rPr>
              <w:t>2, 7, 8</w:t>
            </w:r>
          </w:p>
          <w:p w:rsidR="008E4086" w:rsidRPr="00D32D83" w:rsidRDefault="008E4086" w:rsidP="008E4086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8E4086" w:rsidP="008E4086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85D57">
              <w:rPr>
                <w:rFonts w:ascii="Arial" w:hAnsi="Arial" w:cs="Arial"/>
                <w:sz w:val="18"/>
                <w:szCs w:val="18"/>
              </w:rPr>
              <w:t>5, 8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ze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 xml:space="preserve">słuchu: 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85D57">
              <w:rPr>
                <w:rFonts w:ascii="Arial" w:hAnsi="Arial" w:cs="Arial"/>
                <w:sz w:val="18"/>
                <w:szCs w:val="18"/>
              </w:rPr>
              <w:t>1, 3</w:t>
            </w:r>
            <w:r w:rsidR="00562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85D57">
              <w:rPr>
                <w:rFonts w:ascii="Arial" w:hAnsi="Arial" w:cs="Arial"/>
                <w:sz w:val="18"/>
                <w:szCs w:val="18"/>
              </w:rPr>
              <w:t>2, 3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73EC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8E4086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73EC3">
              <w:rPr>
                <w:rFonts w:ascii="Arial" w:hAnsi="Arial" w:cs="Arial"/>
                <w:sz w:val="18"/>
                <w:szCs w:val="18"/>
              </w:rPr>
              <w:t>3, 4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podrozdział 5</w:t>
            </w:r>
            <w:r w:rsidR="008E4086" w:rsidRPr="00D32D83">
              <w:rPr>
                <w:rFonts w:ascii="Arial" w:hAnsi="Arial" w:cs="Arial"/>
                <w:sz w:val="18"/>
                <w:szCs w:val="18"/>
              </w:rPr>
              <w:t>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73EC3">
              <w:rPr>
                <w:rFonts w:ascii="Arial" w:hAnsi="Arial" w:cs="Arial"/>
                <w:sz w:val="18"/>
                <w:szCs w:val="18"/>
              </w:rPr>
              <w:t>1, 6, 7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pisania: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73EC3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7</w:t>
            </w:r>
          </w:p>
          <w:p w:rsidR="00773EC3" w:rsidRPr="00D32D83" w:rsidRDefault="00773EC3" w:rsidP="00773EC3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73EC3" w:rsidRDefault="00773EC3" w:rsidP="00773EC3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73EC3" w:rsidRPr="00D32D83" w:rsidRDefault="00773EC3" w:rsidP="00773EC3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73EC3" w:rsidRDefault="00773EC3" w:rsidP="00773EC3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E4086" w:rsidRPr="00D32D83" w:rsidRDefault="00910A89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73EC3">
              <w:rPr>
                <w:rFonts w:ascii="Arial" w:hAnsi="Arial" w:cs="Arial"/>
                <w:sz w:val="18"/>
                <w:szCs w:val="18"/>
              </w:rPr>
              <w:t>4, 25, 26, 32, 33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tekstu pisanego: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73EC3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2</w:t>
            </w:r>
            <w:r w:rsidR="00773EC3">
              <w:rPr>
                <w:rFonts w:ascii="Arial" w:hAnsi="Arial" w:cs="Arial"/>
                <w:sz w:val="18"/>
                <w:szCs w:val="18"/>
              </w:rPr>
              <w:t>, 6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ćw. </w:t>
            </w:r>
            <w:r w:rsidR="00773EC3">
              <w:rPr>
                <w:rFonts w:ascii="Arial" w:hAnsi="Arial" w:cs="Arial"/>
                <w:sz w:val="18"/>
                <w:szCs w:val="18"/>
              </w:rPr>
              <w:t>2, 6</w:t>
            </w:r>
          </w:p>
          <w:p w:rsidR="000127FE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070B9A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</w:t>
            </w:r>
            <w:r w:rsidR="003E067C"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3EC3">
              <w:rPr>
                <w:rFonts w:ascii="Arial" w:hAnsi="Arial" w:cs="Arial"/>
                <w:sz w:val="18"/>
                <w:szCs w:val="18"/>
              </w:rPr>
              <w:t>1, 2,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7E049B" w:rsidRDefault="00BE1BCD" w:rsidP="00D403D3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  <w:r w:rsidR="00773E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533A9" w:rsidRPr="00D32D83" w:rsidRDefault="00773EC3" w:rsidP="00D403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ćw. 7, 8</w:t>
            </w:r>
            <w:r w:rsidR="00D403D3">
              <w:rPr>
                <w:rFonts w:ascii="Arial" w:hAnsi="Arial" w:cs="Arial"/>
                <w:sz w:val="18"/>
                <w:szCs w:val="18"/>
              </w:rPr>
              <w:t>, 15</w:t>
            </w:r>
          </w:p>
        </w:tc>
        <w:tc>
          <w:tcPr>
            <w:tcW w:w="624" w:type="pct"/>
          </w:tcPr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Kryteria wypowiedzi wskazane w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C11FC7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Zaliczenie wymaganych 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pisemnych zadań sprawdzających opanowanie słownictwa i struktur gramatycznych wg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</w:tcPr>
          <w:p w:rsidR="003E6B95" w:rsidRPr="00D32D83" w:rsidRDefault="0033261C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E6B95" w:rsidRPr="00D32D83" w:rsidTr="0041535A">
        <w:tc>
          <w:tcPr>
            <w:tcW w:w="5000" w:type="pct"/>
            <w:gridSpan w:val="7"/>
            <w:shd w:val="clear" w:color="auto" w:fill="B5DEF1"/>
          </w:tcPr>
          <w:p w:rsidR="003E6B95" w:rsidRPr="00D32D83" w:rsidRDefault="003E6B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Rozdział 5</w:t>
            </w:r>
            <w:r w:rsidR="00AE19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b/>
                <w:bCs/>
                <w:sz w:val="18"/>
                <w:szCs w:val="18"/>
              </w:rPr>
              <w:t>REISEN</w:t>
            </w:r>
          </w:p>
        </w:tc>
      </w:tr>
      <w:tr w:rsidR="00D32D83" w:rsidRPr="00D32D83" w:rsidTr="00776ABF">
        <w:tc>
          <w:tcPr>
            <w:tcW w:w="700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Droga do szkoły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Pytanie o drogę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Środki </w:t>
            </w:r>
            <w:r w:rsidR="00F018F7" w:rsidRPr="00D32D83">
              <w:rPr>
                <w:rFonts w:ascii="Arial" w:hAnsi="Arial" w:cs="Arial"/>
                <w:sz w:val="18"/>
                <w:szCs w:val="18"/>
              </w:rPr>
              <w:t>lokomocji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Informacja kolejowa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Pozdrowienia z podróży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Przyimki z celownikiem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Przyimki z biernikiem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D83">
              <w:rPr>
                <w:rFonts w:ascii="Arial" w:hAnsi="Arial" w:cs="Arial"/>
                <w:sz w:val="18"/>
                <w:szCs w:val="18"/>
                <w:lang w:val="de-DE"/>
              </w:rPr>
              <w:t xml:space="preserve">Zaimek pytający: </w:t>
            </w:r>
            <w:r w:rsidRPr="00D32D83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 xml:space="preserve">welcher, welche, welches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D83">
              <w:rPr>
                <w:rFonts w:ascii="Arial" w:hAnsi="Arial" w:cs="Arial"/>
                <w:sz w:val="18"/>
                <w:szCs w:val="18"/>
                <w:lang w:val="de-DE"/>
              </w:rPr>
              <w:t xml:space="preserve">Czasownik modalny </w:t>
            </w:r>
            <w:r w:rsidRPr="00D32D83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dürfen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099" w:type="pct"/>
            <w:shd w:val="clear" w:color="auto" w:fill="FFF2CC" w:themeFill="accent4" w:themeFillTint="33"/>
          </w:tcPr>
          <w:p w:rsidR="003E6B95" w:rsidRPr="00D32D83" w:rsidRDefault="003E6B95" w:rsidP="000356B9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Uczeń potrafi:</w:t>
            </w:r>
          </w:p>
          <w:p w:rsidR="003E6B95" w:rsidRPr="00D32D83" w:rsidRDefault="003E6B95" w:rsidP="000356B9">
            <w:pPr>
              <w:ind w:left="148" w:hanging="142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jak daleko</w:t>
            </w:r>
            <w:r w:rsidR="00EB2D6C" w:rsidRPr="00D32D83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do szkoły</w:t>
            </w:r>
          </w:p>
          <w:p w:rsidR="003E6B95" w:rsidRPr="00D32D83" w:rsidRDefault="00FE22F4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opisać </w:t>
            </w:r>
            <w:r w:rsidRPr="00D32D83">
              <w:rPr>
                <w:rFonts w:ascii="Arial" w:hAnsi="Arial" w:cs="Arial"/>
                <w:sz w:val="18"/>
                <w:szCs w:val="18"/>
              </w:rPr>
              <w:t>drog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co robi po szkole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o drogę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środki lokomocji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zapytać, jak dojechać do określonego miejsca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poprosić o bilet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dowiedzieć się o połączenia kolejowe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szyldy i znaki drogowe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o pozwolenie</w:t>
            </w:r>
          </w:p>
          <w:p w:rsidR="003E6B95" w:rsidRPr="00D32D83" w:rsidRDefault="003E6B95" w:rsidP="00776ABF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FFF2CC" w:themeFill="accent4" w:themeFillTint="33"/>
          </w:tcPr>
          <w:p w:rsidR="003E6B95" w:rsidRPr="00D32D83" w:rsidRDefault="003E6B95" w:rsidP="000356B9">
            <w:pPr>
              <w:ind w:left="6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Uczeń potrafi:</w:t>
            </w:r>
          </w:p>
          <w:p w:rsidR="003E6B95" w:rsidRPr="00D32D83" w:rsidRDefault="003E6B95" w:rsidP="000356B9">
            <w:pPr>
              <w:ind w:left="148" w:hanging="142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jak daleko ma do szkoły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jaką drogą idzie do szkoły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opowiedzieć szczegółowo, co robi po szkole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o drogę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opisać dokładnie drogę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nazwać środki </w:t>
            </w:r>
            <w:r w:rsidR="00F018F7" w:rsidRPr="00D32D83">
              <w:rPr>
                <w:rFonts w:ascii="Arial" w:hAnsi="Arial" w:cs="Arial"/>
                <w:sz w:val="18"/>
                <w:szCs w:val="18"/>
              </w:rPr>
              <w:t>lokomocji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zapytać, jak dojechać do określonego miejsca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wyjaśnić, jak dojechać do określonego miejsca</w:t>
            </w:r>
          </w:p>
          <w:p w:rsidR="003E6B95" w:rsidRPr="00D32D83" w:rsidRDefault="00F018F7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kupić bilet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dowiedzieć się o połączenia kolejowe i udzielić informacji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nazwać szyldy i znaki drogowe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zapytać o pozwolenie</w:t>
            </w:r>
          </w:p>
          <w:p w:rsidR="003E6B95" w:rsidRPr="00D32D83" w:rsidRDefault="003E6B95" w:rsidP="000356B9">
            <w:pPr>
              <w:numPr>
                <w:ilvl w:val="0"/>
                <w:numId w:val="16"/>
              </w:numPr>
              <w:ind w:left="148" w:hanging="142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powiedzieć, co wolno, a czego nie</w:t>
            </w:r>
          </w:p>
          <w:p w:rsidR="003E6B95" w:rsidRPr="00D32D83" w:rsidRDefault="003E6B95" w:rsidP="00776ABF">
            <w:pPr>
              <w:ind w:left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Podręcznik</w:t>
            </w:r>
            <w:r w:rsidR="00FE22F4">
              <w:rPr>
                <w:rFonts w:ascii="Arial" w:hAnsi="Arial" w:cs="Arial"/>
                <w:sz w:val="18"/>
                <w:szCs w:val="18"/>
              </w:rPr>
              <w:t>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rozdział 5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3E6B95" w:rsidRPr="00FE22F4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FE22F4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FE22F4" w:rsidRPr="00FE22F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rozdział 5 </w:t>
            </w:r>
          </w:p>
          <w:p w:rsidR="00F018F7" w:rsidRPr="00D32D83" w:rsidRDefault="00F018F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00" w:type="pct"/>
          </w:tcPr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mówienia: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3, 5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7, 8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1, 5, 6, 7</w:t>
            </w:r>
          </w:p>
          <w:p w:rsidR="00070B9A" w:rsidRPr="00D32D83" w:rsidRDefault="00DE1116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DE1116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4, 5, 7, 8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ze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 xml:space="preserve">słuchu: 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4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5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3,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2, 3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1, 5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pisania:</w:t>
            </w:r>
          </w:p>
          <w:p w:rsidR="003E6B95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6, 7</w:t>
            </w:r>
          </w:p>
          <w:p w:rsidR="006C7630" w:rsidRPr="00D32D83" w:rsidRDefault="006C7630" w:rsidP="006C763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C7630" w:rsidRDefault="006C7630" w:rsidP="006C763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6C7630" w:rsidRPr="00D32D83" w:rsidRDefault="006C7630" w:rsidP="006C763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C7630" w:rsidRDefault="006C7630" w:rsidP="006C763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070B9A" w:rsidRPr="00D32D83" w:rsidRDefault="003E6B95" w:rsidP="006C763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</w:t>
            </w:r>
            <w:r w:rsidR="00DE1116" w:rsidRPr="00D32D83">
              <w:rPr>
                <w:rFonts w:ascii="Arial" w:hAnsi="Arial" w:cs="Arial"/>
                <w:sz w:val="18"/>
                <w:szCs w:val="18"/>
              </w:rPr>
              <w:t xml:space="preserve"> 5,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6, 7</w:t>
            </w: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E6B95" w:rsidRPr="00D32D83" w:rsidRDefault="003E6B95" w:rsidP="006C763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8</w:t>
            </w:r>
            <w:r w:rsidR="006C76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32D83" w:rsidRPr="00D32D83">
              <w:rPr>
                <w:rFonts w:ascii="Arial" w:hAnsi="Arial" w:cs="Arial"/>
                <w:sz w:val="18"/>
                <w:szCs w:val="18"/>
              </w:rPr>
              <w:t xml:space="preserve">25, </w:t>
            </w:r>
            <w:r w:rsidR="00DE1116" w:rsidRPr="00D32D83"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2D83">
              <w:rPr>
                <w:rFonts w:ascii="Arial" w:hAnsi="Arial" w:cs="Arial"/>
                <w:sz w:val="18"/>
                <w:szCs w:val="18"/>
                <w:u w:val="single"/>
              </w:rPr>
              <w:t>Zadania sprawdzające umiejętność rozumienia tekstu pisanego:</w:t>
            </w:r>
          </w:p>
          <w:p w:rsidR="00070B9A" w:rsidRPr="00D32D83" w:rsidRDefault="00CF6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2D83">
              <w:rPr>
                <w:rFonts w:ascii="Arial" w:hAnsi="Arial" w:cs="Arial"/>
                <w:sz w:val="18"/>
                <w:szCs w:val="18"/>
              </w:rPr>
              <w:t>odręcznik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: podrozdział 1,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2,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1, 2, 3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4,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2, 3, 6</w:t>
            </w:r>
          </w:p>
          <w:p w:rsidR="00070B9A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podrozdział 5, 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2,</w:t>
            </w:r>
            <w:r w:rsidR="006C7630">
              <w:rPr>
                <w:rFonts w:ascii="Arial" w:hAnsi="Arial" w:cs="Arial"/>
                <w:sz w:val="18"/>
                <w:szCs w:val="18"/>
              </w:rPr>
              <w:t xml:space="preserve"> 3,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  <w:p w:rsidR="003E6B95" w:rsidRPr="00D32D83" w:rsidRDefault="00BE1BCD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Materiały ćwiczeniowe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533A9" w:rsidRPr="00D32D83" w:rsidRDefault="003E6B95" w:rsidP="006C7630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ćw. 9</w:t>
            </w:r>
            <w:r w:rsidR="006C7630">
              <w:rPr>
                <w:rFonts w:ascii="Arial" w:hAnsi="Arial" w:cs="Arial"/>
                <w:sz w:val="18"/>
                <w:szCs w:val="18"/>
              </w:rPr>
              <w:t>,</w:t>
            </w:r>
            <w:r w:rsidRPr="00D3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76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24" w:type="pct"/>
          </w:tcPr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 xml:space="preserve">Kryteria wypowiedzi wskazane w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3E6B95" w:rsidRPr="00D32D83" w:rsidRDefault="00DE1116">
            <w:pPr>
              <w:pStyle w:val="Tekstpodstawowywcity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Zaliczenie wymaganych</w:t>
            </w:r>
            <w:r w:rsidR="003E6B95" w:rsidRPr="00D32D83">
              <w:rPr>
                <w:rFonts w:ascii="Arial" w:hAnsi="Arial" w:cs="Arial"/>
                <w:sz w:val="18"/>
                <w:szCs w:val="18"/>
              </w:rPr>
              <w:t xml:space="preserve"> pisemnych zadań sprawdzających opanowanie słownictwa i struktur gramatycznych wg </w:t>
            </w:r>
            <w:r w:rsidR="00E9349F">
              <w:rPr>
                <w:rFonts w:ascii="Arial" w:hAnsi="Arial" w:cs="Arial"/>
                <w:sz w:val="18"/>
                <w:szCs w:val="18"/>
              </w:rPr>
              <w:t>PZO</w:t>
            </w:r>
          </w:p>
          <w:p w:rsidR="003E6B95" w:rsidRPr="00D32D83" w:rsidRDefault="003E6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</w:tcPr>
          <w:p w:rsidR="003E6B95" w:rsidRPr="00D32D83" w:rsidRDefault="0033261C">
            <w:pPr>
              <w:rPr>
                <w:rFonts w:ascii="Arial" w:hAnsi="Arial" w:cs="Arial"/>
                <w:sz w:val="18"/>
                <w:szCs w:val="18"/>
              </w:rPr>
            </w:pPr>
            <w:r w:rsidRPr="00D32D8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3168E1" w:rsidRPr="000C7D1E" w:rsidRDefault="003168E1">
      <w:pPr>
        <w:rPr>
          <w:rFonts w:ascii="Arial" w:hAnsi="Arial" w:cs="Arial"/>
          <w:b/>
          <w:sz w:val="18"/>
          <w:szCs w:val="18"/>
        </w:rPr>
      </w:pPr>
      <w:r w:rsidRPr="000C7D1E">
        <w:rPr>
          <w:rFonts w:ascii="Arial" w:hAnsi="Arial" w:cs="Arial"/>
          <w:b/>
          <w:sz w:val="18"/>
          <w:szCs w:val="18"/>
        </w:rPr>
        <w:t xml:space="preserve"> </w:t>
      </w:r>
    </w:p>
    <w:sectPr w:rsidR="003168E1" w:rsidRPr="000C7D1E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19" w:rsidRDefault="00430519">
      <w:r>
        <w:separator/>
      </w:r>
    </w:p>
  </w:endnote>
  <w:endnote w:type="continuationSeparator" w:id="0">
    <w:p w:rsidR="00430519" w:rsidRDefault="0043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4F" w:rsidRPr="00053B1A" w:rsidRDefault="0056234F" w:rsidP="0056234F">
    <w:pPr>
      <w:pStyle w:val="Stopka"/>
      <w:jc w:val="right"/>
      <w:rPr>
        <w:rFonts w:ascii="Arial" w:hAnsi="Arial" w:cs="Arial"/>
        <w:sz w:val="20"/>
        <w:szCs w:val="20"/>
      </w:rPr>
    </w:pPr>
    <w:r w:rsidRPr="00053B1A">
      <w:rPr>
        <w:rStyle w:val="ui-provider"/>
        <w:rFonts w:ascii="Arial" w:hAnsi="Arial" w:cs="Arial"/>
        <w:i/>
        <w:iCs/>
        <w:sz w:val="20"/>
        <w:szCs w:val="20"/>
      </w:rPr>
      <w:t xml:space="preserve">Kompass Deutsch </w:t>
    </w:r>
    <w:r w:rsidR="00556E31">
      <w:rPr>
        <w:rStyle w:val="ui-provider"/>
        <w:rFonts w:ascii="Arial" w:hAnsi="Arial" w:cs="Arial"/>
        <w:sz w:val="20"/>
        <w:szCs w:val="20"/>
      </w:rPr>
      <w:t>2</w:t>
    </w:r>
    <w:r w:rsidRPr="00053B1A">
      <w:rPr>
        <w:rStyle w:val="ui-provider"/>
        <w:rFonts w:ascii="Arial" w:hAnsi="Arial" w:cs="Arial"/>
        <w:sz w:val="20"/>
        <w:szCs w:val="20"/>
      </w:rPr>
      <w:t> • Plan wynikowy    </w:t>
    </w:r>
    <w:r w:rsidRPr="00053B1A">
      <w:rPr>
        <w:rStyle w:val="ui-provider"/>
        <w:rFonts w:ascii="Arial" w:hAnsi="Arial" w:cs="Arial"/>
        <w:sz w:val="20"/>
        <w:szCs w:val="20"/>
      </w:rPr>
      <w:tab/>
      <w:t>      </w:t>
    </w:r>
    <w:r w:rsidRPr="00053B1A">
      <w:rPr>
        <w:rStyle w:val="ui-provider"/>
        <w:rFonts w:ascii="Arial" w:hAnsi="Arial" w:cs="Arial"/>
        <w:sz w:val="20"/>
        <w:szCs w:val="20"/>
      </w:rPr>
      <w:tab/>
    </w:r>
    <w:r w:rsidRPr="00053B1A">
      <w:rPr>
        <w:rStyle w:val="ui-provider"/>
        <w:rFonts w:ascii="Arial" w:hAnsi="Arial" w:cs="Arial"/>
        <w:sz w:val="20"/>
        <w:szCs w:val="20"/>
      </w:rPr>
      <w:tab/>
    </w:r>
    <w:r w:rsidRPr="00053B1A">
      <w:rPr>
        <w:rStyle w:val="ui-provider"/>
        <w:rFonts w:ascii="Arial" w:hAnsi="Arial" w:cs="Arial"/>
        <w:sz w:val="20"/>
        <w:szCs w:val="20"/>
      </w:rPr>
      <w:tab/>
      <w:t>  © Wydawnictwo Naukowe PWN SA </w:t>
    </w:r>
  </w:p>
  <w:p w:rsidR="00971C21" w:rsidRDefault="00971C21" w:rsidP="000E65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19" w:rsidRDefault="00430519">
      <w:r>
        <w:separator/>
      </w:r>
    </w:p>
  </w:footnote>
  <w:footnote w:type="continuationSeparator" w:id="0">
    <w:p w:rsidR="00430519" w:rsidRDefault="0043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4F" w:rsidRPr="0056234F" w:rsidRDefault="0056234F">
    <w:pPr>
      <w:pStyle w:val="Nagwek"/>
      <w:jc w:val="right"/>
      <w:rPr>
        <w:rFonts w:ascii="Arial" w:hAnsi="Arial" w:cs="Arial"/>
        <w:sz w:val="16"/>
        <w:szCs w:val="16"/>
      </w:rPr>
    </w:pPr>
    <w:r w:rsidRPr="0056234F">
      <w:rPr>
        <w:rFonts w:ascii="Arial" w:hAnsi="Arial" w:cs="Arial"/>
        <w:sz w:val="16"/>
        <w:szCs w:val="16"/>
      </w:rPr>
      <w:fldChar w:fldCharType="begin"/>
    </w:r>
    <w:r w:rsidRPr="0056234F">
      <w:rPr>
        <w:rFonts w:ascii="Arial" w:hAnsi="Arial" w:cs="Arial"/>
        <w:sz w:val="16"/>
        <w:szCs w:val="16"/>
      </w:rPr>
      <w:instrText>PAGE   \* MERGEFORMAT</w:instrText>
    </w:r>
    <w:r w:rsidRPr="0056234F">
      <w:rPr>
        <w:rFonts w:ascii="Arial" w:hAnsi="Arial" w:cs="Arial"/>
        <w:sz w:val="16"/>
        <w:szCs w:val="16"/>
      </w:rPr>
      <w:fldChar w:fldCharType="separate"/>
    </w:r>
    <w:r w:rsidR="00430519">
      <w:rPr>
        <w:rFonts w:ascii="Arial" w:hAnsi="Arial" w:cs="Arial"/>
        <w:noProof/>
        <w:sz w:val="16"/>
        <w:szCs w:val="16"/>
      </w:rPr>
      <w:t>1</w:t>
    </w:r>
    <w:r w:rsidRPr="0056234F">
      <w:rPr>
        <w:rFonts w:ascii="Arial" w:hAnsi="Arial" w:cs="Arial"/>
        <w:sz w:val="16"/>
        <w:szCs w:val="16"/>
      </w:rPr>
      <w:fldChar w:fldCharType="end"/>
    </w:r>
  </w:p>
  <w:p w:rsidR="00971C21" w:rsidRDefault="00971C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211"/>
    <w:multiLevelType w:val="hybridMultilevel"/>
    <w:tmpl w:val="FFFFFFFF"/>
    <w:lvl w:ilvl="0" w:tplc="09FE9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221E20"/>
    <w:multiLevelType w:val="hybridMultilevel"/>
    <w:tmpl w:val="FFFFFFFF"/>
    <w:lvl w:ilvl="0" w:tplc="D93EDA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0F4D"/>
    <w:multiLevelType w:val="hybridMultilevel"/>
    <w:tmpl w:val="FFFFFFFF"/>
    <w:lvl w:ilvl="0" w:tplc="D93EDA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17D1"/>
    <w:multiLevelType w:val="hybridMultilevel"/>
    <w:tmpl w:val="FFFFFFFF"/>
    <w:lvl w:ilvl="0" w:tplc="D93EDA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2CD2"/>
    <w:multiLevelType w:val="hybridMultilevel"/>
    <w:tmpl w:val="FFFFFFFF"/>
    <w:lvl w:ilvl="0" w:tplc="09FE9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34C6"/>
    <w:multiLevelType w:val="hybridMultilevel"/>
    <w:tmpl w:val="FFFFFFFF"/>
    <w:lvl w:ilvl="0" w:tplc="A82420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79F0"/>
    <w:multiLevelType w:val="hybridMultilevel"/>
    <w:tmpl w:val="FFFFFFFF"/>
    <w:lvl w:ilvl="0" w:tplc="D93EDA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C18B1"/>
    <w:multiLevelType w:val="hybridMultilevel"/>
    <w:tmpl w:val="FFFFFFFF"/>
    <w:lvl w:ilvl="0" w:tplc="09FE9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BFE16BD"/>
    <w:multiLevelType w:val="hybridMultilevel"/>
    <w:tmpl w:val="FFFFFFFF"/>
    <w:lvl w:ilvl="0" w:tplc="09FE9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9" w15:restartNumberingAfterBreak="0">
    <w:nsid w:val="4F721094"/>
    <w:multiLevelType w:val="hybridMultilevel"/>
    <w:tmpl w:val="FFFFFFFF"/>
    <w:lvl w:ilvl="0" w:tplc="A82420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D6DA1"/>
    <w:multiLevelType w:val="hybridMultilevel"/>
    <w:tmpl w:val="E10400B6"/>
    <w:lvl w:ilvl="0" w:tplc="D93EDA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85E2B58C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B7814"/>
    <w:multiLevelType w:val="hybridMultilevel"/>
    <w:tmpl w:val="FFFFFFFF"/>
    <w:lvl w:ilvl="0" w:tplc="09FE9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C706F"/>
    <w:multiLevelType w:val="hybridMultilevel"/>
    <w:tmpl w:val="FFFFFFFF"/>
    <w:lvl w:ilvl="0" w:tplc="D93EDA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40675"/>
    <w:multiLevelType w:val="hybridMultilevel"/>
    <w:tmpl w:val="FFFFFFFF"/>
    <w:lvl w:ilvl="0" w:tplc="09FE9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D1645"/>
    <w:multiLevelType w:val="hybridMultilevel"/>
    <w:tmpl w:val="FFFFFFFF"/>
    <w:lvl w:ilvl="0" w:tplc="09FE9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61354"/>
    <w:multiLevelType w:val="hybridMultilevel"/>
    <w:tmpl w:val="FFFFFFFF"/>
    <w:lvl w:ilvl="0" w:tplc="09FE9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6" w15:restartNumberingAfterBreak="0">
    <w:nsid w:val="6D774D13"/>
    <w:multiLevelType w:val="hybridMultilevel"/>
    <w:tmpl w:val="FFFFFFFF"/>
    <w:lvl w:ilvl="0" w:tplc="09FE9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5"/>
  </w:num>
  <w:num w:numId="5">
    <w:abstractNumId w:val="7"/>
  </w:num>
  <w:num w:numId="6">
    <w:abstractNumId w:val="16"/>
  </w:num>
  <w:num w:numId="7">
    <w:abstractNumId w:val="0"/>
  </w:num>
  <w:num w:numId="8">
    <w:abstractNumId w:val="4"/>
  </w:num>
  <w:num w:numId="9">
    <w:abstractNumId w:val="11"/>
  </w:num>
  <w:num w:numId="10">
    <w:abstractNumId w:val="13"/>
  </w:num>
  <w:num w:numId="11">
    <w:abstractNumId w:val="14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34"/>
    <w:rsid w:val="000127FE"/>
    <w:rsid w:val="000356B9"/>
    <w:rsid w:val="0005175D"/>
    <w:rsid w:val="00053B1A"/>
    <w:rsid w:val="00070B9A"/>
    <w:rsid w:val="00076B8E"/>
    <w:rsid w:val="00076F93"/>
    <w:rsid w:val="00093F3A"/>
    <w:rsid w:val="000C7D1E"/>
    <w:rsid w:val="000E6534"/>
    <w:rsid w:val="00110BC0"/>
    <w:rsid w:val="0012703E"/>
    <w:rsid w:val="00195979"/>
    <w:rsid w:val="001D4984"/>
    <w:rsid w:val="00222A52"/>
    <w:rsid w:val="00231D58"/>
    <w:rsid w:val="0027075E"/>
    <w:rsid w:val="003168E1"/>
    <w:rsid w:val="0033261C"/>
    <w:rsid w:val="00373AE0"/>
    <w:rsid w:val="003C33BC"/>
    <w:rsid w:val="003C6F87"/>
    <w:rsid w:val="003E067C"/>
    <w:rsid w:val="003E6B95"/>
    <w:rsid w:val="004001EA"/>
    <w:rsid w:val="00410E34"/>
    <w:rsid w:val="00411E04"/>
    <w:rsid w:val="0041535A"/>
    <w:rsid w:val="00430519"/>
    <w:rsid w:val="004A6815"/>
    <w:rsid w:val="004E2FAA"/>
    <w:rsid w:val="00556E31"/>
    <w:rsid w:val="0056234F"/>
    <w:rsid w:val="00573D93"/>
    <w:rsid w:val="0059477A"/>
    <w:rsid w:val="005E3BD8"/>
    <w:rsid w:val="00694BA3"/>
    <w:rsid w:val="006C7630"/>
    <w:rsid w:val="006D15CF"/>
    <w:rsid w:val="0071416C"/>
    <w:rsid w:val="0076604D"/>
    <w:rsid w:val="00773EC3"/>
    <w:rsid w:val="00776ABF"/>
    <w:rsid w:val="00785D57"/>
    <w:rsid w:val="007E049B"/>
    <w:rsid w:val="008170B2"/>
    <w:rsid w:val="008533A9"/>
    <w:rsid w:val="008E4086"/>
    <w:rsid w:val="00905989"/>
    <w:rsid w:val="00910A89"/>
    <w:rsid w:val="009217D0"/>
    <w:rsid w:val="00971C21"/>
    <w:rsid w:val="00A141AC"/>
    <w:rsid w:val="00AA6FBD"/>
    <w:rsid w:val="00AD225D"/>
    <w:rsid w:val="00AE19FC"/>
    <w:rsid w:val="00AE2120"/>
    <w:rsid w:val="00AE23DA"/>
    <w:rsid w:val="00BB71EF"/>
    <w:rsid w:val="00BD1ED0"/>
    <w:rsid w:val="00BD530B"/>
    <w:rsid w:val="00BE1BCD"/>
    <w:rsid w:val="00C11FC7"/>
    <w:rsid w:val="00C24DC9"/>
    <w:rsid w:val="00CC05CD"/>
    <w:rsid w:val="00CE0791"/>
    <w:rsid w:val="00CE140B"/>
    <w:rsid w:val="00CF6B51"/>
    <w:rsid w:val="00D049F0"/>
    <w:rsid w:val="00D32D83"/>
    <w:rsid w:val="00D379C5"/>
    <w:rsid w:val="00D403D3"/>
    <w:rsid w:val="00DE057F"/>
    <w:rsid w:val="00DE1116"/>
    <w:rsid w:val="00E504E8"/>
    <w:rsid w:val="00E74CC3"/>
    <w:rsid w:val="00E81552"/>
    <w:rsid w:val="00E8326E"/>
    <w:rsid w:val="00E9349F"/>
    <w:rsid w:val="00EB0800"/>
    <w:rsid w:val="00EB2D6C"/>
    <w:rsid w:val="00ED50C6"/>
    <w:rsid w:val="00F018F7"/>
    <w:rsid w:val="00F134DB"/>
    <w:rsid w:val="00F21454"/>
    <w:rsid w:val="00F32E7C"/>
    <w:rsid w:val="00F93271"/>
    <w:rsid w:val="00FE0196"/>
    <w:rsid w:val="00FE22F4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46C81"/>
  <w14:defaultImageDpi w14:val="0"/>
  <w15:docId w15:val="{9A639DFF-A68F-4771-AC75-FCC6394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9F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before="80"/>
      <w:ind w:left="113" w:hanging="11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Pr>
      <w:rFonts w:ascii="Arial" w:hAnsi="Arial" w:cs="Arial"/>
      <w:i/>
      <w:iCs/>
      <w:sz w:val="20"/>
      <w:szCs w:val="20"/>
      <w:lang w:val="de-D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E6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6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E6534"/>
    <w:rPr>
      <w:rFonts w:cs="Times New Roman"/>
    </w:rPr>
  </w:style>
  <w:style w:type="character" w:customStyle="1" w:styleId="ui-provider">
    <w:name w:val="ui-provider"/>
    <w:basedOn w:val="Domylnaczcionkaakapitu"/>
    <w:rsid w:val="005623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JĘZYKA NIEMIECKIEGO DLA KLASY I GIMNAZJUM NA PODSTAWIE PROGRAMU NAUCZANIA …………… I PODRĘCZNIKA „ Kompass”</vt:lpstr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JĘZYKA NIEMIECKIEGO DLA KLASY I GIMNAZJUM NA PODSTAWIE PROGRAMU NAUCZANIA …………… I PODRĘCZNIKA „ Kompass”</dc:title>
  <dc:subject/>
  <dc:creator>Wieruszewska</dc:creator>
  <cp:keywords/>
  <dc:description/>
  <cp:lastModifiedBy>Jowita</cp:lastModifiedBy>
  <cp:revision>2</cp:revision>
  <dcterms:created xsi:type="dcterms:W3CDTF">2024-09-19T07:24:00Z</dcterms:created>
  <dcterms:modified xsi:type="dcterms:W3CDTF">2024-09-19T07:24:00Z</dcterms:modified>
</cp:coreProperties>
</file>