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9378" w14:textId="77777777" w:rsidR="00813A66" w:rsidRPr="009A58A3" w:rsidRDefault="00813A66">
      <w:pPr>
        <w:pStyle w:val="Tekstpodstawowy"/>
        <w:ind w:left="0"/>
        <w:rPr>
          <w:rFonts w:ascii="Arial" w:hAnsi="Arial" w:cs="Arial"/>
        </w:rPr>
      </w:pPr>
    </w:p>
    <w:p w14:paraId="2E38432D" w14:textId="77777777" w:rsidR="00813A66" w:rsidRPr="009A58A3" w:rsidRDefault="00813A66">
      <w:pPr>
        <w:pStyle w:val="Tekstpodstawowy"/>
        <w:ind w:left="0"/>
        <w:rPr>
          <w:rFonts w:ascii="Arial" w:hAnsi="Arial" w:cs="Arial"/>
        </w:rPr>
      </w:pPr>
    </w:p>
    <w:p w14:paraId="3F75F45B" w14:textId="77777777" w:rsidR="00813A66" w:rsidRPr="009A58A3" w:rsidRDefault="00813A66">
      <w:pPr>
        <w:pStyle w:val="Tekstpodstawowy"/>
        <w:ind w:left="0"/>
        <w:rPr>
          <w:rFonts w:ascii="Arial" w:hAnsi="Arial" w:cs="Arial"/>
        </w:rPr>
      </w:pPr>
    </w:p>
    <w:p w14:paraId="2B2C2D30" w14:textId="77777777" w:rsidR="00813A66" w:rsidRPr="009A58A3" w:rsidRDefault="00813A66">
      <w:pPr>
        <w:pStyle w:val="Tekstpodstawowy"/>
        <w:ind w:left="0"/>
        <w:rPr>
          <w:rFonts w:ascii="Arial" w:hAnsi="Arial" w:cs="Arial"/>
        </w:rPr>
      </w:pPr>
    </w:p>
    <w:p w14:paraId="58CE5404" w14:textId="77777777" w:rsidR="00813A66" w:rsidRPr="009A58A3" w:rsidRDefault="00813A66">
      <w:pPr>
        <w:pStyle w:val="Tekstpodstawowy"/>
        <w:spacing w:before="7"/>
        <w:ind w:left="0"/>
        <w:rPr>
          <w:rFonts w:ascii="Arial" w:hAnsi="Arial" w:cs="Arial"/>
        </w:rPr>
      </w:pPr>
    </w:p>
    <w:p w14:paraId="6839E72B" w14:textId="1B918717" w:rsidR="00813A66" w:rsidRPr="009A58A3" w:rsidRDefault="00031963" w:rsidP="00031963">
      <w:pPr>
        <w:pStyle w:val="Tekstpodstawowy"/>
        <w:ind w:left="0"/>
        <w:jc w:val="center"/>
        <w:rPr>
          <w:rFonts w:ascii="Arial" w:hAnsi="Arial" w:cs="Arial"/>
          <w:i/>
          <w:sz w:val="51"/>
        </w:rPr>
      </w:pPr>
      <w:r>
        <w:rPr>
          <w:rFonts w:ascii="Arial" w:hAnsi="Arial" w:cs="Arial"/>
          <w:i/>
          <w:sz w:val="51"/>
        </w:rPr>
        <w:t>Edukacja wczesnoszkolna klasa 3 - wymagania</w:t>
      </w:r>
    </w:p>
    <w:p w14:paraId="6C608D92" w14:textId="77777777" w:rsidR="00031963" w:rsidRDefault="00031963">
      <w:pPr>
        <w:spacing w:before="73"/>
        <w:ind w:left="5902" w:right="5916"/>
        <w:jc w:val="center"/>
        <w:rPr>
          <w:rFonts w:ascii="Arial" w:hAnsi="Arial" w:cs="Arial"/>
          <w:b/>
          <w:color w:val="231F20"/>
          <w:w w:val="140"/>
          <w:sz w:val="20"/>
        </w:rPr>
      </w:pPr>
    </w:p>
    <w:p w14:paraId="33833723" w14:textId="77777777" w:rsidR="00031963" w:rsidRDefault="00031963">
      <w:pPr>
        <w:spacing w:before="73"/>
        <w:ind w:left="5902" w:right="5916"/>
        <w:jc w:val="center"/>
        <w:rPr>
          <w:rFonts w:ascii="Arial" w:hAnsi="Arial" w:cs="Arial"/>
          <w:b/>
          <w:color w:val="231F20"/>
          <w:w w:val="140"/>
          <w:sz w:val="20"/>
        </w:rPr>
      </w:pPr>
    </w:p>
    <w:p w14:paraId="148AE524" w14:textId="2335F380" w:rsidR="00813A66" w:rsidRPr="009A58A3" w:rsidRDefault="005D6534">
      <w:pPr>
        <w:spacing w:before="73"/>
        <w:ind w:left="5902" w:right="5916"/>
        <w:jc w:val="center"/>
        <w:rPr>
          <w:rFonts w:ascii="Arial" w:hAnsi="Arial" w:cs="Arial"/>
          <w:b/>
          <w:sz w:val="20"/>
        </w:rPr>
      </w:pPr>
      <w:r w:rsidRPr="009A58A3">
        <w:rPr>
          <w:rFonts w:ascii="Arial" w:hAnsi="Arial" w:cs="Arial"/>
          <w:b/>
          <w:color w:val="231F20"/>
          <w:w w:val="140"/>
          <w:sz w:val="20"/>
        </w:rPr>
        <w:t>edukacja</w:t>
      </w:r>
      <w:r w:rsidRPr="009A58A3">
        <w:rPr>
          <w:rFonts w:ascii="Arial" w:hAnsi="Arial" w:cs="Arial"/>
          <w:b/>
          <w:color w:val="231F20"/>
          <w:spacing w:val="-19"/>
          <w:w w:val="140"/>
          <w:sz w:val="20"/>
        </w:rPr>
        <w:t xml:space="preserve"> </w:t>
      </w:r>
      <w:r w:rsidR="00446630">
        <w:rPr>
          <w:rFonts w:ascii="Arial" w:hAnsi="Arial" w:cs="Arial"/>
          <w:b/>
          <w:color w:val="231F20"/>
          <w:spacing w:val="-2"/>
          <w:w w:val="145"/>
          <w:sz w:val="20"/>
        </w:rPr>
        <w:t>p</w:t>
      </w:r>
      <w:r w:rsidRPr="009A58A3">
        <w:rPr>
          <w:rFonts w:ascii="Arial" w:hAnsi="Arial" w:cs="Arial"/>
          <w:b/>
          <w:color w:val="231F20"/>
          <w:spacing w:val="-2"/>
          <w:w w:val="145"/>
          <w:sz w:val="20"/>
        </w:rPr>
        <w:t>olonistyczna</w:t>
      </w:r>
    </w:p>
    <w:p w14:paraId="2F854582" w14:textId="77777777" w:rsidR="00813A66" w:rsidRPr="009A58A3" w:rsidRDefault="00813A66">
      <w:pPr>
        <w:pStyle w:val="Tekstpodstawowy"/>
        <w:spacing w:before="10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6687C67A" w14:textId="77777777">
        <w:trPr>
          <w:trHeight w:val="278"/>
        </w:trPr>
        <w:tc>
          <w:tcPr>
            <w:tcW w:w="680" w:type="dxa"/>
          </w:tcPr>
          <w:p w14:paraId="26C8653E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70E0CD44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7B2FB06C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6F900FD9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04BCF857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608FC27F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06257861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36BD6EE4" w14:textId="77777777">
        <w:trPr>
          <w:trHeight w:val="6164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01D61ABA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0DCC1456" w14:textId="667183C8" w:rsidR="00813A66" w:rsidRPr="009A58A3" w:rsidRDefault="005D6534">
            <w:pPr>
              <w:pStyle w:val="TableParagraph"/>
              <w:ind w:left="167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1"/>
                <w:w w:val="94"/>
                <w:sz w:val="20"/>
              </w:rPr>
              <w:t>K</w:t>
            </w:r>
            <w:r w:rsidRPr="009A58A3">
              <w:rPr>
                <w:rFonts w:ascii="Arial" w:hAnsi="Arial" w:cs="Arial"/>
                <w:color w:val="231F20"/>
                <w:spacing w:val="1"/>
                <w:w w:val="138"/>
                <w:sz w:val="20"/>
              </w:rPr>
              <w:t>o</w:t>
            </w:r>
            <w:r w:rsidR="00592D40">
              <w:rPr>
                <w:rFonts w:ascii="Arial" w:hAnsi="Arial" w:cs="Arial"/>
                <w:color w:val="231F20"/>
                <w:spacing w:val="2"/>
                <w:w w:val="94"/>
                <w:sz w:val="20"/>
              </w:rPr>
              <w:t>rzystanie z informacji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6934D4A6" w14:textId="77777777" w:rsidR="00813A66" w:rsidRPr="009A58A3" w:rsidRDefault="005D6534">
            <w:pPr>
              <w:pStyle w:val="TableParagraph"/>
              <w:numPr>
                <w:ilvl w:val="0"/>
                <w:numId w:val="168"/>
              </w:numPr>
              <w:tabs>
                <w:tab w:val="left" w:pos="331"/>
              </w:tabs>
              <w:spacing w:before="22" w:line="235" w:lineRule="auto"/>
              <w:ind w:right="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pełni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sku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pić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uwagi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słuchanej wypowiedzi,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zapamię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tuje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nieliczne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przeka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zywanych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informacji.</w:t>
            </w:r>
          </w:p>
          <w:p w14:paraId="2ACED7FF" w14:textId="77777777" w:rsidR="00813A66" w:rsidRPr="009A58A3" w:rsidRDefault="005D6534">
            <w:pPr>
              <w:pStyle w:val="TableParagraph"/>
              <w:numPr>
                <w:ilvl w:val="0"/>
                <w:numId w:val="168"/>
              </w:numPr>
              <w:tabs>
                <w:tab w:val="left" w:pos="331"/>
              </w:tabs>
              <w:spacing w:line="235" w:lineRule="auto"/>
              <w:ind w:right="24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opanował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wiado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mości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</w:t>
            </w:r>
          </w:p>
          <w:p w14:paraId="5C41167F" w14:textId="77777777" w:rsidR="00813A66" w:rsidRPr="009A58A3" w:rsidRDefault="005D6534">
            <w:pPr>
              <w:pStyle w:val="TableParagraph"/>
              <w:spacing w:line="235" w:lineRule="auto"/>
              <w:ind w:left="330" w:right="9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czytaniu,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pracy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tek-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stem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literackim oraz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mówieniu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określonego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minimum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programo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a braki te unie-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możliwiają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mu dalsze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zdobywanie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wiedzy</w:t>
            </w:r>
          </w:p>
          <w:p w14:paraId="4808DD34" w14:textId="77777777" w:rsidR="00813A66" w:rsidRPr="009A58A3" w:rsidRDefault="005D6534">
            <w:pPr>
              <w:pStyle w:val="TableParagraph"/>
              <w:spacing w:line="237" w:lineRule="exact"/>
              <w:ind w:lef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tego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zakresu.</w:t>
            </w:r>
          </w:p>
          <w:p w14:paraId="171AF048" w14:textId="77777777" w:rsidR="00813A66" w:rsidRPr="009A58A3" w:rsidRDefault="005D6534">
            <w:pPr>
              <w:pStyle w:val="TableParagraph"/>
              <w:numPr>
                <w:ilvl w:val="0"/>
                <w:numId w:val="168"/>
              </w:numPr>
              <w:tabs>
                <w:tab w:val="left" w:pos="331"/>
              </w:tabs>
              <w:spacing w:line="235" w:lineRule="auto"/>
              <w:ind w:right="113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wyszukiwać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tekście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potrzebnych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informacji.</w:t>
            </w:r>
          </w:p>
          <w:p w14:paraId="7F80AC34" w14:textId="77777777" w:rsidR="00813A66" w:rsidRPr="009A58A3" w:rsidRDefault="005D6534">
            <w:pPr>
              <w:pStyle w:val="TableParagraph"/>
              <w:numPr>
                <w:ilvl w:val="0"/>
                <w:numId w:val="168"/>
              </w:numPr>
              <w:tabs>
                <w:tab w:val="left" w:pos="331"/>
              </w:tabs>
              <w:spacing w:line="235" w:lineRule="auto"/>
              <w:ind w:right="10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podsta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wowych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form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użytko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: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życzenia,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zapro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szenie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lastRenderedPageBreak/>
              <w:t xml:space="preserve">zawiadomienie,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list,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notatka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kroniki;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 ogół nie potrafi</w:t>
            </w:r>
          </w:p>
          <w:p w14:paraId="065B53FC" w14:textId="77777777" w:rsidR="00813A66" w:rsidRPr="009A58A3" w:rsidRDefault="005D6534">
            <w:pPr>
              <w:pStyle w:val="TableParagraph"/>
              <w:ind w:lef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korzystać.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78B19F38" w14:textId="77777777" w:rsidR="00813A66" w:rsidRPr="009A58A3" w:rsidRDefault="005D6534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before="22" w:line="235" w:lineRule="auto"/>
              <w:ind w:right="8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 xml:space="preserve">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zawsze uważnie słucha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wypowiedzi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innych,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tylko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częściowo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przekazywa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informacji.</w:t>
            </w:r>
          </w:p>
          <w:p w14:paraId="51361BC8" w14:textId="77777777" w:rsidR="00813A66" w:rsidRPr="009A58A3" w:rsidRDefault="005D6534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4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wolno,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głoskując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dzieląc wyrazy 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głoski.</w:t>
            </w:r>
          </w:p>
          <w:p w14:paraId="23D4ABFD" w14:textId="77777777" w:rsidR="00813A66" w:rsidRPr="009A58A3" w:rsidRDefault="005D6534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9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jednorazowym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czytaniu.</w:t>
            </w:r>
          </w:p>
          <w:p w14:paraId="30D6C4B4" w14:textId="77777777" w:rsidR="00813A66" w:rsidRPr="009A58A3" w:rsidRDefault="005D6534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21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dużej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stałej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 przy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wykonywaniu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poleceń.</w:t>
            </w:r>
          </w:p>
          <w:p w14:paraId="3A450548" w14:textId="77777777" w:rsidR="00813A66" w:rsidRPr="009A58A3" w:rsidRDefault="005D6534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7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nauczyciela wyszukuje w tekście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potrzebne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informacje.</w:t>
            </w:r>
          </w:p>
          <w:p w14:paraId="04E87779" w14:textId="77777777" w:rsidR="00813A66" w:rsidRPr="009A58A3" w:rsidRDefault="005D6534">
            <w:pPr>
              <w:pStyle w:val="TableParagraph"/>
              <w:numPr>
                <w:ilvl w:val="0"/>
                <w:numId w:val="167"/>
              </w:numPr>
              <w:tabs>
                <w:tab w:val="left" w:pos="331"/>
              </w:tabs>
              <w:spacing w:line="235" w:lineRule="auto"/>
              <w:ind w:right="17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poprawnie 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podstawo-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we formy użytkowe: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życzenia,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zaproszenie,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zawiadomienie,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list, notatka do kroniki.</w:t>
            </w:r>
          </w:p>
        </w:tc>
        <w:tc>
          <w:tcPr>
            <w:tcW w:w="2290" w:type="dxa"/>
          </w:tcPr>
          <w:p w14:paraId="653C080A" w14:textId="77777777" w:rsidR="00813A66" w:rsidRPr="009A58A3" w:rsidRDefault="005D6534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before="22" w:line="235" w:lineRule="auto"/>
              <w:ind w:right="18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Na ogół uważnie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słu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cha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wypowiedzi,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stara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korzystać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przeka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zywanych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informacji.</w:t>
            </w:r>
          </w:p>
          <w:p w14:paraId="4B0D527B" w14:textId="77777777" w:rsidR="00813A66" w:rsidRPr="009A58A3" w:rsidRDefault="005D6534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47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wolno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tekst,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dzieląc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trudniejsze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wyrazy na sylaby.</w:t>
            </w:r>
          </w:p>
          <w:p w14:paraId="59221345" w14:textId="77777777" w:rsidR="00813A66" w:rsidRPr="009A58A3" w:rsidRDefault="005D6534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27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trudności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zumieniem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tekstu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jednorazowym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prze- czytaniu.</w:t>
            </w:r>
          </w:p>
          <w:p w14:paraId="0B4A2F10" w14:textId="77777777" w:rsidR="00813A66" w:rsidRPr="009A58A3" w:rsidRDefault="005D6534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14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Wymaga pomocy 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wykony-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waniu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poleceń.</w:t>
            </w:r>
          </w:p>
          <w:p w14:paraId="37FC28FE" w14:textId="77777777" w:rsidR="00813A66" w:rsidRPr="009A58A3" w:rsidRDefault="005D6534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11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Wyszukuje w tekście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najważniejsze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informa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zgodnie 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polece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niem.</w:t>
            </w:r>
          </w:p>
          <w:p w14:paraId="5FBD6A3E" w14:textId="77777777" w:rsidR="00813A66" w:rsidRPr="009A58A3" w:rsidRDefault="005D6534">
            <w:pPr>
              <w:pStyle w:val="TableParagraph"/>
              <w:numPr>
                <w:ilvl w:val="0"/>
                <w:numId w:val="166"/>
              </w:numPr>
              <w:tabs>
                <w:tab w:val="left" w:pos="337"/>
              </w:tabs>
              <w:spacing w:line="235" w:lineRule="auto"/>
              <w:ind w:right="8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 pomocą nauczyciela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formy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użyt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kowe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: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życzenia,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zapro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>szenie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zawiadomienie,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list,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notatka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kroniki;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nich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korzystać.</w:t>
            </w:r>
          </w:p>
        </w:tc>
        <w:tc>
          <w:tcPr>
            <w:tcW w:w="2290" w:type="dxa"/>
          </w:tcPr>
          <w:p w14:paraId="00A1C1CA" w14:textId="77777777" w:rsidR="00813A66" w:rsidRPr="009A58A3" w:rsidRDefault="005D6534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before="22" w:line="235" w:lineRule="auto"/>
              <w:ind w:right="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 xml:space="preserve">Uważnie słucha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wypo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wiedzi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prze-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kazywanych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informacji.</w:t>
            </w:r>
          </w:p>
          <w:p w14:paraId="5894201F" w14:textId="77777777" w:rsidR="00813A66" w:rsidRPr="009A58A3" w:rsidRDefault="005D6534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14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drobne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błędy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 trakcie czytania.</w:t>
            </w:r>
          </w:p>
          <w:p w14:paraId="45A138E1" w14:textId="77777777" w:rsidR="00813A66" w:rsidRPr="009A58A3" w:rsidRDefault="005D6534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4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wolno.</w:t>
            </w:r>
          </w:p>
          <w:p w14:paraId="550FD918" w14:textId="77777777" w:rsidR="00813A66" w:rsidRPr="009A58A3" w:rsidRDefault="005D6534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15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tekst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jed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norazowym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przeczyta-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ukierunkowa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nauczyciela.</w:t>
            </w:r>
          </w:p>
          <w:p w14:paraId="5C0840E3" w14:textId="77777777" w:rsidR="00813A66" w:rsidRPr="009A58A3" w:rsidRDefault="005D6534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18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Wyszukuje w tekście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potrzebne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informacje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w miarę możliwości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słowników</w:t>
            </w:r>
          </w:p>
          <w:p w14:paraId="43AE3622" w14:textId="77777777" w:rsidR="00813A66" w:rsidRPr="009A58A3" w:rsidRDefault="005D6534">
            <w:pPr>
              <w:pStyle w:val="TableParagraph"/>
              <w:spacing w:line="235" w:lineRule="auto"/>
              <w:ind w:left="336" w:right="1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encyklopedii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przezna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czonych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dla dzieci na</w:t>
            </w:r>
          </w:p>
          <w:p w14:paraId="0D5F7EE3" w14:textId="77777777" w:rsidR="00813A66" w:rsidRPr="009A58A3" w:rsidRDefault="005D6534">
            <w:pPr>
              <w:pStyle w:val="TableParagraph"/>
              <w:spacing w:line="234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etapie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edukacyjnym.</w:t>
            </w:r>
          </w:p>
          <w:p w14:paraId="23937759" w14:textId="77777777" w:rsidR="00813A66" w:rsidRPr="009A58A3" w:rsidRDefault="005D6534">
            <w:pPr>
              <w:pStyle w:val="TableParagraph"/>
              <w:numPr>
                <w:ilvl w:val="0"/>
                <w:numId w:val="165"/>
              </w:numPr>
              <w:tabs>
                <w:tab w:val="left" w:pos="337"/>
              </w:tabs>
              <w:spacing w:line="235" w:lineRule="auto"/>
              <w:ind w:right="9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podstawowe for-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użytkowe: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życzenia,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zaproszenie,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zawiado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mienie,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list,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notatka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kroniki;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ogół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potrafi z nich korzystać.</w:t>
            </w:r>
          </w:p>
        </w:tc>
        <w:tc>
          <w:tcPr>
            <w:tcW w:w="2290" w:type="dxa"/>
          </w:tcPr>
          <w:p w14:paraId="6B56639A" w14:textId="77777777" w:rsidR="00813A66" w:rsidRPr="009A58A3" w:rsidRDefault="005D6534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before="22" w:line="235" w:lineRule="auto"/>
              <w:ind w:right="15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>Uważnie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słucha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wiedzi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pełni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korzy-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przekazywanych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informacji.</w:t>
            </w:r>
          </w:p>
          <w:p w14:paraId="6C37F5B7" w14:textId="77777777" w:rsidR="00813A66" w:rsidRPr="009A58A3" w:rsidRDefault="005D6534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385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Płynnie,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wyraziście i poprawnie czyta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głośno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nowe,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łatwe teksty.</w:t>
            </w:r>
          </w:p>
          <w:p w14:paraId="39DA678A" w14:textId="77777777" w:rsidR="00813A66" w:rsidRPr="009A58A3" w:rsidRDefault="005D6534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234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cichu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zumieniem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AC2EEEE" w14:textId="77777777" w:rsidR="00813A66" w:rsidRPr="009A58A3" w:rsidRDefault="005D6534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246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Potrafi czytać teksty z podziałem na role, zwracając uwagę na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znaki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interpunkcyjne.</w:t>
            </w:r>
          </w:p>
          <w:p w14:paraId="7354D31C" w14:textId="77777777" w:rsidR="00813A66" w:rsidRPr="009A58A3" w:rsidRDefault="005D6534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18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Wyszukuje w tekście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potrzebne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informacje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i w miarę możliwości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słowników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encyklopedii.</w:t>
            </w:r>
          </w:p>
          <w:p w14:paraId="1833D149" w14:textId="77777777" w:rsidR="00813A66" w:rsidRPr="009A58A3" w:rsidRDefault="005D6534">
            <w:pPr>
              <w:pStyle w:val="TableParagraph"/>
              <w:numPr>
                <w:ilvl w:val="0"/>
                <w:numId w:val="164"/>
              </w:numPr>
              <w:tabs>
                <w:tab w:val="left" w:pos="337"/>
              </w:tabs>
              <w:spacing w:line="235" w:lineRule="auto"/>
              <w:ind w:right="8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Zna formy użytkowe: życzenia,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zaproszenie, zawiadomienie,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list, notatka do kroniki;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nich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lastRenderedPageBreak/>
              <w:t>korzystać.</w:t>
            </w:r>
          </w:p>
        </w:tc>
        <w:tc>
          <w:tcPr>
            <w:tcW w:w="2290" w:type="dxa"/>
          </w:tcPr>
          <w:p w14:paraId="16F09797" w14:textId="77777777" w:rsidR="00813A66" w:rsidRPr="009A58A3" w:rsidRDefault="005D6534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before="22" w:line="235" w:lineRule="auto"/>
              <w:ind w:right="15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>Uważnie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słucha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wiedzi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pełni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korzy-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przekazywanych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informacji.</w:t>
            </w:r>
          </w:p>
          <w:p w14:paraId="26F44CEE" w14:textId="77777777" w:rsidR="00813A66" w:rsidRPr="009A58A3" w:rsidRDefault="005D6534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18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Czyta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głośno,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popraw-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 i płynnie nowy tekst,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uwzględniając zmianę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siły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tonu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gło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 tempo czytania, pauzy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gramatyczne</w:t>
            </w:r>
          </w:p>
          <w:p w14:paraId="05380E79" w14:textId="77777777" w:rsidR="00813A66" w:rsidRPr="009A58A3" w:rsidRDefault="005D6534">
            <w:pPr>
              <w:pStyle w:val="TableParagraph"/>
              <w:spacing w:line="237" w:lineRule="exact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logiczne.</w:t>
            </w:r>
          </w:p>
          <w:p w14:paraId="528FDA6C" w14:textId="77777777" w:rsidR="00813A66" w:rsidRPr="009A58A3" w:rsidRDefault="005D6534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9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nowy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jednorazowym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czytaniu.</w:t>
            </w:r>
          </w:p>
          <w:p w14:paraId="73BB505A" w14:textId="77777777" w:rsidR="00813A66" w:rsidRPr="009A58A3" w:rsidRDefault="005D6534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10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wyszuku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tekście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potrzebne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informacje,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słowników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encyklo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pedii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40674D8" w14:textId="77777777" w:rsidR="00813A66" w:rsidRPr="009A58A3" w:rsidRDefault="005D6534">
            <w:pPr>
              <w:pStyle w:val="TableParagraph"/>
              <w:numPr>
                <w:ilvl w:val="0"/>
                <w:numId w:val="163"/>
              </w:numPr>
              <w:tabs>
                <w:tab w:val="left" w:pos="338"/>
              </w:tabs>
              <w:spacing w:line="235" w:lineRule="auto"/>
              <w:ind w:right="8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Zna formy użytkowe: życzenia,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zaproszenie, zawiadomienie,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list, notatka do kroniki;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nich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korzystać.</w:t>
            </w:r>
          </w:p>
        </w:tc>
      </w:tr>
      <w:tr w:rsidR="00813A66" w:rsidRPr="009A58A3" w14:paraId="5B606813" w14:textId="77777777">
        <w:trPr>
          <w:trHeight w:val="2979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5BD2CEA8" w14:textId="17CE0CED" w:rsidR="00813A66" w:rsidRPr="009A58A3" w:rsidRDefault="00592D40">
            <w:pPr>
              <w:pStyle w:val="TableParagraph"/>
              <w:spacing w:before="50"/>
              <w:ind w:left="169" w:right="167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3"/>
                <w:w w:val="97"/>
                <w:sz w:val="20"/>
              </w:rPr>
              <w:t>A</w:t>
            </w:r>
            <w:r>
              <w:rPr>
                <w:rFonts w:ascii="Arial" w:hAnsi="Arial" w:cs="Arial"/>
                <w:color w:val="231F20"/>
                <w:spacing w:val="-3"/>
                <w:w w:val="97"/>
                <w:sz w:val="20"/>
              </w:rPr>
              <w:t>naliza i interpretacja tekstów kultury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</w:tcBorders>
          </w:tcPr>
          <w:p w14:paraId="414EDD52" w14:textId="77777777" w:rsidR="00813A66" w:rsidRPr="009A58A3" w:rsidRDefault="005D6534">
            <w:pPr>
              <w:pStyle w:val="TableParagraph"/>
              <w:numPr>
                <w:ilvl w:val="0"/>
                <w:numId w:val="162"/>
              </w:numPr>
              <w:tabs>
                <w:tab w:val="left" w:pos="331"/>
              </w:tabs>
              <w:spacing w:before="22" w:line="235" w:lineRule="auto"/>
              <w:ind w:right="24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opanował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wiado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mości i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</w:t>
            </w:r>
          </w:p>
          <w:p w14:paraId="098D67E9" w14:textId="77777777" w:rsidR="00813A66" w:rsidRPr="009A58A3" w:rsidRDefault="005D6534">
            <w:pPr>
              <w:pStyle w:val="TableParagraph"/>
              <w:spacing w:before="1" w:line="235" w:lineRule="auto"/>
              <w:ind w:lef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czytaniu,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pracy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tek-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stem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literackim oraz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mówieniu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określonego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minimum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programo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a braki te unie-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możliwiają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mu dalsze zdobywanie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wiedzy</w:t>
            </w:r>
          </w:p>
          <w:p w14:paraId="10D81650" w14:textId="77777777" w:rsidR="00813A66" w:rsidRPr="009A58A3" w:rsidRDefault="005D6534">
            <w:pPr>
              <w:pStyle w:val="TableParagraph"/>
              <w:spacing w:before="2"/>
              <w:ind w:lef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tego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zakresu.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4CDCA52C" w14:textId="77777777" w:rsidR="00813A66" w:rsidRPr="009A58A3" w:rsidRDefault="005D6534">
            <w:pPr>
              <w:pStyle w:val="TableParagraph"/>
              <w:numPr>
                <w:ilvl w:val="0"/>
                <w:numId w:val="161"/>
              </w:numPr>
              <w:tabs>
                <w:tab w:val="left" w:pos="336"/>
              </w:tabs>
              <w:spacing w:before="22" w:line="235" w:lineRule="auto"/>
              <w:ind w:right="32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duże trudności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wypowiadaniu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</w:p>
          <w:p w14:paraId="47B965F8" w14:textId="77777777" w:rsidR="00813A66" w:rsidRPr="009A58A3" w:rsidRDefault="005D6534">
            <w:pPr>
              <w:pStyle w:val="TableParagraph"/>
              <w:spacing w:before="1" w:line="235" w:lineRule="auto"/>
              <w:ind w:left="335" w:right="23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temat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utworu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lite-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rackiego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2E89C4E5" w14:textId="77777777" w:rsidR="00813A66" w:rsidRPr="009A58A3" w:rsidRDefault="005D6534">
            <w:pPr>
              <w:pStyle w:val="TableParagraph"/>
              <w:numPr>
                <w:ilvl w:val="0"/>
                <w:numId w:val="161"/>
              </w:numPr>
              <w:tabs>
                <w:tab w:val="left" w:pos="336"/>
              </w:tabs>
              <w:spacing w:line="235" w:lineRule="auto"/>
              <w:ind w:right="18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samodziel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 ustalić kolejności wydarzeń,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wskazać postaci,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wynajdywać odpowiednich</w:t>
            </w:r>
            <w:r w:rsidRPr="009A58A3">
              <w:rPr>
                <w:rFonts w:ascii="Arial" w:hAnsi="Arial" w:cs="Arial"/>
                <w:color w:val="231F20"/>
                <w:spacing w:val="4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frag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mentów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w utworze.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76534AF2" w14:textId="77777777" w:rsidR="00813A66" w:rsidRPr="009A58A3" w:rsidRDefault="005D6534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spacing w:before="22" w:line="235" w:lineRule="auto"/>
              <w:ind w:right="16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Wypowiada się na temat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utworu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literac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kiego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ubogim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słownic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twem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46F2A3C" w14:textId="77777777" w:rsidR="00813A66" w:rsidRPr="009A58A3" w:rsidRDefault="005D6534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spacing w:line="235" w:lineRule="auto"/>
              <w:ind w:right="31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trudności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usta-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leniem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kolejności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zdarzeń.</w:t>
            </w:r>
          </w:p>
          <w:p w14:paraId="67B4379B" w14:textId="77777777" w:rsidR="00813A66" w:rsidRPr="009A58A3" w:rsidRDefault="005D6534">
            <w:pPr>
              <w:pStyle w:val="TableParagraph"/>
              <w:numPr>
                <w:ilvl w:val="0"/>
                <w:numId w:val="160"/>
              </w:numPr>
              <w:tabs>
                <w:tab w:val="left" w:pos="337"/>
              </w:tabs>
              <w:spacing w:line="235" w:lineRule="auto"/>
              <w:ind w:right="104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Wykazuje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niewielką wiedzą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zakresu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litera-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tury dla dzieci.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7C6203C" w14:textId="77777777" w:rsidR="00813A66" w:rsidRPr="009A58A3" w:rsidRDefault="005D6534">
            <w:pPr>
              <w:pStyle w:val="TableParagraph"/>
              <w:numPr>
                <w:ilvl w:val="0"/>
                <w:numId w:val="159"/>
              </w:numPr>
              <w:tabs>
                <w:tab w:val="left" w:pos="337"/>
              </w:tabs>
              <w:spacing w:before="22" w:line="235" w:lineRule="auto"/>
              <w:ind w:right="8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Ustala kolejność zda-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rzeń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ich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wzajemną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leżność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przy niewielkiej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nauczyciela.</w:t>
            </w:r>
          </w:p>
          <w:p w14:paraId="56CF58FD" w14:textId="77777777" w:rsidR="00813A66" w:rsidRPr="009A58A3" w:rsidRDefault="005D6534">
            <w:pPr>
              <w:pStyle w:val="TableParagraph"/>
              <w:numPr>
                <w:ilvl w:val="0"/>
                <w:numId w:val="159"/>
              </w:numPr>
              <w:tabs>
                <w:tab w:val="left" w:pos="337"/>
              </w:tabs>
              <w:spacing w:line="235" w:lineRule="auto"/>
              <w:ind w:right="1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Wskazuje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postacie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główne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drugorzędne.</w:t>
            </w:r>
          </w:p>
          <w:p w14:paraId="6B95CEC7" w14:textId="77777777" w:rsidR="00813A66" w:rsidRPr="009A58A3" w:rsidRDefault="005D6534">
            <w:pPr>
              <w:pStyle w:val="TableParagraph"/>
              <w:numPr>
                <w:ilvl w:val="0"/>
                <w:numId w:val="159"/>
              </w:numPr>
              <w:tabs>
                <w:tab w:val="left" w:pos="337"/>
              </w:tabs>
              <w:spacing w:line="235" w:lineRule="auto"/>
              <w:ind w:right="1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Wspomagany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pytania-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mi nauczyciela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doko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nuje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oceny bohatera</w:t>
            </w:r>
          </w:p>
          <w:p w14:paraId="6D2AA592" w14:textId="77777777" w:rsidR="00813A66" w:rsidRPr="009A58A3" w:rsidRDefault="005D6534">
            <w:pPr>
              <w:pStyle w:val="TableParagraph"/>
              <w:spacing w:line="243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uzasadnia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swój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sąd.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181EC6DB" w14:textId="77777777" w:rsidR="00813A66" w:rsidRPr="009A58A3" w:rsidRDefault="005D6534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before="22" w:line="235" w:lineRule="auto"/>
              <w:ind w:right="1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Ustala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utworze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lite-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rackim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lub historyjce obrazkowej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kolejność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zdarzeń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dostrzega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wzajemną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zależność.</w:t>
            </w:r>
          </w:p>
          <w:p w14:paraId="6FBF79ED" w14:textId="77777777" w:rsidR="00813A66" w:rsidRPr="009A58A3" w:rsidRDefault="005D6534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line="235" w:lineRule="auto"/>
              <w:ind w:right="1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Wskazuje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postacie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główne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drugorzędne.</w:t>
            </w:r>
          </w:p>
          <w:p w14:paraId="1FB5660C" w14:textId="77777777" w:rsidR="00813A66" w:rsidRPr="009A58A3" w:rsidRDefault="005D6534">
            <w:pPr>
              <w:pStyle w:val="TableParagraph"/>
              <w:numPr>
                <w:ilvl w:val="0"/>
                <w:numId w:val="158"/>
              </w:numPr>
              <w:tabs>
                <w:tab w:val="left" w:pos="337"/>
              </w:tabs>
              <w:spacing w:line="235" w:lineRule="auto"/>
              <w:ind w:right="1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Dokonuje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oceny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boha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tera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uzasadnia swój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sąd.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D189209" w14:textId="77777777" w:rsidR="00813A66" w:rsidRPr="009A58A3" w:rsidRDefault="005D6534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before="22" w:line="235" w:lineRule="auto"/>
              <w:ind w:right="25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wyod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rębnia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postacie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zda-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rzenia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w utworach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literackich.</w:t>
            </w:r>
          </w:p>
          <w:p w14:paraId="02A7152D" w14:textId="77777777" w:rsidR="00813A66" w:rsidRPr="009A58A3" w:rsidRDefault="005D6534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line="235" w:lineRule="auto"/>
              <w:ind w:right="2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Ustala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kolejność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zda-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rzeń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ich wzajemną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zależność.</w:t>
            </w:r>
          </w:p>
          <w:p w14:paraId="5EE411C6" w14:textId="77777777" w:rsidR="00813A66" w:rsidRPr="009A58A3" w:rsidRDefault="005D6534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line="235" w:lineRule="auto"/>
              <w:ind w:right="2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Odróżnia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zdarzenia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istotne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mniej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waż-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E8ABC22" w14:textId="77777777" w:rsidR="00813A66" w:rsidRPr="009A58A3" w:rsidRDefault="005D6534">
            <w:pPr>
              <w:pStyle w:val="TableParagraph"/>
              <w:numPr>
                <w:ilvl w:val="0"/>
                <w:numId w:val="157"/>
              </w:numPr>
              <w:tabs>
                <w:tab w:val="left" w:pos="338"/>
              </w:tabs>
              <w:spacing w:line="235" w:lineRule="auto"/>
              <w:ind w:right="1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Wskazuje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postacie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główne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drugorzędne.</w:t>
            </w:r>
          </w:p>
        </w:tc>
      </w:tr>
    </w:tbl>
    <w:p w14:paraId="1C858755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8"/>
          <w:footerReference w:type="even" r:id="rId9"/>
          <w:footerReference w:type="default" r:id="rId10"/>
          <w:pgSz w:w="15720" w:h="11750" w:orient="landscape"/>
          <w:pgMar w:top="780" w:right="520" w:bottom="560" w:left="520" w:header="0" w:footer="361" w:gutter="0"/>
          <w:pgNumType w:start="3"/>
          <w:cols w:space="708"/>
        </w:sectPr>
      </w:pPr>
    </w:p>
    <w:p w14:paraId="49A586F8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7BF34DC3" w14:textId="77777777">
        <w:trPr>
          <w:trHeight w:val="278"/>
        </w:trPr>
        <w:tc>
          <w:tcPr>
            <w:tcW w:w="680" w:type="dxa"/>
          </w:tcPr>
          <w:p w14:paraId="6E37AFAF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695BB360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7DFD4BCE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7952072F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5AEA7EE6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71131BE3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0521C79C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59AC16E5" w14:textId="77777777">
        <w:trPr>
          <w:trHeight w:val="5899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3FFB247B" w14:textId="77777777" w:rsidR="00813A66" w:rsidRPr="009A58A3" w:rsidRDefault="00813A66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14:paraId="20B3593A" w14:textId="23C0D466" w:rsidR="00813A66" w:rsidRPr="009A58A3" w:rsidRDefault="005D6534">
            <w:pPr>
              <w:pStyle w:val="TableParagraph"/>
              <w:ind w:left="6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3"/>
                <w:w w:val="97"/>
                <w:sz w:val="20"/>
              </w:rPr>
              <w:t>A</w:t>
            </w:r>
            <w:r w:rsidR="00592D40">
              <w:rPr>
                <w:rFonts w:ascii="Arial" w:hAnsi="Arial" w:cs="Arial"/>
                <w:color w:val="231F20"/>
                <w:spacing w:val="-3"/>
                <w:w w:val="97"/>
                <w:sz w:val="20"/>
              </w:rPr>
              <w:t>naliza i interpretacja tekstów kultury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1B72D80B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1FD6ECE6" w14:textId="77777777" w:rsidR="00813A66" w:rsidRPr="009A58A3" w:rsidRDefault="005D6534">
            <w:pPr>
              <w:pStyle w:val="TableParagraph"/>
              <w:numPr>
                <w:ilvl w:val="0"/>
                <w:numId w:val="156"/>
              </w:numPr>
              <w:tabs>
                <w:tab w:val="left" w:pos="331"/>
              </w:tabs>
              <w:spacing w:before="22" w:line="235" w:lineRule="auto"/>
              <w:ind w:right="6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naprowadza-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jących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pytań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la przy wypowiedziach na dany temat.</w:t>
            </w:r>
          </w:p>
        </w:tc>
        <w:tc>
          <w:tcPr>
            <w:tcW w:w="2290" w:type="dxa"/>
          </w:tcPr>
          <w:p w14:paraId="134AF14C" w14:textId="77777777" w:rsidR="00813A66" w:rsidRPr="009A58A3" w:rsidRDefault="005D6534">
            <w:pPr>
              <w:pStyle w:val="TableParagraph"/>
              <w:numPr>
                <w:ilvl w:val="0"/>
                <w:numId w:val="155"/>
              </w:numPr>
              <w:tabs>
                <w:tab w:val="left" w:pos="337"/>
              </w:tabs>
              <w:spacing w:before="22" w:line="235" w:lineRule="auto"/>
              <w:ind w:right="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drobnych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wskazówek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wypowiadaniu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 na określony temat.</w:t>
            </w:r>
          </w:p>
        </w:tc>
        <w:tc>
          <w:tcPr>
            <w:tcW w:w="2290" w:type="dxa"/>
          </w:tcPr>
          <w:p w14:paraId="3D17BDDC" w14:textId="77777777" w:rsidR="00813A66" w:rsidRPr="009A58A3" w:rsidRDefault="005D6534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before="22" w:line="235" w:lineRule="auto"/>
              <w:ind w:right="21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Wynajduje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fragmenty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tekstu na określony przez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te-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mat.</w:t>
            </w:r>
          </w:p>
          <w:p w14:paraId="52DB852D" w14:textId="77777777" w:rsidR="00813A66" w:rsidRPr="009A58A3" w:rsidRDefault="005D6534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line="235" w:lineRule="auto"/>
              <w:ind w:right="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Wykazuje się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podsta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wową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wiedzą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zakresu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literatury dla dzieci.</w:t>
            </w:r>
          </w:p>
          <w:p w14:paraId="4A90EA89" w14:textId="77777777" w:rsidR="00813A66" w:rsidRPr="009A58A3" w:rsidRDefault="005D6534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line="235" w:lineRule="auto"/>
              <w:ind w:right="37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biblioteki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klasowej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szkolnej.</w:t>
            </w:r>
          </w:p>
          <w:p w14:paraId="348265C8" w14:textId="77777777" w:rsidR="00813A66" w:rsidRPr="009A58A3" w:rsidRDefault="005D6534">
            <w:pPr>
              <w:pStyle w:val="TableParagraph"/>
              <w:numPr>
                <w:ilvl w:val="0"/>
                <w:numId w:val="154"/>
              </w:numPr>
              <w:tabs>
                <w:tab w:val="left" w:pos="337"/>
              </w:tabs>
              <w:spacing w:line="235" w:lineRule="auto"/>
              <w:ind w:right="19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Wypowiada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winiętej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uporząd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kowanej formie na tematy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podane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przez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nauczyciela.</w:t>
            </w:r>
          </w:p>
        </w:tc>
        <w:tc>
          <w:tcPr>
            <w:tcW w:w="2290" w:type="dxa"/>
          </w:tcPr>
          <w:p w14:paraId="09878599" w14:textId="77777777" w:rsidR="00813A66" w:rsidRPr="009A58A3" w:rsidRDefault="005D6534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before="22" w:line="235" w:lineRule="auto"/>
              <w:ind w:right="18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Wynajduje w tekście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fragmenty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przez nauczyciela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temat.</w:t>
            </w:r>
          </w:p>
          <w:p w14:paraId="2F1CED30" w14:textId="77777777" w:rsidR="00813A66" w:rsidRPr="009A58A3" w:rsidRDefault="005D6534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1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Wykazuje się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znajo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mością literatury dla dzieci,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swobodnie wypowiada się na jej temat, potrafi podać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nazwiska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autorów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tuły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utworów.</w:t>
            </w:r>
          </w:p>
          <w:p w14:paraId="03C42388" w14:textId="77777777" w:rsidR="00813A66" w:rsidRPr="009A58A3" w:rsidRDefault="005D6534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37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biblioteki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klasowej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szkolnej.</w:t>
            </w:r>
          </w:p>
          <w:p w14:paraId="1693CAC3" w14:textId="77777777" w:rsidR="00813A66" w:rsidRPr="009A58A3" w:rsidRDefault="005D6534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20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Dzieli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wrażeniami z audycji radiowych,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programów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telewizyj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-</w:t>
            </w:r>
          </w:p>
          <w:p w14:paraId="3ED650B7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sztuk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teatralnych,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filmów dla dzieci.</w:t>
            </w:r>
          </w:p>
          <w:p w14:paraId="3EE346F6" w14:textId="77777777" w:rsidR="00813A66" w:rsidRPr="009A58A3" w:rsidRDefault="005D6534">
            <w:pPr>
              <w:pStyle w:val="TableParagraph"/>
              <w:numPr>
                <w:ilvl w:val="0"/>
                <w:numId w:val="153"/>
              </w:numPr>
              <w:tabs>
                <w:tab w:val="left" w:pos="337"/>
              </w:tabs>
              <w:spacing w:line="235" w:lineRule="auto"/>
              <w:ind w:right="12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Wypowiada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roz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winiętej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uporządko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wanej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formie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tema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- ty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związane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doświad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czeniami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przeżyciami</w:t>
            </w:r>
          </w:p>
          <w:p w14:paraId="302613F9" w14:textId="77777777" w:rsidR="00813A66" w:rsidRPr="009A58A3" w:rsidRDefault="005D6534">
            <w:pPr>
              <w:pStyle w:val="TableParagraph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lekturą.</w:t>
            </w:r>
          </w:p>
        </w:tc>
        <w:tc>
          <w:tcPr>
            <w:tcW w:w="2290" w:type="dxa"/>
          </w:tcPr>
          <w:p w14:paraId="3FD911AC" w14:textId="77777777" w:rsidR="00813A66" w:rsidRPr="009A58A3" w:rsidRDefault="005D6534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before="22" w:line="235" w:lineRule="auto"/>
              <w:ind w:right="23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Charakteryzuje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boha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terów, oceniając 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postępowanie.</w:t>
            </w:r>
          </w:p>
          <w:p w14:paraId="0587C1A3" w14:textId="77777777" w:rsidR="00813A66" w:rsidRPr="009A58A3" w:rsidRDefault="005D6534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10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Podaje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kilka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propozycji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opowiadań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twórczych związanych z treścią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utworu,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np.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dalsze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losy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bohatera,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kompono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początku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końca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utworu lub ilustracji.</w:t>
            </w:r>
          </w:p>
          <w:p w14:paraId="441C4F00" w14:textId="77777777" w:rsidR="00813A66" w:rsidRPr="009A58A3" w:rsidRDefault="005D6534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15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Śmiało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przedstawia swoje myśli na różne tematy w spójnej,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wielozdaniowej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wiedzi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D0F831A" w14:textId="77777777" w:rsidR="00813A66" w:rsidRPr="009A58A3" w:rsidRDefault="005D6534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2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Posiada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bogate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słow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nictwo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używa zdań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rozwiniętych.</w:t>
            </w:r>
          </w:p>
          <w:p w14:paraId="27253697" w14:textId="77777777" w:rsidR="00813A66" w:rsidRPr="009A58A3" w:rsidRDefault="005D6534">
            <w:pPr>
              <w:pStyle w:val="TableParagraph"/>
              <w:numPr>
                <w:ilvl w:val="0"/>
                <w:numId w:val="152"/>
              </w:numPr>
              <w:tabs>
                <w:tab w:val="left" w:pos="338"/>
              </w:tabs>
              <w:spacing w:line="235" w:lineRule="auto"/>
              <w:ind w:right="10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Wykazuje się dużą wiedzą,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wypowiadając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tematy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związane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doświadczeniami, przeżyciami i lekturą.</w:t>
            </w:r>
          </w:p>
        </w:tc>
      </w:tr>
      <w:tr w:rsidR="00813A66" w:rsidRPr="009A58A3" w14:paraId="7D6852C0" w14:textId="77777777">
        <w:trPr>
          <w:trHeight w:val="3507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39F73971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5C636D41" w14:textId="71679C90" w:rsidR="00813A66" w:rsidRPr="009A58A3" w:rsidRDefault="00592D40">
            <w:pPr>
              <w:pStyle w:val="TableParagraph"/>
              <w:ind w:left="49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w w:val="120"/>
                <w:sz w:val="20"/>
              </w:rPr>
              <w:t>Tworzenie wypowiedzi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6D634235" w14:textId="77777777" w:rsidR="00813A66" w:rsidRPr="009A58A3" w:rsidRDefault="005D6534">
            <w:pPr>
              <w:pStyle w:val="TableParagraph"/>
              <w:numPr>
                <w:ilvl w:val="0"/>
                <w:numId w:val="151"/>
              </w:numPr>
              <w:tabs>
                <w:tab w:val="left" w:pos="331"/>
              </w:tabs>
              <w:spacing w:before="22" w:line="235" w:lineRule="auto"/>
              <w:ind w:right="12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opanował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umiejęt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ności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układania zdań</w:t>
            </w:r>
          </w:p>
          <w:p w14:paraId="13EFE52A" w14:textId="77777777" w:rsidR="00813A66" w:rsidRPr="009A58A3" w:rsidRDefault="005D6534">
            <w:pPr>
              <w:pStyle w:val="TableParagraph"/>
              <w:spacing w:line="234" w:lineRule="exact"/>
              <w:ind w:lef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tekstów.</w:t>
            </w:r>
          </w:p>
          <w:p w14:paraId="7537441C" w14:textId="77777777" w:rsidR="00813A66" w:rsidRPr="009A58A3" w:rsidRDefault="005D6534">
            <w:pPr>
              <w:pStyle w:val="TableParagraph"/>
              <w:numPr>
                <w:ilvl w:val="0"/>
                <w:numId w:val="151"/>
              </w:numPr>
              <w:tabs>
                <w:tab w:val="left" w:pos="331"/>
              </w:tabs>
              <w:spacing w:line="235" w:lineRule="auto"/>
              <w:ind w:right="33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Pisze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mało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czytelnie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w bardzo wolnym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tempie,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pamięta</w:t>
            </w:r>
          </w:p>
          <w:p w14:paraId="643CEDCA" w14:textId="77777777" w:rsidR="00813A66" w:rsidRPr="009A58A3" w:rsidRDefault="005D6534">
            <w:pPr>
              <w:pStyle w:val="TableParagraph"/>
              <w:spacing w:line="235" w:lineRule="auto"/>
              <w:ind w:lef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kształtów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rzadziej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uży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wanych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liter.</w:t>
            </w:r>
          </w:p>
          <w:p w14:paraId="107B55E6" w14:textId="77777777" w:rsidR="00813A66" w:rsidRPr="009A58A3" w:rsidRDefault="005D6534">
            <w:pPr>
              <w:pStyle w:val="TableParagraph"/>
              <w:numPr>
                <w:ilvl w:val="0"/>
                <w:numId w:val="151"/>
              </w:numPr>
              <w:tabs>
                <w:tab w:val="left" w:pos="331"/>
              </w:tabs>
              <w:spacing w:line="235" w:lineRule="auto"/>
              <w:ind w:right="4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Niepoprawnie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mieszcza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tekst 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669B012A" w14:textId="77777777" w:rsidR="00813A66" w:rsidRPr="009A58A3" w:rsidRDefault="005D6534">
            <w:pPr>
              <w:pStyle w:val="TableParagraph"/>
              <w:numPr>
                <w:ilvl w:val="0"/>
                <w:numId w:val="150"/>
              </w:numPr>
              <w:tabs>
                <w:tab w:val="left" w:pos="336"/>
              </w:tabs>
              <w:spacing w:before="22" w:line="235" w:lineRule="auto"/>
              <w:ind w:right="305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szczególnej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 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postaci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np.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tekstu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lukami,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rozsypanek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innych.</w:t>
            </w:r>
          </w:p>
          <w:p w14:paraId="63889354" w14:textId="77777777" w:rsidR="00813A66" w:rsidRPr="009A58A3" w:rsidRDefault="005D6534">
            <w:pPr>
              <w:pStyle w:val="TableParagraph"/>
              <w:numPr>
                <w:ilvl w:val="0"/>
                <w:numId w:val="150"/>
              </w:numPr>
              <w:tabs>
                <w:tab w:val="left" w:pos="336"/>
              </w:tabs>
              <w:spacing w:line="235" w:lineRule="auto"/>
              <w:ind w:right="30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Pisze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mało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czytelnie,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 wolnym tempie.</w:t>
            </w:r>
          </w:p>
          <w:p w14:paraId="0988ED03" w14:textId="77777777" w:rsidR="00813A66" w:rsidRPr="009A58A3" w:rsidRDefault="005D6534">
            <w:pPr>
              <w:pStyle w:val="TableParagraph"/>
              <w:numPr>
                <w:ilvl w:val="0"/>
                <w:numId w:val="150"/>
              </w:numPr>
              <w:tabs>
                <w:tab w:val="left" w:pos="336"/>
              </w:tabs>
              <w:spacing w:line="235" w:lineRule="auto"/>
              <w:ind w:right="7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Niepoprawnie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roz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mieszcza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tekst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ciągły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64F94A5A" w14:textId="77777777" w:rsidR="00813A66" w:rsidRPr="009A58A3" w:rsidRDefault="005D6534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spacing w:before="22" w:line="235" w:lineRule="auto"/>
              <w:ind w:right="20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Układa i pisze teksty 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formie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opowiadań,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opisów,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życzeń,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listów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– z dużą pomocą 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4AA65CB9" w14:textId="77777777" w:rsidR="00813A66" w:rsidRPr="009A58A3" w:rsidRDefault="005D6534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spacing w:line="235" w:lineRule="auto"/>
              <w:ind w:right="6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błędy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graficz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zakresie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proporcji,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kształtu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łączenia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liter.</w:t>
            </w:r>
          </w:p>
          <w:p w14:paraId="6B4012FA" w14:textId="77777777" w:rsidR="00813A66" w:rsidRPr="009A58A3" w:rsidRDefault="005D6534">
            <w:pPr>
              <w:pStyle w:val="TableParagraph"/>
              <w:numPr>
                <w:ilvl w:val="0"/>
                <w:numId w:val="149"/>
              </w:numPr>
              <w:tabs>
                <w:tab w:val="left" w:pos="337"/>
              </w:tabs>
              <w:spacing w:line="235" w:lineRule="auto"/>
              <w:ind w:right="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Popełnia błędy w pra-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widłowym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rozmieszcza-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tekstu ciągłego 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1424DEA2" w14:textId="77777777" w:rsidR="00813A66" w:rsidRPr="009A58A3" w:rsidRDefault="005D6534">
            <w:pPr>
              <w:pStyle w:val="TableParagraph"/>
              <w:numPr>
                <w:ilvl w:val="0"/>
                <w:numId w:val="148"/>
              </w:numPr>
              <w:tabs>
                <w:tab w:val="left" w:pos="337"/>
              </w:tabs>
              <w:spacing w:before="22" w:line="235" w:lineRule="auto"/>
              <w:ind w:right="24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Układa i pisze teksty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formie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opowiadań, opisów,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sprawozdań,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życzeń, listów – pod kierunkiem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nauczy-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57DB036" w14:textId="77777777" w:rsidR="00813A66" w:rsidRPr="009A58A3" w:rsidRDefault="005D6534">
            <w:pPr>
              <w:pStyle w:val="TableParagraph"/>
              <w:numPr>
                <w:ilvl w:val="0"/>
                <w:numId w:val="148"/>
              </w:numPr>
              <w:tabs>
                <w:tab w:val="left" w:pos="337"/>
              </w:tabs>
              <w:spacing w:line="235" w:lineRule="auto"/>
              <w:ind w:right="3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Pisze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dość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czytelnie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 kształtnie wyrazy</w:t>
            </w:r>
          </w:p>
          <w:p w14:paraId="21DDECC6" w14:textId="77777777" w:rsidR="00813A66" w:rsidRPr="009A58A3" w:rsidRDefault="005D6534">
            <w:pPr>
              <w:pStyle w:val="TableParagraph"/>
              <w:spacing w:line="234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zdania.</w:t>
            </w:r>
          </w:p>
          <w:p w14:paraId="59D123A5" w14:textId="77777777" w:rsidR="00813A66" w:rsidRPr="009A58A3" w:rsidRDefault="005D6534">
            <w:pPr>
              <w:pStyle w:val="TableParagraph"/>
              <w:numPr>
                <w:ilvl w:val="0"/>
                <w:numId w:val="148"/>
              </w:numPr>
              <w:tabs>
                <w:tab w:val="left" w:pos="337"/>
              </w:tabs>
              <w:spacing w:line="235" w:lineRule="auto"/>
              <w:ind w:right="19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Prawidłowo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rozmiesz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tekst ciągły 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4751683A" w14:textId="77777777" w:rsidR="00813A66" w:rsidRPr="009A58A3" w:rsidRDefault="005D6534">
            <w:pPr>
              <w:pStyle w:val="TableParagraph"/>
              <w:numPr>
                <w:ilvl w:val="0"/>
                <w:numId w:val="147"/>
              </w:numPr>
              <w:tabs>
                <w:tab w:val="left" w:pos="337"/>
              </w:tabs>
              <w:spacing w:before="22" w:line="235" w:lineRule="auto"/>
              <w:ind w:right="22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układa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pisze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zada-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przez nauczyciela</w:t>
            </w:r>
          </w:p>
          <w:p w14:paraId="19185981" w14:textId="77777777" w:rsidR="00813A66" w:rsidRPr="009A58A3" w:rsidRDefault="005D6534">
            <w:pPr>
              <w:pStyle w:val="TableParagraph"/>
              <w:spacing w:before="2" w:line="235" w:lineRule="auto"/>
              <w:ind w:left="336" w:right="11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temat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–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formie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opo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wiadań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opisów,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spra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wozdań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życzeń,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listów,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zawiadomień.</w:t>
            </w:r>
          </w:p>
          <w:p w14:paraId="562E7AEF" w14:textId="77777777" w:rsidR="00813A66" w:rsidRPr="009A58A3" w:rsidRDefault="005D6534">
            <w:pPr>
              <w:pStyle w:val="TableParagraph"/>
              <w:numPr>
                <w:ilvl w:val="0"/>
                <w:numId w:val="147"/>
              </w:numPr>
              <w:tabs>
                <w:tab w:val="left" w:pos="337"/>
              </w:tabs>
              <w:spacing w:line="235" w:lineRule="auto"/>
              <w:ind w:right="6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Pisze kształtnie, płynnie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czytelnie.</w:t>
            </w:r>
          </w:p>
          <w:p w14:paraId="502F1131" w14:textId="77777777" w:rsidR="00813A66" w:rsidRPr="009A58A3" w:rsidRDefault="005D6534">
            <w:pPr>
              <w:pStyle w:val="TableParagraph"/>
              <w:numPr>
                <w:ilvl w:val="0"/>
                <w:numId w:val="147"/>
              </w:numPr>
              <w:tabs>
                <w:tab w:val="left" w:pos="337"/>
              </w:tabs>
              <w:spacing w:line="235" w:lineRule="auto"/>
              <w:ind w:right="14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Właściwie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rozmieszcza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ciągły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stronie.</w:t>
            </w:r>
          </w:p>
        </w:tc>
        <w:tc>
          <w:tcPr>
            <w:tcW w:w="2290" w:type="dxa"/>
          </w:tcPr>
          <w:p w14:paraId="38B373FF" w14:textId="77777777" w:rsidR="00813A66" w:rsidRPr="009A58A3" w:rsidRDefault="005D6534">
            <w:pPr>
              <w:pStyle w:val="TableParagraph"/>
              <w:numPr>
                <w:ilvl w:val="0"/>
                <w:numId w:val="146"/>
              </w:numPr>
              <w:tabs>
                <w:tab w:val="left" w:pos="338"/>
              </w:tabs>
              <w:spacing w:before="18" w:line="253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231F20"/>
                <w:spacing w:val="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układa</w:t>
            </w:r>
          </w:p>
          <w:p w14:paraId="5775C664" w14:textId="77777777" w:rsidR="00813A66" w:rsidRPr="009A58A3" w:rsidRDefault="005D6534">
            <w:pPr>
              <w:pStyle w:val="TableParagraph"/>
              <w:spacing w:before="2" w:line="235" w:lineRule="auto"/>
              <w:ind w:left="337" w:right="9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pisze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dowol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temat – w formie opowiadań,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opisów, sprawozdań,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życzeń, listów,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zawiadomień,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zapisków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kronikarskich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pamiętników.</w:t>
            </w:r>
          </w:p>
          <w:p w14:paraId="5C48D27A" w14:textId="77777777" w:rsidR="00813A66" w:rsidRPr="009A58A3" w:rsidRDefault="005D6534">
            <w:pPr>
              <w:pStyle w:val="TableParagraph"/>
              <w:numPr>
                <w:ilvl w:val="0"/>
                <w:numId w:val="146"/>
              </w:numPr>
              <w:tabs>
                <w:tab w:val="left" w:pos="338"/>
              </w:tabs>
              <w:spacing w:line="235" w:lineRule="auto"/>
              <w:ind w:right="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Pisze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bardzo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poprawnie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od strony graficznej,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kształtnie,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płynnie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czy-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telnie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0BF7E97" w14:textId="77777777" w:rsidR="00813A66" w:rsidRPr="009A58A3" w:rsidRDefault="005D6534">
            <w:pPr>
              <w:pStyle w:val="TableParagraph"/>
              <w:numPr>
                <w:ilvl w:val="0"/>
                <w:numId w:val="146"/>
              </w:numPr>
              <w:tabs>
                <w:tab w:val="left" w:pos="338"/>
              </w:tabs>
              <w:spacing w:line="235" w:lineRule="auto"/>
              <w:ind w:right="14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Właściwie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rozmieszcza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ciągły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stronie.</w:t>
            </w:r>
          </w:p>
        </w:tc>
      </w:tr>
    </w:tbl>
    <w:p w14:paraId="263B7F2C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11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538A725B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4D999B78" w14:textId="77777777">
        <w:trPr>
          <w:trHeight w:val="278"/>
        </w:trPr>
        <w:tc>
          <w:tcPr>
            <w:tcW w:w="680" w:type="dxa"/>
          </w:tcPr>
          <w:p w14:paraId="0151EFD1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3F69E7D6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5CEFDE73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7935C1AF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1E544399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21B20326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452F95FB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3876B4B5" w14:textId="77777777">
        <w:trPr>
          <w:trHeight w:val="829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18EE29E8" w14:textId="256E5951" w:rsidR="00813A66" w:rsidRPr="009A58A3" w:rsidRDefault="005D6534">
            <w:pPr>
              <w:pStyle w:val="TableParagraph"/>
              <w:spacing w:before="92"/>
              <w:ind w:left="2816" w:right="2872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w w:val="110"/>
                <w:sz w:val="20"/>
              </w:rPr>
              <w:t>G</w:t>
            </w:r>
            <w:r w:rsidR="00592D40">
              <w:rPr>
                <w:rFonts w:ascii="Arial" w:hAnsi="Arial" w:cs="Arial"/>
                <w:color w:val="231F20"/>
                <w:spacing w:val="-2"/>
                <w:w w:val="110"/>
                <w:sz w:val="20"/>
              </w:rPr>
              <w:t>ramatyka i ortografia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03CA5E8F" w14:textId="77777777" w:rsidR="00813A66" w:rsidRPr="009A58A3" w:rsidRDefault="005D6534">
            <w:pPr>
              <w:pStyle w:val="TableParagraph"/>
              <w:numPr>
                <w:ilvl w:val="0"/>
                <w:numId w:val="145"/>
              </w:numPr>
              <w:tabs>
                <w:tab w:val="left" w:pos="331"/>
              </w:tabs>
              <w:spacing w:before="22" w:line="235" w:lineRule="auto"/>
              <w:ind w:right="21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żadnej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zasady pisowni.</w:t>
            </w:r>
          </w:p>
          <w:p w14:paraId="059A4D0C" w14:textId="77777777" w:rsidR="00813A66" w:rsidRPr="009A58A3" w:rsidRDefault="005D6534">
            <w:pPr>
              <w:pStyle w:val="TableParagraph"/>
              <w:numPr>
                <w:ilvl w:val="0"/>
                <w:numId w:val="145"/>
              </w:numPr>
              <w:tabs>
                <w:tab w:val="left" w:pos="331"/>
              </w:tabs>
              <w:spacing w:line="235" w:lineRule="auto"/>
              <w:ind w:right="14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Posiada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bardzo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ubogie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słownictwo.</w:t>
            </w:r>
          </w:p>
          <w:p w14:paraId="0B8A8893" w14:textId="77777777" w:rsidR="00813A66" w:rsidRPr="009A58A3" w:rsidRDefault="005D6534">
            <w:pPr>
              <w:pStyle w:val="TableParagraph"/>
              <w:numPr>
                <w:ilvl w:val="0"/>
                <w:numId w:val="145"/>
              </w:numPr>
              <w:tabs>
                <w:tab w:val="left" w:pos="331"/>
              </w:tabs>
              <w:spacing w:line="235" w:lineRule="auto"/>
              <w:ind w:right="143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pytania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odpowiada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wyrazami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lub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monosy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labami.</w:t>
            </w:r>
          </w:p>
          <w:p w14:paraId="5CA62041" w14:textId="77777777" w:rsidR="00813A66" w:rsidRPr="009A58A3" w:rsidRDefault="005D6534">
            <w:pPr>
              <w:pStyle w:val="TableParagraph"/>
              <w:numPr>
                <w:ilvl w:val="0"/>
                <w:numId w:val="145"/>
              </w:numPr>
              <w:tabs>
                <w:tab w:val="left" w:pos="331"/>
              </w:tabs>
              <w:spacing w:line="235" w:lineRule="auto"/>
              <w:ind w:right="1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trudnych wyrazów 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związków frazeologicznych,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zastępować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6C3047EF" w14:textId="77777777" w:rsidR="00813A66" w:rsidRPr="009A58A3" w:rsidRDefault="005D6534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before="22" w:line="235" w:lineRule="auto"/>
              <w:ind w:right="12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Wykazuje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bardzo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słabą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znajomość zasad pi-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sowni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1344925D" w14:textId="77777777" w:rsidR="00813A66" w:rsidRPr="009A58A3" w:rsidRDefault="005D6534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20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rażące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błędy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 pisaniu wyrazów</w:t>
            </w:r>
          </w:p>
          <w:p w14:paraId="48AFBB0C" w14:textId="77777777" w:rsidR="00813A66" w:rsidRPr="009A58A3" w:rsidRDefault="005D6534">
            <w:pPr>
              <w:pStyle w:val="TableParagraph"/>
              <w:spacing w:line="235" w:lineRule="auto"/>
              <w:ind w:left="330" w:right="37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zdań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pamięci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słuchu.</w:t>
            </w:r>
          </w:p>
          <w:p w14:paraId="18A79D38" w14:textId="77777777" w:rsidR="00813A66" w:rsidRPr="009A58A3" w:rsidRDefault="005D6534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2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Posiada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ubogie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słow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nictwo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147295C" w14:textId="77777777" w:rsidR="00813A66" w:rsidRPr="009A58A3" w:rsidRDefault="005D6534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143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pytania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odpowiada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wyrazami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lub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krótkimi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zdaniami.</w:t>
            </w:r>
          </w:p>
          <w:p w14:paraId="520A9B38" w14:textId="77777777" w:rsidR="00813A66" w:rsidRPr="009A58A3" w:rsidRDefault="005D6534">
            <w:pPr>
              <w:pStyle w:val="TableParagraph"/>
              <w:numPr>
                <w:ilvl w:val="0"/>
                <w:numId w:val="144"/>
              </w:numPr>
              <w:tabs>
                <w:tab w:val="left" w:pos="331"/>
              </w:tabs>
              <w:spacing w:line="235" w:lineRule="auto"/>
              <w:ind w:right="5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duże problemy ze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zrozumieniem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trudnych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wyrazów i związków frazeologicznych,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potrafi zastąpić 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</w:tcPr>
          <w:p w14:paraId="7BF1834A" w14:textId="77777777" w:rsidR="00813A66" w:rsidRPr="009A58A3" w:rsidRDefault="005D6534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before="22" w:line="235" w:lineRule="auto"/>
              <w:ind w:right="5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Wykazuje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znajomość zasad pisowni, ale 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prawidłowo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sto-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suje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je w praktyce.</w:t>
            </w:r>
          </w:p>
          <w:p w14:paraId="7B46A6D0" w14:textId="77777777" w:rsidR="00813A66" w:rsidRPr="009A58A3" w:rsidRDefault="005D6534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17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Popełnia błędy w pi-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saniu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z pamięci i ze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słuchu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wyrazów,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zdań,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krótkich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tekstów.</w:t>
            </w:r>
          </w:p>
          <w:p w14:paraId="607A805B" w14:textId="77777777" w:rsidR="00813A66" w:rsidRPr="009A58A3" w:rsidRDefault="005D6534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14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Potrafi wykazać się zdobytymi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wiadomo-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ściami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kierunkiem nauczyciela.</w:t>
            </w:r>
          </w:p>
          <w:p w14:paraId="569B1A91" w14:textId="77777777" w:rsidR="00813A66" w:rsidRPr="009A58A3" w:rsidRDefault="005D6534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32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Posiada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dość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ubogie słownictwo.</w:t>
            </w:r>
          </w:p>
          <w:p w14:paraId="17572204" w14:textId="77777777" w:rsidR="00813A66" w:rsidRPr="009A58A3" w:rsidRDefault="005D6534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17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Buduje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krótkie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zdania, 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stosuje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porównań,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określeń,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związków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frazeologicznych.</w:t>
            </w:r>
          </w:p>
          <w:p w14:paraId="04C0B82B" w14:textId="77777777" w:rsidR="00813A66" w:rsidRPr="009A58A3" w:rsidRDefault="005D6534">
            <w:pPr>
              <w:pStyle w:val="TableParagraph"/>
              <w:numPr>
                <w:ilvl w:val="0"/>
                <w:numId w:val="143"/>
              </w:numPr>
              <w:tabs>
                <w:tab w:val="left" w:pos="337"/>
              </w:tabs>
              <w:spacing w:line="235" w:lineRule="auto"/>
              <w:ind w:right="299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problemy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zumieniem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trudnych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wyrazów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związków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frazeologicznych</w:t>
            </w:r>
          </w:p>
          <w:p w14:paraId="7065EC63" w14:textId="77777777" w:rsidR="00813A66" w:rsidRPr="009A58A3" w:rsidRDefault="005D6534">
            <w:pPr>
              <w:pStyle w:val="TableParagraph"/>
              <w:spacing w:line="235" w:lineRule="auto"/>
              <w:ind w:left="336" w:right="33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zastępowaniem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innymi.</w:t>
            </w:r>
          </w:p>
        </w:tc>
        <w:tc>
          <w:tcPr>
            <w:tcW w:w="2290" w:type="dxa"/>
          </w:tcPr>
          <w:p w14:paraId="112A7699" w14:textId="77777777" w:rsidR="00813A66" w:rsidRPr="009A58A3" w:rsidRDefault="005D6534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before="22" w:line="235" w:lineRule="auto"/>
              <w:ind w:right="15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Wykazuje się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znajo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mością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pisowni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nielicznymi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błędami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potrafi je zastosować 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praktyce.</w:t>
            </w:r>
          </w:p>
          <w:p w14:paraId="25147CF6" w14:textId="77777777" w:rsidR="00813A66" w:rsidRPr="009A58A3" w:rsidRDefault="005D6534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35" w:lineRule="auto"/>
              <w:ind w:right="20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znaczenie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słownictwa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czynnego,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ale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nim posługuje.</w:t>
            </w:r>
          </w:p>
          <w:p w14:paraId="1E0AB7BF" w14:textId="77777777" w:rsidR="00813A66" w:rsidRPr="009A58A3" w:rsidRDefault="005D6534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35" w:lineRule="auto"/>
              <w:ind w:right="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Poprawnie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łączy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wyrazy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związki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frazeologicz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.</w:t>
            </w:r>
          </w:p>
          <w:p w14:paraId="1C37CDB7" w14:textId="77777777" w:rsidR="00813A66" w:rsidRPr="009A58A3" w:rsidRDefault="005D6534">
            <w:pPr>
              <w:pStyle w:val="TableParagraph"/>
              <w:numPr>
                <w:ilvl w:val="0"/>
                <w:numId w:val="142"/>
              </w:numPr>
              <w:tabs>
                <w:tab w:val="left" w:pos="337"/>
              </w:tabs>
              <w:spacing w:line="235" w:lineRule="auto"/>
              <w:ind w:right="1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wyjaśnić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więk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szość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niezrozumiałych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wyrazów i związków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frazeologicznych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zastępować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innymi.</w:t>
            </w:r>
          </w:p>
        </w:tc>
        <w:tc>
          <w:tcPr>
            <w:tcW w:w="2290" w:type="dxa"/>
          </w:tcPr>
          <w:p w14:paraId="23DBA938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before="22" w:line="235" w:lineRule="auto"/>
              <w:ind w:right="18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Wykazuje się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znajo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mością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pisowni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zastosować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praktyce.</w:t>
            </w:r>
          </w:p>
          <w:p w14:paraId="3CF7849D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1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Pisze bezbłędnie – ze słuchu i z pamięci –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wyrazy,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zdania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krótkie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teksty.</w:t>
            </w:r>
          </w:p>
          <w:p w14:paraId="7EA74882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9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prawidłowo stosować znaki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inter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punkcyjne,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bezbłędnie porządkuje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wyrazy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według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pierwszej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dru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giej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litery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alfabetu.</w:t>
            </w:r>
          </w:p>
          <w:p w14:paraId="72959C62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1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Ustala związki między wyrazami w zdaniu za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odpowiednich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pytań.</w:t>
            </w:r>
          </w:p>
          <w:p w14:paraId="709D50DD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rozpoznaje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rodzaje zdań w 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powiedziach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ustnych</w:t>
            </w:r>
          </w:p>
          <w:p w14:paraId="5E341276" w14:textId="77777777" w:rsidR="00813A66" w:rsidRPr="009A58A3" w:rsidRDefault="005D6534">
            <w:pPr>
              <w:pStyle w:val="TableParagraph"/>
              <w:spacing w:line="235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pisemnych.</w:t>
            </w:r>
          </w:p>
          <w:p w14:paraId="0EB53387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8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rozpoznaje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części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mowy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pyta-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rządzące nimi.</w:t>
            </w:r>
          </w:p>
          <w:p w14:paraId="588682C8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28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Stosuje,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zależności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od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potrzeb, zdania</w:t>
            </w:r>
          </w:p>
          <w:p w14:paraId="3B540A19" w14:textId="77777777" w:rsidR="00813A66" w:rsidRPr="009A58A3" w:rsidRDefault="005D6534">
            <w:pPr>
              <w:pStyle w:val="TableParagraph"/>
              <w:spacing w:line="234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równoważniki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zdań.</w:t>
            </w:r>
          </w:p>
          <w:p w14:paraId="221439F3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1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zdaniami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złożonymi 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wykorzy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staniem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wskaźników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zespolenia.</w:t>
            </w:r>
          </w:p>
          <w:p w14:paraId="7CFFE316" w14:textId="77777777" w:rsidR="00813A66" w:rsidRPr="009A58A3" w:rsidRDefault="005D6534">
            <w:pPr>
              <w:pStyle w:val="TableParagraph"/>
              <w:numPr>
                <w:ilvl w:val="0"/>
                <w:numId w:val="141"/>
              </w:numPr>
              <w:tabs>
                <w:tab w:val="left" w:pos="337"/>
              </w:tabs>
              <w:spacing w:line="235" w:lineRule="auto"/>
              <w:ind w:right="2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Posiada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bogate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słow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nictwo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7FB7AB97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before="22" w:line="235" w:lineRule="auto"/>
              <w:ind w:right="18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Wykazuje się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znajo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mością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pisowni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zastosować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praktyce.</w:t>
            </w:r>
          </w:p>
          <w:p w14:paraId="443EAF93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0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Pisze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teksty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bezbłędnie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–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pamięci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słuchu.</w:t>
            </w:r>
          </w:p>
          <w:p w14:paraId="33E26DA6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1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popełnia żadnych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błędów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gramatycznych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 mowie i w piśmie.</w:t>
            </w:r>
          </w:p>
          <w:p w14:paraId="10954B94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2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Posiada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bogate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słow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nictwo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4A81312D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5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określa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formy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rzeczownika,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sownika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przymiotnika.</w:t>
            </w:r>
          </w:p>
          <w:p w14:paraId="59485EF7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2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wypowiedziach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trudnymi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wyrazami i związkami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frazeologicznymi.</w:t>
            </w:r>
          </w:p>
          <w:p w14:paraId="48701ED8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13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Dobiera wyrazy po-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krewne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wyrazy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zna-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przeciwnym.</w:t>
            </w:r>
          </w:p>
          <w:p w14:paraId="105C1AA4" w14:textId="77777777" w:rsidR="00813A66" w:rsidRPr="009A58A3" w:rsidRDefault="005D6534">
            <w:pPr>
              <w:pStyle w:val="TableParagraph"/>
              <w:numPr>
                <w:ilvl w:val="0"/>
                <w:numId w:val="140"/>
              </w:numPr>
              <w:tabs>
                <w:tab w:val="left" w:pos="338"/>
              </w:tabs>
              <w:spacing w:line="235" w:lineRule="auto"/>
              <w:ind w:right="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Poprawnie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łączy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wyrazy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związki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frazeologicz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.</w:t>
            </w:r>
          </w:p>
        </w:tc>
      </w:tr>
    </w:tbl>
    <w:p w14:paraId="3CFF6742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12"/>
          <w:footerReference w:type="even" r:id="rId13"/>
          <w:footerReference w:type="default" r:id="rId14"/>
          <w:pgSz w:w="15720" w:h="11750" w:orient="landscape"/>
          <w:pgMar w:top="600" w:right="520" w:bottom="560" w:left="520" w:header="0" w:footer="361" w:gutter="0"/>
          <w:pgNumType w:start="5"/>
          <w:cols w:space="708"/>
        </w:sectPr>
      </w:pPr>
    </w:p>
    <w:p w14:paraId="2D293136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37AB5139" w14:textId="77777777">
        <w:trPr>
          <w:trHeight w:val="278"/>
        </w:trPr>
        <w:tc>
          <w:tcPr>
            <w:tcW w:w="680" w:type="dxa"/>
          </w:tcPr>
          <w:p w14:paraId="20519D1E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760539B9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41846664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0F58F1A8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623B8003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1FAAE5F5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7A44ACEF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06427CDF" w14:textId="77777777">
        <w:trPr>
          <w:trHeight w:val="8314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4257D00C" w14:textId="7A2E7DD3" w:rsidR="00813A66" w:rsidRPr="009A58A3" w:rsidRDefault="00E23E24">
            <w:pPr>
              <w:pStyle w:val="TableParagraph"/>
              <w:spacing w:before="27" w:line="280" w:lineRule="atLeast"/>
              <w:ind w:left="3361" w:hanging="299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color w:val="231F20"/>
                <w:w w:val="84"/>
                <w:sz w:val="20"/>
              </w:rPr>
              <w:t>Kszta,lcenie</w:t>
            </w:r>
            <w:proofErr w:type="spellEnd"/>
            <w:r>
              <w:rPr>
                <w:rFonts w:ascii="Arial" w:hAnsi="Arial" w:cs="Arial"/>
                <w:color w:val="231F20"/>
                <w:w w:val="84"/>
                <w:sz w:val="20"/>
              </w:rPr>
              <w:t xml:space="preserve"> czynności wykorzystywanych w liczeniu i sprawności rachunkowej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3DD53C1E" w14:textId="77777777" w:rsidR="00813A66" w:rsidRPr="009A58A3" w:rsidRDefault="005D6534">
            <w:pPr>
              <w:pStyle w:val="TableParagraph"/>
              <w:numPr>
                <w:ilvl w:val="0"/>
                <w:numId w:val="139"/>
              </w:numPr>
              <w:tabs>
                <w:tab w:val="left" w:pos="331"/>
              </w:tabs>
              <w:spacing w:before="22" w:line="235" w:lineRule="auto"/>
              <w:ind w:right="10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zdobył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wiadomości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zakre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osiągnięć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minimal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braki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uniemoż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liwiają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mu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uzyskanie podstawowej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wiedzy.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387029FC" w14:textId="77777777" w:rsidR="00813A66" w:rsidRPr="009A58A3" w:rsidRDefault="005D6534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before="22" w:line="235" w:lineRule="auto"/>
              <w:ind w:right="249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licząc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kresie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1000.</w:t>
            </w:r>
          </w:p>
          <w:p w14:paraId="42076F48" w14:textId="77777777" w:rsidR="00813A66" w:rsidRPr="009A58A3" w:rsidRDefault="005D6534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55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Często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błędy,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zapisując i odczytując liczby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zakresie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100.</w:t>
            </w:r>
          </w:p>
          <w:p w14:paraId="3244E29E" w14:textId="77777777" w:rsidR="00813A66" w:rsidRPr="009A58A3" w:rsidRDefault="005D6534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06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błędy,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porów-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nując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dowolne dwie liczby w zakresie 100.</w:t>
            </w:r>
          </w:p>
          <w:p w14:paraId="17B6897D" w14:textId="77777777" w:rsidR="00813A66" w:rsidRPr="009A58A3" w:rsidRDefault="005D6534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6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niewielkim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zakresie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opanował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tabliczkę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mnożenia.</w:t>
            </w:r>
          </w:p>
          <w:p w14:paraId="50C53BD4" w14:textId="77777777" w:rsidR="00813A66" w:rsidRPr="009A58A3" w:rsidRDefault="005D6534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3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Tylko z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pomocą na-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rozwiązuje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łatwe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równania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jedno- działaniowe.</w:t>
            </w:r>
          </w:p>
          <w:p w14:paraId="39950F6E" w14:textId="77777777" w:rsidR="00813A66" w:rsidRPr="009A58A3" w:rsidRDefault="005D6534">
            <w:pPr>
              <w:pStyle w:val="TableParagraph"/>
              <w:numPr>
                <w:ilvl w:val="0"/>
                <w:numId w:val="138"/>
              </w:numPr>
              <w:tabs>
                <w:tab w:val="left" w:pos="331"/>
              </w:tabs>
              <w:spacing w:line="235" w:lineRule="auto"/>
              <w:ind w:right="14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Nie potrafi samo- dzielnie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rozwiązywać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prostych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zadań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teksto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267DB984" w14:textId="77777777" w:rsidR="00813A66" w:rsidRPr="009A58A3" w:rsidRDefault="005D6534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before="22" w:line="235" w:lineRule="auto"/>
              <w:ind w:right="253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licząc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kresie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1000.</w:t>
            </w:r>
          </w:p>
          <w:p w14:paraId="4042CC87" w14:textId="77777777" w:rsidR="00813A66" w:rsidRPr="009A58A3" w:rsidRDefault="005D6534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19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Czasem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błę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zapisując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odczy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tując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zakresie 1000.</w:t>
            </w:r>
          </w:p>
          <w:p w14:paraId="5DAD2D22" w14:textId="77777777" w:rsidR="00813A66" w:rsidRPr="009A58A3" w:rsidRDefault="005D6534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110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ogół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poprawnie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równuje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dowolne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dwie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liczby w zakresie 100.</w:t>
            </w:r>
          </w:p>
          <w:p w14:paraId="57A9663D" w14:textId="77777777" w:rsidR="00813A66" w:rsidRPr="009A58A3" w:rsidRDefault="005D6534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220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błędy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do-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dawaniu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odejmowa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liczb w zakresie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100.</w:t>
            </w:r>
          </w:p>
          <w:p w14:paraId="18C419CA" w14:textId="77777777" w:rsidR="00813A66" w:rsidRPr="009A58A3" w:rsidRDefault="005D6534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313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popraw-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podaje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pamięci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iloczyny 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zakresie tabliczki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mnożenia.</w:t>
            </w:r>
          </w:p>
          <w:p w14:paraId="361E15E0" w14:textId="77777777" w:rsidR="00813A66" w:rsidRPr="009A58A3" w:rsidRDefault="005D6534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170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Z pomocą nauczycie- 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rozwiązuje łatwe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równania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jednodziała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niowe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 niewiadomą w postaci okienka.</w:t>
            </w:r>
          </w:p>
          <w:p w14:paraId="3B3A14C2" w14:textId="77777777" w:rsidR="00813A66" w:rsidRPr="009A58A3" w:rsidRDefault="005D6534">
            <w:pPr>
              <w:pStyle w:val="TableParagraph"/>
              <w:numPr>
                <w:ilvl w:val="0"/>
                <w:numId w:val="137"/>
              </w:numPr>
              <w:tabs>
                <w:tab w:val="left" w:pos="337"/>
              </w:tabs>
              <w:spacing w:line="235" w:lineRule="auto"/>
              <w:ind w:right="33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Tylko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na-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rozwiązuje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proste zadania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tek-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stowe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wymagające wykonania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jednego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3E3B1CE9" w14:textId="77777777" w:rsidR="00813A66" w:rsidRPr="009A58A3" w:rsidRDefault="005D6534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before="22" w:line="235" w:lineRule="auto"/>
              <w:ind w:right="93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danej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1, dziesiątkami w za- kresie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setkami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 danej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liczby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zakresie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1000.</w:t>
            </w:r>
          </w:p>
          <w:p w14:paraId="7CD0E697" w14:textId="77777777" w:rsidR="00813A66" w:rsidRPr="009A58A3" w:rsidRDefault="005D6534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8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Zapisuje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cyframi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od-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czytuje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zakre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sie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1000.</w:t>
            </w:r>
          </w:p>
          <w:p w14:paraId="752B27C9" w14:textId="77777777" w:rsidR="00813A66" w:rsidRPr="009A58A3" w:rsidRDefault="005D6534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201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Na ogół poprawnie porównuje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dowolne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dwie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zakresie 1000.</w:t>
            </w:r>
          </w:p>
          <w:p w14:paraId="13A250D2" w14:textId="77777777" w:rsidR="00813A66" w:rsidRPr="009A58A3" w:rsidRDefault="005D6534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36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Dodając i odejmując liczby w zakresie 100,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czasami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podaje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błędny wynik.</w:t>
            </w:r>
          </w:p>
          <w:p w14:paraId="55033312" w14:textId="77777777" w:rsidR="00813A66" w:rsidRPr="009A58A3" w:rsidRDefault="005D6534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27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tabliczkę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mnoże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.</w:t>
            </w:r>
          </w:p>
          <w:p w14:paraId="76CB2EE0" w14:textId="77777777" w:rsidR="00813A66" w:rsidRPr="009A58A3" w:rsidRDefault="005D6534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6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Zazwyczaj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popraw- nie rozwiązuje łatwe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równania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jednodziała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niowe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 niewiadomą w postaci okienka.</w:t>
            </w:r>
          </w:p>
          <w:p w14:paraId="6BD23272" w14:textId="77777777" w:rsidR="00813A66" w:rsidRPr="009A58A3" w:rsidRDefault="005D6534">
            <w:pPr>
              <w:pStyle w:val="TableParagraph"/>
              <w:numPr>
                <w:ilvl w:val="0"/>
                <w:numId w:val="136"/>
              </w:numPr>
              <w:tabs>
                <w:tab w:val="left" w:pos="337"/>
              </w:tabs>
              <w:spacing w:line="235" w:lineRule="auto"/>
              <w:ind w:right="17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rozwiązuje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zadania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tekstowe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wymagające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wykonania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jednego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79E62EFB" w14:textId="77777777" w:rsidR="00813A66" w:rsidRPr="009A58A3" w:rsidRDefault="005D6534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before="22" w:line="235" w:lineRule="auto"/>
              <w:ind w:right="8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Liczy (w przód i w tył) od danej liczby po 1,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dziesiątkami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zakresie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setkami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danej liczby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zakresie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1000.</w:t>
            </w:r>
          </w:p>
          <w:p w14:paraId="0EA53EDC" w14:textId="77777777" w:rsidR="00813A66" w:rsidRPr="009A58A3" w:rsidRDefault="005D6534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8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Zapisuje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cyframi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od-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czytuje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zakre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sie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1000.</w:t>
            </w:r>
          </w:p>
          <w:p w14:paraId="74693225" w14:textId="77777777" w:rsidR="00813A66" w:rsidRPr="009A58A3" w:rsidRDefault="005D6534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201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Porównuje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dowolne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dwie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zakresie 1000.</w:t>
            </w:r>
          </w:p>
          <w:p w14:paraId="02B5A670" w14:textId="77777777" w:rsidR="00813A66" w:rsidRPr="009A58A3" w:rsidRDefault="005D6534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7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Dodaje i odejmuje liczby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zakresie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100;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sprawdza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wyniki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odej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mowania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za pomocą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dodawania.</w:t>
            </w:r>
          </w:p>
          <w:p w14:paraId="0DBEC6DF" w14:textId="77777777" w:rsidR="00813A66" w:rsidRPr="009A58A3" w:rsidRDefault="005D6534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0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tabliczkę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mnoże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;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sprawdza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dzielenie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 pomocą mnożenia.</w:t>
            </w:r>
          </w:p>
          <w:p w14:paraId="6AE0049F" w14:textId="77777777" w:rsidR="00813A66" w:rsidRPr="009A58A3" w:rsidRDefault="005D6534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6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Rozwiązuje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łatwe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równania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jednodziała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niowe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 niewiadomą w postaci okienka.</w:t>
            </w:r>
          </w:p>
          <w:p w14:paraId="2F1E2DAA" w14:textId="77777777" w:rsidR="00813A66" w:rsidRPr="009A58A3" w:rsidRDefault="005D6534">
            <w:pPr>
              <w:pStyle w:val="TableParagraph"/>
              <w:numPr>
                <w:ilvl w:val="0"/>
                <w:numId w:val="135"/>
              </w:numPr>
              <w:tabs>
                <w:tab w:val="left" w:pos="337"/>
              </w:tabs>
              <w:spacing w:line="235" w:lineRule="auto"/>
              <w:ind w:right="17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Rozwiązuje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zadania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tekstowe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wymagające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wykonania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jednego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działania.</w:t>
            </w:r>
          </w:p>
        </w:tc>
        <w:tc>
          <w:tcPr>
            <w:tcW w:w="2290" w:type="dxa"/>
          </w:tcPr>
          <w:p w14:paraId="33CAADCC" w14:textId="77777777" w:rsidR="00813A66" w:rsidRPr="009A58A3" w:rsidRDefault="005D6534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before="22" w:line="235" w:lineRule="auto"/>
              <w:ind w:right="8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Liczy (w przód i w tył) od danej liczby po 1,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dziesiątkami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zakresie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setkami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danej liczby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zakresie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1000.</w:t>
            </w:r>
          </w:p>
          <w:p w14:paraId="017A3930" w14:textId="77777777" w:rsidR="00813A66" w:rsidRPr="009A58A3" w:rsidRDefault="005D6534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Zapisuje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cyframi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od-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czytuje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zakre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1000.</w:t>
            </w:r>
          </w:p>
          <w:p w14:paraId="48F0A441" w14:textId="77777777" w:rsidR="00813A66" w:rsidRPr="009A58A3" w:rsidRDefault="005D6534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32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Słownie i 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użyciem znaków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porównuje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dowolne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dwie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liczby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 zakresie 1000.</w:t>
            </w:r>
          </w:p>
          <w:p w14:paraId="52DA25D5" w14:textId="77777777" w:rsidR="00813A66" w:rsidRPr="009A58A3" w:rsidRDefault="005D6534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41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dodaje</w:t>
            </w:r>
          </w:p>
          <w:p w14:paraId="15EA47FB" w14:textId="77777777" w:rsidR="00813A66" w:rsidRPr="009A58A3" w:rsidRDefault="005D6534">
            <w:pPr>
              <w:pStyle w:val="TableParagraph"/>
              <w:spacing w:line="235" w:lineRule="auto"/>
              <w:ind w:left="337" w:right="7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odejmuje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liczby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za- kresie 100; sprawdza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wyniki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odejmowania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dodawania.</w:t>
            </w:r>
          </w:p>
          <w:p w14:paraId="57D8155D" w14:textId="77777777" w:rsidR="00813A66" w:rsidRPr="009A58A3" w:rsidRDefault="005D6534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Podaje z pamięci iloczyny w zakresie tabliczki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mnożenia;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sprawdza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wyniki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- lenia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mno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17B87EEF" w14:textId="77777777" w:rsidR="00813A66" w:rsidRPr="009A58A3" w:rsidRDefault="005D6534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25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rozwią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zuje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równania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jed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nodziałaniowe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nie- wiadomą w postaci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okienka.</w:t>
            </w:r>
          </w:p>
          <w:p w14:paraId="1BEA4AC1" w14:textId="77777777" w:rsidR="00813A66" w:rsidRPr="009A58A3" w:rsidRDefault="005D6534">
            <w:pPr>
              <w:pStyle w:val="TableParagraph"/>
              <w:numPr>
                <w:ilvl w:val="0"/>
                <w:numId w:val="134"/>
              </w:numPr>
              <w:tabs>
                <w:tab w:val="left" w:pos="338"/>
              </w:tabs>
              <w:spacing w:line="235" w:lineRule="auto"/>
              <w:ind w:right="1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Rozwiązuje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zadania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tekstowe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wymagające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wykonania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jednego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działania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(w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zada-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porównywanie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różnicowe).</w:t>
            </w:r>
          </w:p>
        </w:tc>
      </w:tr>
    </w:tbl>
    <w:p w14:paraId="3FBD37AD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15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590DB852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4BF1DF62" w14:textId="77777777">
        <w:trPr>
          <w:trHeight w:val="278"/>
        </w:trPr>
        <w:tc>
          <w:tcPr>
            <w:tcW w:w="680" w:type="dxa"/>
          </w:tcPr>
          <w:p w14:paraId="7E64FEC6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038EDBBC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1A905AB2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2EF41643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6506D9A3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52D81F20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482EF175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29DB25D4" w14:textId="77777777">
        <w:trPr>
          <w:trHeight w:val="5170"/>
        </w:trPr>
        <w:tc>
          <w:tcPr>
            <w:tcW w:w="680" w:type="dxa"/>
            <w:tcBorders>
              <w:left w:val="single" w:sz="12" w:space="0" w:color="231F20"/>
              <w:bottom w:val="single" w:sz="4" w:space="0" w:color="231F20"/>
              <w:right w:val="single" w:sz="12" w:space="0" w:color="231F20"/>
            </w:tcBorders>
            <w:textDirection w:val="btLr"/>
          </w:tcPr>
          <w:p w14:paraId="19139031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1E8F5642" w14:textId="0D49943E" w:rsidR="00813A66" w:rsidRPr="009A58A3" w:rsidRDefault="005D6534">
            <w:pPr>
              <w:pStyle w:val="TableParagraph"/>
              <w:ind w:left="1959" w:right="2015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w w:val="120"/>
                <w:sz w:val="20"/>
              </w:rPr>
              <w:t>Geomet</w:t>
            </w:r>
            <w:r w:rsidR="00592D40">
              <w:rPr>
                <w:rFonts w:ascii="Arial" w:hAnsi="Arial" w:cs="Arial"/>
                <w:color w:val="231F20"/>
                <w:spacing w:val="-2"/>
                <w:w w:val="120"/>
                <w:sz w:val="20"/>
              </w:rPr>
              <w:t>ria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BECED20" w14:textId="77777777" w:rsidR="00813A66" w:rsidRPr="009A58A3" w:rsidRDefault="005D6534">
            <w:pPr>
              <w:pStyle w:val="TableParagraph"/>
              <w:numPr>
                <w:ilvl w:val="0"/>
                <w:numId w:val="133"/>
              </w:numPr>
              <w:tabs>
                <w:tab w:val="left" w:pos="331"/>
              </w:tabs>
              <w:spacing w:before="22" w:line="235" w:lineRule="auto"/>
              <w:ind w:right="1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kształty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geo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- metrycznych.</w:t>
            </w:r>
          </w:p>
          <w:p w14:paraId="4B51EBF2" w14:textId="77777777" w:rsidR="00813A66" w:rsidRPr="009A58A3" w:rsidRDefault="005D6534">
            <w:pPr>
              <w:pStyle w:val="TableParagraph"/>
              <w:numPr>
                <w:ilvl w:val="0"/>
                <w:numId w:val="133"/>
              </w:numPr>
              <w:tabs>
                <w:tab w:val="left" w:pos="331"/>
              </w:tabs>
              <w:spacing w:line="235" w:lineRule="auto"/>
              <w:ind w:right="26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 znaczny sposób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zniekształca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kreślone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figury.</w:t>
            </w:r>
          </w:p>
          <w:p w14:paraId="20D57E8E" w14:textId="77777777" w:rsidR="00813A66" w:rsidRPr="009A58A3" w:rsidRDefault="005D6534">
            <w:pPr>
              <w:pStyle w:val="TableParagraph"/>
              <w:numPr>
                <w:ilvl w:val="0"/>
                <w:numId w:val="133"/>
              </w:numPr>
              <w:tabs>
                <w:tab w:val="left" w:pos="331"/>
              </w:tabs>
              <w:spacing w:line="235" w:lineRule="auto"/>
              <w:ind w:right="41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obliczać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obwodów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figur.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</w:tcBorders>
          </w:tcPr>
          <w:p w14:paraId="3964C6AF" w14:textId="77777777" w:rsidR="00813A66" w:rsidRPr="009A58A3" w:rsidRDefault="005D6534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before="22" w:line="235" w:lineRule="auto"/>
              <w:ind w:right="11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Rozpoznaje i nazywa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tylko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pozna-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geometrycz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A26EAC8" w14:textId="77777777" w:rsidR="00813A66" w:rsidRPr="009A58A3" w:rsidRDefault="005D6534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264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problemy z po-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prawnym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kreśleniem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linii i figur.</w:t>
            </w:r>
          </w:p>
          <w:p w14:paraId="7209F83C" w14:textId="77777777" w:rsidR="00813A66" w:rsidRPr="009A58A3" w:rsidRDefault="005D6534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266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oblicza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obwody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figur.</w:t>
            </w:r>
          </w:p>
          <w:p w14:paraId="03850020" w14:textId="77777777" w:rsidR="00813A66" w:rsidRPr="009A58A3" w:rsidRDefault="005D6534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360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pojęcia symetrii.</w:t>
            </w:r>
          </w:p>
          <w:p w14:paraId="20627583" w14:textId="77777777" w:rsidR="00813A66" w:rsidRPr="009A58A3" w:rsidRDefault="005D6534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95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Niedokładnie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rysuje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pomniejszeniu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powiększeniu.</w:t>
            </w:r>
          </w:p>
          <w:p w14:paraId="7C42EAAB" w14:textId="77777777" w:rsidR="00813A66" w:rsidRPr="009A58A3" w:rsidRDefault="005D6534">
            <w:pPr>
              <w:pStyle w:val="TableParagraph"/>
              <w:numPr>
                <w:ilvl w:val="0"/>
                <w:numId w:val="132"/>
              </w:numPr>
              <w:tabs>
                <w:tab w:val="left" w:pos="331"/>
              </w:tabs>
              <w:spacing w:line="235" w:lineRule="auto"/>
              <w:ind w:right="320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Kontynuuje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regular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ność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tylko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bardzo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prostych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motywach.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E319849" w14:textId="77777777" w:rsidR="00813A66" w:rsidRPr="009A58A3" w:rsidRDefault="005D6534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before="22" w:line="235" w:lineRule="auto"/>
              <w:ind w:right="13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Rozpoznaje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 nazywa figury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geometryczne: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koła,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kwadraty,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prosto-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kąty i trójkąty.</w:t>
            </w:r>
          </w:p>
          <w:p w14:paraId="3FABED3B" w14:textId="77777777" w:rsidR="00813A66" w:rsidRPr="009A58A3" w:rsidRDefault="005D6534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16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 trudnością rysuje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odcinki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podanej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dłu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- gości.</w:t>
            </w:r>
          </w:p>
          <w:p w14:paraId="41B8B990" w14:textId="77777777" w:rsidR="00813A66" w:rsidRPr="009A58A3" w:rsidRDefault="005D6534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14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Oblicza obwody figur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dodatkowych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wyja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śnieniach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nauczyciela.</w:t>
            </w:r>
          </w:p>
          <w:p w14:paraId="66B3ADF0" w14:textId="77777777" w:rsidR="00813A66" w:rsidRPr="009A58A3" w:rsidRDefault="005D6534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315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Niedokładnie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rysuje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drugą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połowę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syme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trycznej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figury.</w:t>
            </w:r>
          </w:p>
          <w:p w14:paraId="1624CE38" w14:textId="77777777" w:rsidR="00813A66" w:rsidRPr="009A58A3" w:rsidRDefault="005D6534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22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Rysuje figury w po-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większeniu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pomniej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szeniu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1D0801C1" w14:textId="77777777" w:rsidR="00813A66" w:rsidRPr="009A58A3" w:rsidRDefault="005D6534">
            <w:pPr>
              <w:pStyle w:val="TableParagraph"/>
              <w:numPr>
                <w:ilvl w:val="0"/>
                <w:numId w:val="131"/>
              </w:numPr>
              <w:tabs>
                <w:tab w:val="left" w:pos="337"/>
              </w:tabs>
              <w:spacing w:line="235" w:lineRule="auto"/>
              <w:ind w:right="14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Kontynuuje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regular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ność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prostych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738008F" w14:textId="77777777" w:rsidR="00813A66" w:rsidRPr="009A58A3" w:rsidRDefault="005D6534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before="22" w:line="235" w:lineRule="auto"/>
              <w:ind w:right="13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Rozpoznaje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 nazywa figury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geometryczne: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koła,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kwadraty,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prosto-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kąty i trójkąty.</w:t>
            </w:r>
          </w:p>
          <w:p w14:paraId="1A7A57AD" w14:textId="77777777" w:rsidR="00813A66" w:rsidRPr="009A58A3" w:rsidRDefault="005D6534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156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ogół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poprawnie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suje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odcinki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podanej długości.</w:t>
            </w:r>
          </w:p>
          <w:p w14:paraId="628246A3" w14:textId="77777777" w:rsidR="00813A66" w:rsidRPr="009A58A3" w:rsidRDefault="005D6534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30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Przy obliczaniu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ob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wodów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czasem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potrzebuje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pomocy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nauczyciela.</w:t>
            </w:r>
          </w:p>
          <w:p w14:paraId="3ADCBD4C" w14:textId="77777777" w:rsidR="00813A66" w:rsidRPr="009A58A3" w:rsidRDefault="005D6534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27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Rysuje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drugą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połowę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figury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symetrycznej.</w:t>
            </w:r>
          </w:p>
          <w:p w14:paraId="4156DD88" w14:textId="77777777" w:rsidR="00813A66" w:rsidRPr="009A58A3" w:rsidRDefault="005D6534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22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Rysuje figury w po-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większeniu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pomniej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szeniu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C7D8AD7" w14:textId="77777777" w:rsidR="00813A66" w:rsidRPr="009A58A3" w:rsidRDefault="005D6534">
            <w:pPr>
              <w:pStyle w:val="TableParagraph"/>
              <w:numPr>
                <w:ilvl w:val="0"/>
                <w:numId w:val="130"/>
              </w:numPr>
              <w:tabs>
                <w:tab w:val="left" w:pos="337"/>
              </w:tabs>
              <w:spacing w:line="235" w:lineRule="auto"/>
              <w:ind w:right="14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Kontynuuje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regular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ność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prostych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7442B2E" w14:textId="77777777" w:rsidR="00813A66" w:rsidRPr="009A58A3" w:rsidRDefault="005D6534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before="22" w:line="235" w:lineRule="auto"/>
              <w:ind w:right="27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rozpo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znaje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nazywa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figury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geometryczne: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koła,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kwadraty,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prostokąty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trójkąty.</w:t>
            </w:r>
          </w:p>
          <w:p w14:paraId="4D394BB7" w14:textId="77777777" w:rsidR="00813A66" w:rsidRPr="009A58A3" w:rsidRDefault="005D6534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15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Rysuje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odcinki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poda-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nej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długości.</w:t>
            </w:r>
          </w:p>
          <w:p w14:paraId="2A1A9AAD" w14:textId="77777777" w:rsidR="00813A66" w:rsidRPr="009A58A3" w:rsidRDefault="005D6534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11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Oblicza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obwody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trójką-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tów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kwadratów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pro-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stokątów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59ACA79A" w14:textId="77777777" w:rsidR="00813A66" w:rsidRPr="009A58A3" w:rsidRDefault="005D6534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27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Rysuje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drugą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połowę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figury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symetrycznej.</w:t>
            </w:r>
          </w:p>
          <w:p w14:paraId="4FA6A718" w14:textId="77777777" w:rsidR="00813A66" w:rsidRPr="009A58A3" w:rsidRDefault="005D6534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22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Rysuje figury w po-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większeniu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pomniej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szeniu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47652FFD" w14:textId="77777777" w:rsidR="00813A66" w:rsidRPr="009A58A3" w:rsidRDefault="005D6534">
            <w:pPr>
              <w:pStyle w:val="TableParagraph"/>
              <w:numPr>
                <w:ilvl w:val="0"/>
                <w:numId w:val="129"/>
              </w:numPr>
              <w:tabs>
                <w:tab w:val="left" w:pos="337"/>
              </w:tabs>
              <w:spacing w:line="235" w:lineRule="auto"/>
              <w:ind w:right="14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Kontynuuje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regular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ność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prostych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moty- wach.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FEEE8CF" w14:textId="77777777" w:rsidR="00813A66" w:rsidRPr="009A58A3" w:rsidRDefault="005D6534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before="22" w:line="235" w:lineRule="auto"/>
              <w:ind w:right="1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Rozpoznaje i nazywa figury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geometryczne: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koła,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kwadraty,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prosto-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kąty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trójkąty,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również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nietypowe,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położone w różny sposób oraz</w:t>
            </w:r>
          </w:p>
          <w:p w14:paraId="5B661641" w14:textId="77777777" w:rsidR="00813A66" w:rsidRPr="009A58A3" w:rsidRDefault="005D6534">
            <w:pPr>
              <w:pStyle w:val="TableParagraph"/>
              <w:spacing w:before="4" w:line="235" w:lineRule="auto"/>
              <w:ind w:left="337" w:right="2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sytuacji,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gdy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figury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zachodzą na siebie.</w:t>
            </w:r>
          </w:p>
          <w:p w14:paraId="76709945" w14:textId="77777777" w:rsidR="00813A66" w:rsidRPr="009A58A3" w:rsidRDefault="005D6534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1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Rysuje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odcinki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poda-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nej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długości.</w:t>
            </w:r>
          </w:p>
          <w:p w14:paraId="58B4EE37" w14:textId="77777777" w:rsidR="00813A66" w:rsidRPr="009A58A3" w:rsidRDefault="005D6534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15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oblicza obwody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trójkątów,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kwadratów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prostoką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tów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.</w:t>
            </w:r>
          </w:p>
          <w:p w14:paraId="3023A174" w14:textId="77777777" w:rsidR="00813A66" w:rsidRPr="009A58A3" w:rsidRDefault="005D6534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27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Rysuje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drugą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połowę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figury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symetrycznej.</w:t>
            </w:r>
          </w:p>
          <w:p w14:paraId="61F5A113" w14:textId="77777777" w:rsidR="00813A66" w:rsidRPr="009A58A3" w:rsidRDefault="005D6534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6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Rysuje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figury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powięk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szeniu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pomniejszeniu.</w:t>
            </w:r>
          </w:p>
          <w:p w14:paraId="2731501D" w14:textId="77777777" w:rsidR="00813A66" w:rsidRPr="009A58A3" w:rsidRDefault="005D6534">
            <w:pPr>
              <w:pStyle w:val="TableParagraph"/>
              <w:numPr>
                <w:ilvl w:val="0"/>
                <w:numId w:val="128"/>
              </w:numPr>
              <w:tabs>
                <w:tab w:val="left" w:pos="338"/>
              </w:tabs>
              <w:spacing w:line="235" w:lineRule="auto"/>
              <w:ind w:right="4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Kontynuuje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regularność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 prostych i złożonych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motywach.</w:t>
            </w:r>
          </w:p>
        </w:tc>
      </w:tr>
      <w:tr w:rsidR="00813A66" w:rsidRPr="009A58A3" w14:paraId="4A0C5965" w14:textId="77777777">
        <w:trPr>
          <w:trHeight w:val="3497"/>
        </w:trPr>
        <w:tc>
          <w:tcPr>
            <w:tcW w:w="680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  <w:textDirection w:val="btLr"/>
          </w:tcPr>
          <w:p w14:paraId="5746FFD2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59D0F1E8" w14:textId="082B587F" w:rsidR="00813A66" w:rsidRPr="009A58A3" w:rsidRDefault="005D6534">
            <w:pPr>
              <w:pStyle w:val="TableParagraph"/>
              <w:ind w:left="36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05"/>
                <w:sz w:val="20"/>
              </w:rPr>
              <w:t>W</w:t>
            </w:r>
            <w:r w:rsidR="00592D40">
              <w:rPr>
                <w:rFonts w:ascii="Arial" w:hAnsi="Arial" w:cs="Arial"/>
                <w:color w:val="231F20"/>
                <w:w w:val="105"/>
                <w:sz w:val="20"/>
              </w:rPr>
              <w:t>ia</w:t>
            </w:r>
            <w:r w:rsidR="00153BDE">
              <w:rPr>
                <w:rFonts w:ascii="Arial" w:hAnsi="Arial" w:cs="Arial"/>
                <w:color w:val="231F20"/>
                <w:w w:val="105"/>
                <w:sz w:val="20"/>
              </w:rPr>
              <w:t>d</w:t>
            </w:r>
            <w:r w:rsidR="00592D40">
              <w:rPr>
                <w:rFonts w:ascii="Arial" w:hAnsi="Arial" w:cs="Arial"/>
                <w:color w:val="231F20"/>
                <w:w w:val="105"/>
                <w:sz w:val="20"/>
              </w:rPr>
              <w:t>omo</w:t>
            </w:r>
            <w:r w:rsidR="00153BDE">
              <w:rPr>
                <w:rFonts w:ascii="Arial" w:hAnsi="Arial" w:cs="Arial"/>
                <w:color w:val="231F20"/>
                <w:w w:val="105"/>
                <w:sz w:val="20"/>
              </w:rPr>
              <w:t>ści praktyczne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</w:tcBorders>
          </w:tcPr>
          <w:p w14:paraId="3FDD2A39" w14:textId="77777777" w:rsidR="00813A66" w:rsidRPr="009A58A3" w:rsidRDefault="005D6534">
            <w:pPr>
              <w:pStyle w:val="TableParagraph"/>
              <w:numPr>
                <w:ilvl w:val="0"/>
                <w:numId w:val="127"/>
              </w:numPr>
              <w:tabs>
                <w:tab w:val="left" w:pos="331"/>
              </w:tabs>
              <w:spacing w:before="27" w:line="235" w:lineRule="auto"/>
              <w:ind w:right="20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łatwe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obli-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pieniężne.</w:t>
            </w:r>
          </w:p>
          <w:p w14:paraId="22A9977D" w14:textId="77777777" w:rsidR="00813A66" w:rsidRPr="009A58A3" w:rsidRDefault="005D6534">
            <w:pPr>
              <w:pStyle w:val="TableParagraph"/>
              <w:numPr>
                <w:ilvl w:val="0"/>
                <w:numId w:val="127"/>
              </w:numPr>
              <w:tabs>
                <w:tab w:val="left" w:pos="331"/>
              </w:tabs>
              <w:spacing w:line="235" w:lineRule="auto"/>
              <w:ind w:right="15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tylko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jed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nostki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długości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wagi; 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nimi 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praktyce.</w:t>
            </w:r>
          </w:p>
          <w:p w14:paraId="5F255486" w14:textId="77777777" w:rsidR="00813A66" w:rsidRPr="009A58A3" w:rsidRDefault="005D6534">
            <w:pPr>
              <w:pStyle w:val="TableParagraph"/>
              <w:numPr>
                <w:ilvl w:val="0"/>
                <w:numId w:val="127"/>
              </w:numPr>
              <w:tabs>
                <w:tab w:val="left" w:pos="331"/>
              </w:tabs>
              <w:spacing w:line="235" w:lineRule="auto"/>
              <w:ind w:right="37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liczb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zapisy-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systemie rzymskim.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362888C6" w14:textId="77777777" w:rsidR="00813A66" w:rsidRPr="009A58A3" w:rsidRDefault="005D6534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before="27" w:line="235" w:lineRule="auto"/>
              <w:ind w:right="25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łatwe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obli-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pieniężne.</w:t>
            </w:r>
          </w:p>
          <w:p w14:paraId="4C13E394" w14:textId="77777777" w:rsidR="00813A66" w:rsidRPr="009A58A3" w:rsidRDefault="005D6534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line="235" w:lineRule="auto"/>
              <w:ind w:right="1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jednostki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długości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wagi, nie potrafi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modzielnie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posługiwać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 nimi w praktyce.</w:t>
            </w:r>
          </w:p>
          <w:p w14:paraId="320E81D4" w14:textId="77777777" w:rsidR="00813A66" w:rsidRPr="009A58A3" w:rsidRDefault="005D6534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line="235" w:lineRule="auto"/>
              <w:ind w:right="2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liczb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rzym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skich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od I do XII.</w:t>
            </w:r>
          </w:p>
          <w:p w14:paraId="71976C6B" w14:textId="77777777" w:rsidR="00813A66" w:rsidRPr="009A58A3" w:rsidRDefault="005D6534">
            <w:pPr>
              <w:pStyle w:val="TableParagraph"/>
              <w:numPr>
                <w:ilvl w:val="0"/>
                <w:numId w:val="126"/>
              </w:numPr>
              <w:tabs>
                <w:tab w:val="left" w:pos="336"/>
              </w:tabs>
              <w:spacing w:line="235" w:lineRule="auto"/>
              <w:ind w:right="12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pomocą nauczyciela zapisuje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datę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wymie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nazwy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>dni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tygodnia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miesięcy.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59272CDF" w14:textId="77777777" w:rsidR="00813A66" w:rsidRPr="009A58A3" w:rsidRDefault="005D6534">
            <w:pPr>
              <w:pStyle w:val="TableParagraph"/>
              <w:numPr>
                <w:ilvl w:val="0"/>
                <w:numId w:val="125"/>
              </w:numPr>
              <w:tabs>
                <w:tab w:val="left" w:pos="337"/>
              </w:tabs>
              <w:spacing w:before="27" w:line="235" w:lineRule="auto"/>
              <w:ind w:right="15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 xml:space="preserve">Wykonuje łatwe obli-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pieniężne;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radzi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sobie w sytuacjach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codziennych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wymaga-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jących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takich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umiejęt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4EF14559" w14:textId="77777777" w:rsidR="00813A66" w:rsidRPr="009A58A3" w:rsidRDefault="005D6534">
            <w:pPr>
              <w:pStyle w:val="TableParagraph"/>
              <w:numPr>
                <w:ilvl w:val="0"/>
                <w:numId w:val="125"/>
              </w:numPr>
              <w:tabs>
                <w:tab w:val="left" w:pos="337"/>
              </w:tabs>
              <w:spacing w:line="235" w:lineRule="auto"/>
              <w:ind w:right="17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poprawnie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określa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jednostki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dłu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gości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wagi;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posługuje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 nimi w praktyce.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18FE351C" w14:textId="77777777" w:rsidR="00813A66" w:rsidRPr="009A58A3" w:rsidRDefault="005D6534">
            <w:pPr>
              <w:pStyle w:val="TableParagraph"/>
              <w:numPr>
                <w:ilvl w:val="0"/>
                <w:numId w:val="124"/>
              </w:numPr>
              <w:tabs>
                <w:tab w:val="left" w:pos="337"/>
              </w:tabs>
              <w:spacing w:before="27" w:line="235" w:lineRule="auto"/>
              <w:ind w:right="1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łatwe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obli-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pieniężne,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pojęcia: cena, liczba sztuk, wartość; radzi sobie w sytuacjach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codziennych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wymaga-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jących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takich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umiejęt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B483B7A" w14:textId="77777777" w:rsidR="00813A66" w:rsidRPr="009A58A3" w:rsidRDefault="005D6534">
            <w:pPr>
              <w:pStyle w:val="TableParagraph"/>
              <w:numPr>
                <w:ilvl w:val="0"/>
                <w:numId w:val="124"/>
              </w:numPr>
              <w:tabs>
                <w:tab w:val="left" w:pos="337"/>
              </w:tabs>
              <w:spacing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jednostki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długości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wagi, umie posługi-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się nimi w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prak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tyce.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4D1E9C06" w14:textId="77777777" w:rsidR="00813A66" w:rsidRPr="009A58A3" w:rsidRDefault="005D6534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spacing w:before="27" w:line="235" w:lineRule="auto"/>
              <w:ind w:right="1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obliczenia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pieniężne,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pojęcia: cena,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liczba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sztuk,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war-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tość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; radzi sobie w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tuacjach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codziennych wymagających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takich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umiejętności.</w:t>
            </w:r>
          </w:p>
          <w:p w14:paraId="2A5470D1" w14:textId="77777777" w:rsidR="00813A66" w:rsidRPr="009A58A3" w:rsidRDefault="005D6534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spacing w:line="235" w:lineRule="auto"/>
              <w:ind w:right="1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jednostki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długości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wagi, umie posługi-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się nimi w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prak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tyce.</w:t>
            </w:r>
          </w:p>
          <w:p w14:paraId="0478C537" w14:textId="77777777" w:rsidR="00813A66" w:rsidRPr="009A58A3" w:rsidRDefault="005D6534">
            <w:pPr>
              <w:pStyle w:val="TableParagraph"/>
              <w:numPr>
                <w:ilvl w:val="0"/>
                <w:numId w:val="123"/>
              </w:numPr>
              <w:tabs>
                <w:tab w:val="left" w:pos="337"/>
              </w:tabs>
              <w:spacing w:line="235" w:lineRule="auto"/>
              <w:ind w:right="2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 xml:space="preserve">zapisuje liczby w systemie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rzymskim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XII.</w:t>
            </w:r>
          </w:p>
        </w:tc>
        <w:tc>
          <w:tcPr>
            <w:tcW w:w="2290" w:type="dxa"/>
            <w:tcBorders>
              <w:top w:val="single" w:sz="4" w:space="0" w:color="231F20"/>
              <w:bottom w:val="single" w:sz="4" w:space="0" w:color="231F20"/>
            </w:tcBorders>
          </w:tcPr>
          <w:p w14:paraId="283286CE" w14:textId="77777777" w:rsidR="00813A66" w:rsidRPr="009A58A3" w:rsidRDefault="005D6534">
            <w:pPr>
              <w:pStyle w:val="TableParagraph"/>
              <w:numPr>
                <w:ilvl w:val="0"/>
                <w:numId w:val="122"/>
              </w:numPr>
              <w:tabs>
                <w:tab w:val="left" w:pos="338"/>
              </w:tabs>
              <w:spacing w:before="27" w:line="235" w:lineRule="auto"/>
              <w:ind w:right="9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Samodzielnie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wykonu-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obliczenia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pieniężne,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pojęcia: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cena,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licz-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sztuk,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wartość;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radzi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sobie w sytuacjach codziennych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wymaga-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jących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takich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umiejęt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56A4CAD" w14:textId="77777777" w:rsidR="00813A66" w:rsidRPr="009A58A3" w:rsidRDefault="005D6534">
            <w:pPr>
              <w:pStyle w:val="TableParagraph"/>
              <w:numPr>
                <w:ilvl w:val="0"/>
                <w:numId w:val="122"/>
              </w:numPr>
              <w:tabs>
                <w:tab w:val="left" w:pos="338"/>
              </w:tabs>
              <w:spacing w:line="235" w:lineRule="auto"/>
              <w:ind w:right="103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jednostki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długości, wagi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umie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posługiwać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 nimi w praktyce.</w:t>
            </w:r>
          </w:p>
        </w:tc>
      </w:tr>
    </w:tbl>
    <w:p w14:paraId="56CE5BA5" w14:textId="77777777" w:rsidR="00813A66" w:rsidRPr="009A58A3" w:rsidRDefault="00813A66">
      <w:pPr>
        <w:spacing w:line="235" w:lineRule="auto"/>
        <w:jc w:val="both"/>
        <w:rPr>
          <w:rFonts w:ascii="Arial" w:hAnsi="Arial" w:cs="Arial"/>
          <w:sz w:val="20"/>
        </w:rPr>
        <w:sectPr w:rsidR="00813A66" w:rsidRPr="009A58A3">
          <w:headerReference w:type="default" r:id="rId16"/>
          <w:footerReference w:type="even" r:id="rId17"/>
          <w:footerReference w:type="default" r:id="rId18"/>
          <w:pgSz w:w="15720" w:h="11750" w:orient="landscape"/>
          <w:pgMar w:top="600" w:right="520" w:bottom="560" w:left="520" w:header="0" w:footer="361" w:gutter="0"/>
          <w:pgNumType w:start="7"/>
          <w:cols w:space="708"/>
        </w:sectPr>
      </w:pPr>
    </w:p>
    <w:p w14:paraId="459EAE9E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316BFB2C" w14:textId="77777777">
        <w:trPr>
          <w:trHeight w:val="283"/>
        </w:trPr>
        <w:tc>
          <w:tcPr>
            <w:tcW w:w="680" w:type="dxa"/>
            <w:tcBorders>
              <w:bottom w:val="single" w:sz="4" w:space="0" w:color="231F20"/>
            </w:tcBorders>
          </w:tcPr>
          <w:p w14:paraId="739DCFE4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83D5EA2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3564299F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E9D7826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A173D45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48965662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4A7CD108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7F001893" w14:textId="77777777">
        <w:trPr>
          <w:trHeight w:val="7345"/>
        </w:trPr>
        <w:tc>
          <w:tcPr>
            <w:tcW w:w="680" w:type="dxa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  <w:textDirection w:val="btLr"/>
          </w:tcPr>
          <w:p w14:paraId="168F839B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1AB882C4" w14:textId="6B3E0049" w:rsidR="00813A66" w:rsidRPr="009A58A3" w:rsidRDefault="00153BDE">
            <w:pPr>
              <w:pStyle w:val="TableParagraph"/>
              <w:ind w:left="2257" w:right="2329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05"/>
                <w:sz w:val="20"/>
              </w:rPr>
              <w:t>W</w:t>
            </w:r>
            <w:r>
              <w:rPr>
                <w:rFonts w:ascii="Arial" w:hAnsi="Arial" w:cs="Arial"/>
                <w:color w:val="231F20"/>
                <w:w w:val="105"/>
                <w:sz w:val="20"/>
              </w:rPr>
              <w:t>iadomości praktyczne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337D482F" w14:textId="77777777" w:rsidR="00813A66" w:rsidRPr="009A58A3" w:rsidRDefault="005D6534">
            <w:pPr>
              <w:pStyle w:val="TableParagraph"/>
              <w:numPr>
                <w:ilvl w:val="0"/>
                <w:numId w:val="121"/>
              </w:numPr>
              <w:tabs>
                <w:tab w:val="left" w:pos="331"/>
              </w:tabs>
              <w:spacing w:before="27" w:line="235" w:lineRule="auto"/>
              <w:ind w:right="1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poprawnie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zapisywać dat, myli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kolejność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dni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tygodnia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miesięcy.</w:t>
            </w:r>
          </w:p>
          <w:p w14:paraId="684708A4" w14:textId="77777777" w:rsidR="00813A66" w:rsidRPr="009A58A3" w:rsidRDefault="005D6534">
            <w:pPr>
              <w:pStyle w:val="TableParagraph"/>
              <w:numPr>
                <w:ilvl w:val="0"/>
                <w:numId w:val="121"/>
              </w:numPr>
              <w:tabs>
                <w:tab w:val="left" w:pos="331"/>
              </w:tabs>
              <w:spacing w:line="235" w:lineRule="auto"/>
              <w:ind w:right="20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jednostki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pojem-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823660E" w14:textId="77777777" w:rsidR="00813A66" w:rsidRPr="009A58A3" w:rsidRDefault="005D6534">
            <w:pPr>
              <w:pStyle w:val="TableParagraph"/>
              <w:numPr>
                <w:ilvl w:val="0"/>
                <w:numId w:val="121"/>
              </w:numPr>
              <w:tabs>
                <w:tab w:val="left" w:pos="331"/>
              </w:tabs>
              <w:spacing w:line="235" w:lineRule="auto"/>
              <w:ind w:right="19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potrafi odczytać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wskazań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termometru.</w:t>
            </w:r>
          </w:p>
          <w:p w14:paraId="510EDED5" w14:textId="77777777" w:rsidR="00813A66" w:rsidRPr="009A58A3" w:rsidRDefault="005D6534">
            <w:pPr>
              <w:pStyle w:val="TableParagraph"/>
              <w:numPr>
                <w:ilvl w:val="0"/>
                <w:numId w:val="121"/>
              </w:numPr>
              <w:tabs>
                <w:tab w:val="left" w:pos="331"/>
              </w:tabs>
              <w:spacing w:line="235" w:lineRule="auto"/>
              <w:ind w:right="2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radzi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sobie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konywaniem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ćwiczeń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związanych 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odczy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tywaniem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wskazań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zegara.</w:t>
            </w:r>
          </w:p>
          <w:p w14:paraId="4287709D" w14:textId="77777777" w:rsidR="00813A66" w:rsidRPr="009A58A3" w:rsidRDefault="005D6534">
            <w:pPr>
              <w:pStyle w:val="TableParagraph"/>
              <w:numPr>
                <w:ilvl w:val="0"/>
                <w:numId w:val="121"/>
              </w:numPr>
              <w:tabs>
                <w:tab w:val="left" w:pos="331"/>
              </w:tabs>
              <w:spacing w:line="235" w:lineRule="auto"/>
              <w:ind w:right="1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dokonuje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obliczeń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pieniężnych.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12" w:space="0" w:color="231F20"/>
            </w:tcBorders>
          </w:tcPr>
          <w:p w14:paraId="60F80BB4" w14:textId="77777777" w:rsidR="00813A66" w:rsidRPr="009A58A3" w:rsidRDefault="005D6534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before="27" w:line="235" w:lineRule="auto"/>
              <w:ind w:right="20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ćwiczenia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związane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pomiarem pojemności.</w:t>
            </w:r>
          </w:p>
          <w:p w14:paraId="26E5DBF9" w14:textId="77777777" w:rsidR="00813A66" w:rsidRPr="009A58A3" w:rsidRDefault="005D6534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line="235" w:lineRule="auto"/>
              <w:ind w:right="20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tempera-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turę.</w:t>
            </w:r>
          </w:p>
          <w:p w14:paraId="5B34A24B" w14:textId="77777777" w:rsidR="00813A66" w:rsidRPr="009A58A3" w:rsidRDefault="005D6534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line="235" w:lineRule="auto"/>
              <w:ind w:right="21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tylko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pełne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godziny na zegarach wyświetlających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go-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dziny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D42F1FD" w14:textId="77777777" w:rsidR="00813A66" w:rsidRPr="009A58A3" w:rsidRDefault="005D6534">
            <w:pPr>
              <w:pStyle w:val="TableParagraph"/>
              <w:numPr>
                <w:ilvl w:val="0"/>
                <w:numId w:val="120"/>
              </w:numPr>
              <w:tabs>
                <w:tab w:val="left" w:pos="331"/>
              </w:tabs>
              <w:spacing w:line="235" w:lineRule="auto"/>
              <w:ind w:right="20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prostych obliczeń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zegarowych.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5C4A291C" w14:textId="77777777" w:rsidR="00813A66" w:rsidRPr="009A58A3" w:rsidRDefault="005D6534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before="27" w:line="235" w:lineRule="auto"/>
              <w:ind w:right="14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Popełnia błędy w od-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czytywaniu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zapisywa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liczb w systemie rzymskim od I do XII.</w:t>
            </w:r>
          </w:p>
          <w:p w14:paraId="24180BD6" w14:textId="77777777" w:rsidR="00813A66" w:rsidRPr="009A58A3" w:rsidRDefault="005D6534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12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 pomocą nauczyciela zapisuje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datę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wymie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nazwy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dni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tygodnia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miesięcy; wykonuje proste obliczenia ka-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lendarzowe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498AE376" w14:textId="77777777" w:rsidR="00813A66" w:rsidRPr="009A58A3" w:rsidRDefault="005D6534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3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Na ogół poprawnie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używa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określeń: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litr, pół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litra,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ćwierć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litra.</w:t>
            </w:r>
          </w:p>
          <w:p w14:paraId="70451416" w14:textId="77777777" w:rsidR="00813A66" w:rsidRPr="009A58A3" w:rsidRDefault="005D6534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2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Popełnia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błędy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od-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czytywaniu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wskazań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termometru.</w:t>
            </w:r>
          </w:p>
          <w:p w14:paraId="25207140" w14:textId="77777777" w:rsidR="00813A66" w:rsidRPr="009A58A3" w:rsidRDefault="005D6534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2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wskazania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zegarów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systemie 12-godzinnym,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świetlających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cyfry.</w:t>
            </w:r>
          </w:p>
          <w:p w14:paraId="68A57565" w14:textId="77777777" w:rsidR="00813A66" w:rsidRPr="009A58A3" w:rsidRDefault="005D6534">
            <w:pPr>
              <w:pStyle w:val="TableParagraph"/>
              <w:numPr>
                <w:ilvl w:val="0"/>
                <w:numId w:val="119"/>
              </w:numPr>
              <w:tabs>
                <w:tab w:val="left" w:pos="337"/>
              </w:tabs>
              <w:spacing w:line="235" w:lineRule="auto"/>
              <w:ind w:right="25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Dokonuje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prostych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obliczeń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zegarowych,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używa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pojęć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godzina, minuta.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2E959908" w14:textId="77777777" w:rsidR="00813A66" w:rsidRPr="009A58A3" w:rsidRDefault="005D6534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before="27" w:line="235" w:lineRule="auto"/>
              <w:ind w:right="11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ogół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poprawnie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od- czytuje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zapisuje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liczby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 systemie rzymskim od I do XII.</w:t>
            </w:r>
          </w:p>
          <w:p w14:paraId="3C1C8C9E" w14:textId="77777777" w:rsidR="00813A66" w:rsidRPr="009A58A3" w:rsidRDefault="005D6534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Prawidłowo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zapisuje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datę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nazwy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dni tygodnia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miesię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; wykonuje proste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obliczenia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kalendarzo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we.</w:t>
            </w:r>
          </w:p>
          <w:p w14:paraId="2E4B5288" w14:textId="77777777" w:rsidR="00813A66" w:rsidRPr="009A58A3" w:rsidRDefault="005D6534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4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Odmierza płyny róż-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nymi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miarkami; na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ogół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poprawnie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używa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określeń: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litr,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pół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litra, ćwierć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litra.</w:t>
            </w:r>
          </w:p>
          <w:p w14:paraId="1AA9E9AD" w14:textId="77777777" w:rsidR="00813A66" w:rsidRPr="009A58A3" w:rsidRDefault="005D6534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35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tempera-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turę.</w:t>
            </w:r>
          </w:p>
          <w:p w14:paraId="03764328" w14:textId="77777777" w:rsidR="00813A66" w:rsidRPr="009A58A3" w:rsidRDefault="005D6534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8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wskazania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zegarów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systemach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12- i 24-godzinnym,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wyświetlających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cyfry.</w:t>
            </w:r>
          </w:p>
          <w:p w14:paraId="6AFAF693" w14:textId="77777777" w:rsidR="00813A66" w:rsidRPr="009A58A3" w:rsidRDefault="005D6534">
            <w:pPr>
              <w:pStyle w:val="TableParagraph"/>
              <w:numPr>
                <w:ilvl w:val="0"/>
                <w:numId w:val="118"/>
              </w:numPr>
              <w:tabs>
                <w:tab w:val="left" w:pos="337"/>
              </w:tabs>
              <w:spacing w:line="235" w:lineRule="auto"/>
              <w:ind w:right="11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Posługuje się poję-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ciami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: godzina, pół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godziny,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minuta;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nuje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obliczenia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zegarowe.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38D24337" w14:textId="77777777" w:rsidR="00813A66" w:rsidRPr="009A58A3" w:rsidRDefault="005D6534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before="27" w:line="235" w:lineRule="auto"/>
              <w:ind w:right="17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Podaje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zapisuje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daty;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kolejność dni tygodnia i miesięcy;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porządkuje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daty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chro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nologicznie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;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wykonuje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obliczenia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kalenda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rzowe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w sytuacjach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życiowych.</w:t>
            </w:r>
          </w:p>
          <w:p w14:paraId="75695857" w14:textId="77777777" w:rsidR="00813A66" w:rsidRPr="009A58A3" w:rsidRDefault="005D6534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16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Odmierza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płyny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różny-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mi miarkami; używa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określeń: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litr,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pół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litra,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ćwierć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litra.</w:t>
            </w:r>
          </w:p>
          <w:p w14:paraId="656EE6C2" w14:textId="77777777" w:rsidR="00813A66" w:rsidRPr="009A58A3" w:rsidRDefault="005D6534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15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Umie zaznaczyć i od-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czytać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temperaturę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termometrze.</w:t>
            </w:r>
          </w:p>
          <w:p w14:paraId="6A9782B5" w14:textId="77777777" w:rsidR="00813A66" w:rsidRPr="009A58A3" w:rsidRDefault="005D6534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21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wskazania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zegarów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systemach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12- i 24-godzinnym,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wyświetlających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cyfry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 ze wskazówkami.</w:t>
            </w:r>
          </w:p>
          <w:p w14:paraId="517E389D" w14:textId="77777777" w:rsidR="00813A66" w:rsidRPr="009A58A3" w:rsidRDefault="005D6534">
            <w:pPr>
              <w:pStyle w:val="TableParagraph"/>
              <w:numPr>
                <w:ilvl w:val="0"/>
                <w:numId w:val="117"/>
              </w:numPr>
              <w:tabs>
                <w:tab w:val="left" w:pos="337"/>
              </w:tabs>
              <w:spacing w:line="235" w:lineRule="auto"/>
              <w:ind w:right="1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pojęcia-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mi: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godzina,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pół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godzi-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kwadrans,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minuta;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obli-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zegarowe.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724EB739" w14:textId="77777777" w:rsidR="00813A66" w:rsidRPr="009A58A3" w:rsidRDefault="005D6534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before="27" w:line="235" w:lineRule="auto"/>
              <w:ind w:right="20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odczytuje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zapisuje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liczby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sys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temie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rzymskim od</w:t>
            </w:r>
          </w:p>
          <w:p w14:paraId="50D7FDE4" w14:textId="77777777" w:rsidR="00813A66" w:rsidRPr="009A58A3" w:rsidRDefault="005D6534">
            <w:pPr>
              <w:pStyle w:val="TableParagraph"/>
              <w:spacing w:line="235" w:lineRule="exact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XII.</w:t>
            </w:r>
          </w:p>
          <w:p w14:paraId="0933FB28" w14:textId="77777777" w:rsidR="00813A66" w:rsidRPr="009A58A3" w:rsidRDefault="005D6534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44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Poprawnie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podaje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zapisuje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daty;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</w:p>
          <w:p w14:paraId="2A36F384" w14:textId="77777777" w:rsidR="00813A66" w:rsidRPr="009A58A3" w:rsidRDefault="005D6534">
            <w:pPr>
              <w:pStyle w:val="TableParagraph"/>
              <w:spacing w:line="235" w:lineRule="auto"/>
              <w:ind w:left="337" w:right="1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kolejność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dni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tygodnia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miesięcy;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porządkuje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chronologicznie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daty; 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obliczenia kalendarzowe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sytu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acjach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życiowych.</w:t>
            </w:r>
          </w:p>
          <w:p w14:paraId="1928DB75" w14:textId="77777777" w:rsidR="00813A66" w:rsidRPr="009A58A3" w:rsidRDefault="005D6534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16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Odmierza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płyny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różny-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mi miarkami; używa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określeń: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litr,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pół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litra,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ćwierć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litra.</w:t>
            </w:r>
          </w:p>
          <w:p w14:paraId="4F77DC70" w14:textId="77777777" w:rsidR="00813A66" w:rsidRPr="009A58A3" w:rsidRDefault="005D6534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3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Odczytuje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tempera-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turę.</w:t>
            </w:r>
          </w:p>
          <w:p w14:paraId="445092B9" w14:textId="77777777" w:rsidR="00813A66" w:rsidRPr="009A58A3" w:rsidRDefault="005D6534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24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odczytuje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wskazania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zegarów</w:t>
            </w:r>
          </w:p>
          <w:p w14:paraId="62199B79" w14:textId="77777777" w:rsidR="00813A66" w:rsidRPr="009A58A3" w:rsidRDefault="005D6534">
            <w:pPr>
              <w:pStyle w:val="TableParagraph"/>
              <w:spacing w:line="240" w:lineRule="exact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systemach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12-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>24-</w:t>
            </w:r>
          </w:p>
          <w:p w14:paraId="0B6E49C0" w14:textId="77777777" w:rsidR="00813A66" w:rsidRPr="009A58A3" w:rsidRDefault="005D6534">
            <w:pPr>
              <w:pStyle w:val="TableParagraph"/>
              <w:spacing w:line="235" w:lineRule="auto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-godzinnym,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wyświe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tlających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cyfry i ze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wskazówkami.</w:t>
            </w:r>
          </w:p>
          <w:p w14:paraId="21100798" w14:textId="77777777" w:rsidR="00813A66" w:rsidRPr="009A58A3" w:rsidRDefault="005D6534">
            <w:pPr>
              <w:pStyle w:val="TableParagraph"/>
              <w:numPr>
                <w:ilvl w:val="0"/>
                <w:numId w:val="116"/>
              </w:numPr>
              <w:tabs>
                <w:tab w:val="left" w:pos="338"/>
              </w:tabs>
              <w:spacing w:line="235" w:lineRule="auto"/>
              <w:ind w:right="1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pojęcia-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mi: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godzina,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pół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godzi-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kwadrans,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minuta;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nuje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obliczenia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zegarowe.</w:t>
            </w:r>
          </w:p>
        </w:tc>
      </w:tr>
    </w:tbl>
    <w:p w14:paraId="41BBAEBF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19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582BAC3A" w14:textId="77777777" w:rsidR="00813A66" w:rsidRPr="009A58A3" w:rsidRDefault="00813A66">
      <w:pPr>
        <w:pStyle w:val="Tekstpodstawowy"/>
        <w:spacing w:before="9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6002FFFC" w14:textId="77777777">
        <w:trPr>
          <w:trHeight w:val="278"/>
        </w:trPr>
        <w:tc>
          <w:tcPr>
            <w:tcW w:w="680" w:type="dxa"/>
          </w:tcPr>
          <w:p w14:paraId="1E7B1AEB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73C467C9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50CE6F9F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1A9D0C4B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15ED5172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4C5A3EBB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3D256E3D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55B59AE9" w14:textId="77777777">
        <w:trPr>
          <w:trHeight w:val="7561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6E2360FA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5E4C4F61" w14:textId="001D6E1D" w:rsidR="00813A66" w:rsidRPr="009A58A3" w:rsidRDefault="005D6534">
            <w:pPr>
              <w:pStyle w:val="TableParagraph"/>
              <w:ind w:left="975" w:right="972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15"/>
                <w:sz w:val="20"/>
              </w:rPr>
              <w:t>Roz</w:t>
            </w:r>
            <w:r w:rsidR="00153BDE">
              <w:rPr>
                <w:rFonts w:ascii="Arial" w:hAnsi="Arial" w:cs="Arial"/>
                <w:color w:val="231F20"/>
                <w:w w:val="115"/>
                <w:sz w:val="20"/>
              </w:rPr>
              <w:t>umienie i poszanowanie świata roślin i zwierząt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308E201E" w14:textId="77777777" w:rsidR="00813A66" w:rsidRPr="009A58A3" w:rsidRDefault="005D6534">
            <w:pPr>
              <w:pStyle w:val="TableParagraph"/>
              <w:numPr>
                <w:ilvl w:val="0"/>
                <w:numId w:val="115"/>
              </w:numPr>
              <w:tabs>
                <w:tab w:val="left" w:pos="331"/>
              </w:tabs>
              <w:spacing w:before="22"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opanował nie-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zbędnych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wiadomości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umiejętności.</w:t>
            </w:r>
          </w:p>
          <w:p w14:paraId="5772FD9B" w14:textId="77777777" w:rsidR="00813A66" w:rsidRPr="009A58A3" w:rsidRDefault="005D6534">
            <w:pPr>
              <w:pStyle w:val="TableParagraph"/>
              <w:numPr>
                <w:ilvl w:val="0"/>
                <w:numId w:val="115"/>
              </w:numPr>
              <w:tabs>
                <w:tab w:val="left" w:pos="331"/>
              </w:tabs>
              <w:spacing w:line="235" w:lineRule="auto"/>
              <w:ind w:right="1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przyswoił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prostych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pojęć, które służą do orientacji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rzeczywi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stanowią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pod- stawę dalszej nauki.</w:t>
            </w:r>
          </w:p>
          <w:p w14:paraId="717813EC" w14:textId="77777777" w:rsidR="00813A66" w:rsidRPr="009A58A3" w:rsidRDefault="005D6534">
            <w:pPr>
              <w:pStyle w:val="TableParagraph"/>
              <w:numPr>
                <w:ilvl w:val="0"/>
                <w:numId w:val="115"/>
              </w:numPr>
              <w:tabs>
                <w:tab w:val="left" w:pos="331"/>
              </w:tabs>
              <w:spacing w:line="235" w:lineRule="auto"/>
              <w:ind w:right="1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jest w stanie, nawet przy pomocy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nauczyciela,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rozwiązy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problemów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ele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mentarnym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stopniu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trudności.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26A1452A" w14:textId="77777777" w:rsidR="00813A66" w:rsidRPr="009A58A3" w:rsidRDefault="005D6534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before="22" w:line="235" w:lineRule="auto"/>
              <w:ind w:right="200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prowadzi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obserwacje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przyrodnicze.</w:t>
            </w:r>
          </w:p>
          <w:p w14:paraId="13E71CA0" w14:textId="77777777" w:rsidR="00813A66" w:rsidRPr="009A58A3" w:rsidRDefault="005D6534">
            <w:pPr>
              <w:pStyle w:val="TableParagraph"/>
              <w:numPr>
                <w:ilvl w:val="0"/>
                <w:numId w:val="114"/>
              </w:numPr>
              <w:tabs>
                <w:tab w:val="left" w:pos="374"/>
              </w:tabs>
              <w:spacing w:line="235" w:lineRule="auto"/>
              <w:ind w:right="146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</w:rPr>
              <w:tab/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nauczyciela opisuje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wybra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ekosystemach.</w:t>
            </w:r>
          </w:p>
          <w:p w14:paraId="2441DABA" w14:textId="77777777" w:rsidR="00813A66" w:rsidRPr="009A58A3" w:rsidRDefault="005D6534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line="235" w:lineRule="auto"/>
              <w:ind w:right="8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charaktery-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styczne elementy nie- których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krajobrazów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Polski.</w:t>
            </w:r>
          </w:p>
          <w:p w14:paraId="0D70D8AE" w14:textId="77777777" w:rsidR="00813A66" w:rsidRPr="009A58A3" w:rsidRDefault="005D6534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line="235" w:lineRule="auto"/>
              <w:ind w:right="299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nazywa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zwierzęta i rośliny</w:t>
            </w:r>
          </w:p>
          <w:p w14:paraId="3D354D26" w14:textId="77777777" w:rsidR="00813A66" w:rsidRPr="009A58A3" w:rsidRDefault="005D6534">
            <w:pPr>
              <w:pStyle w:val="TableParagraph"/>
              <w:spacing w:line="235" w:lineRule="auto"/>
              <w:ind w:left="330" w:right="9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najbliższym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środowi-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sku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;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niektóre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zwierzęta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egzotyczne.</w:t>
            </w:r>
          </w:p>
          <w:p w14:paraId="40DD7EA6" w14:textId="77777777" w:rsidR="00813A66" w:rsidRPr="009A58A3" w:rsidRDefault="005D6534">
            <w:pPr>
              <w:pStyle w:val="TableParagraph"/>
              <w:numPr>
                <w:ilvl w:val="0"/>
                <w:numId w:val="114"/>
              </w:numPr>
              <w:tabs>
                <w:tab w:val="left" w:pos="331"/>
              </w:tabs>
              <w:spacing w:line="235" w:lineRule="auto"/>
              <w:ind w:right="11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 pomocą nauczyciela wymienia typowe 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leżności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między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funk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cjonowaniem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przyrody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 porami roku.</w:t>
            </w:r>
          </w:p>
        </w:tc>
        <w:tc>
          <w:tcPr>
            <w:tcW w:w="2290" w:type="dxa"/>
          </w:tcPr>
          <w:p w14:paraId="0C5089F6" w14:textId="77777777" w:rsidR="00813A66" w:rsidRPr="009A58A3" w:rsidRDefault="005D6534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before="22" w:line="235" w:lineRule="auto"/>
              <w:ind w:right="23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Obserwuje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zjawiska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przyrodnicze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prowa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dzi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proste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doświad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czenia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08C96C2D" w14:textId="77777777" w:rsidR="00813A66" w:rsidRPr="009A58A3" w:rsidRDefault="005D6534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11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Opisuje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niektó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ekosystemach.</w:t>
            </w:r>
          </w:p>
          <w:p w14:paraId="3247AA9A" w14:textId="77777777" w:rsidR="00813A66" w:rsidRPr="009A58A3" w:rsidRDefault="005D6534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140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charakte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rystyczne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elementy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typowych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krajobrazów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Polski.</w:t>
            </w:r>
          </w:p>
          <w:p w14:paraId="0268AEE4" w14:textId="77777777" w:rsidR="00813A66" w:rsidRPr="009A58A3" w:rsidRDefault="005D6534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23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zwierzęta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i rośliny typowe dla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wybranych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regionów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Polski;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które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zwierzęta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egzo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- tyczne.</w:t>
            </w:r>
          </w:p>
          <w:p w14:paraId="050A053F" w14:textId="77777777" w:rsidR="00813A66" w:rsidRPr="009A58A3" w:rsidRDefault="005D6534">
            <w:pPr>
              <w:pStyle w:val="TableParagraph"/>
              <w:numPr>
                <w:ilvl w:val="0"/>
                <w:numId w:val="113"/>
              </w:numPr>
              <w:tabs>
                <w:tab w:val="left" w:pos="337"/>
              </w:tabs>
              <w:spacing w:line="235" w:lineRule="auto"/>
              <w:ind w:right="12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Wymienia typowe 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leżności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między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funk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cjonowaniem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przyrody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 porami roku.</w:t>
            </w:r>
          </w:p>
        </w:tc>
        <w:tc>
          <w:tcPr>
            <w:tcW w:w="2290" w:type="dxa"/>
          </w:tcPr>
          <w:p w14:paraId="6C780001" w14:textId="77777777" w:rsidR="00813A66" w:rsidRPr="009A58A3" w:rsidRDefault="005D6534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before="22" w:line="235" w:lineRule="auto"/>
              <w:ind w:right="138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Obserwuje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zjawiska przyrodnicze i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prowa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dzi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proste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doświadcze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oraz analizuje je.</w:t>
            </w:r>
          </w:p>
          <w:p w14:paraId="52A50716" w14:textId="77777777" w:rsidR="00813A66" w:rsidRPr="009A58A3" w:rsidRDefault="005D6534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13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Opisuje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pozna-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ekosystemach.</w:t>
            </w:r>
          </w:p>
          <w:p w14:paraId="200DB4BB" w14:textId="77777777" w:rsidR="00813A66" w:rsidRPr="009A58A3" w:rsidRDefault="005D6534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30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nazywa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charakterystyczne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typowych krajobrazów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Polski.</w:t>
            </w:r>
          </w:p>
          <w:p w14:paraId="48DB2653" w14:textId="77777777" w:rsidR="00813A66" w:rsidRPr="009A58A3" w:rsidRDefault="005D6534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23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zwierzęta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i rośliny typowe dla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wybranych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regionów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Polski;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które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zwierzęta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egzo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- tyczne.</w:t>
            </w:r>
          </w:p>
          <w:p w14:paraId="1A5A276E" w14:textId="77777777" w:rsidR="00813A66" w:rsidRPr="009A58A3" w:rsidRDefault="005D6534">
            <w:pPr>
              <w:pStyle w:val="TableParagraph"/>
              <w:numPr>
                <w:ilvl w:val="0"/>
                <w:numId w:val="112"/>
              </w:numPr>
              <w:tabs>
                <w:tab w:val="left" w:pos="337"/>
              </w:tabs>
              <w:spacing w:line="235" w:lineRule="auto"/>
              <w:ind w:right="18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Dostrzega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zależności między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funkcjonowa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niem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przyrody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pora-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mi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roku.</w:t>
            </w:r>
          </w:p>
        </w:tc>
        <w:tc>
          <w:tcPr>
            <w:tcW w:w="2290" w:type="dxa"/>
          </w:tcPr>
          <w:p w14:paraId="0FA7624F" w14:textId="77777777" w:rsidR="00813A66" w:rsidRPr="009A58A3" w:rsidRDefault="005D6534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before="22" w:line="235" w:lineRule="auto"/>
              <w:ind w:right="12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Obserwuje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zjawiska przyrodnicze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prowa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doświadcze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analizuje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wiąże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przyczynę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skutkiem.</w:t>
            </w:r>
          </w:p>
          <w:p w14:paraId="23731EC8" w14:textId="77777777" w:rsidR="00813A66" w:rsidRPr="009A58A3" w:rsidRDefault="005D6534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12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Opisuje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wybra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ekosystemach.</w:t>
            </w:r>
          </w:p>
          <w:p w14:paraId="1270AD56" w14:textId="77777777" w:rsidR="00813A66" w:rsidRPr="009A58A3" w:rsidRDefault="005D6534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30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nazywa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charakterystyczne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typowych krajobrazów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Polski.</w:t>
            </w:r>
          </w:p>
          <w:p w14:paraId="07B66515" w14:textId="77777777" w:rsidR="00813A66" w:rsidRPr="009A58A3" w:rsidRDefault="005D6534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224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nazywa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zwierzęta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rośliny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ty-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powe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dla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wybranych regionów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Polski;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wy-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mienia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zwie-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rzęta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egzotyczne.</w:t>
            </w:r>
          </w:p>
          <w:p w14:paraId="7B5089E0" w14:textId="77777777" w:rsidR="00813A66" w:rsidRPr="009A58A3" w:rsidRDefault="005D6534">
            <w:pPr>
              <w:pStyle w:val="TableParagraph"/>
              <w:numPr>
                <w:ilvl w:val="0"/>
                <w:numId w:val="111"/>
              </w:numPr>
              <w:tabs>
                <w:tab w:val="left" w:pos="337"/>
              </w:tabs>
              <w:spacing w:line="235" w:lineRule="auto"/>
              <w:ind w:right="8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Nabył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umiejętność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dostrzegania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zależności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między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funkcjonowa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niem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przyrody a pora- mi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roku.</w:t>
            </w:r>
          </w:p>
        </w:tc>
        <w:tc>
          <w:tcPr>
            <w:tcW w:w="2290" w:type="dxa"/>
          </w:tcPr>
          <w:p w14:paraId="5BC65FDE" w14:textId="77777777" w:rsidR="00813A66" w:rsidRPr="009A58A3" w:rsidRDefault="005D6534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before="22" w:line="235" w:lineRule="auto"/>
              <w:ind w:right="12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obser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wuje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zjawiska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przyrod-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nicze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prowadzi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proste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doświadczenia,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anali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zuje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je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wiąże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przyczy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nę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ze skutkiem.</w:t>
            </w:r>
          </w:p>
          <w:p w14:paraId="6458AD79" w14:textId="77777777" w:rsidR="00813A66" w:rsidRPr="009A58A3" w:rsidRDefault="005D6534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95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Opisuje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życie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ekosys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temach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3903F564" w14:textId="77777777" w:rsidR="00813A66" w:rsidRPr="009A58A3" w:rsidRDefault="005D6534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85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Rozpoznaje i nazywa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charakterystyczne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typowych krajobrazów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Polski: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nadmorskiego,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nizinne-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go,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górskiego.</w:t>
            </w:r>
          </w:p>
          <w:p w14:paraId="67E9CF86" w14:textId="77777777" w:rsidR="00813A66" w:rsidRPr="009A58A3" w:rsidRDefault="005D6534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285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Potrafi wskazać 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mapie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swoje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miejsce zamieszkania.</w:t>
            </w:r>
          </w:p>
          <w:p w14:paraId="0FCB2B7D" w14:textId="77777777" w:rsidR="00813A66" w:rsidRPr="009A58A3" w:rsidRDefault="005D6534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40" w:lineRule="exact"/>
              <w:ind w:hanging="22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rolę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stolicy</w:t>
            </w:r>
          </w:p>
          <w:p w14:paraId="00500BCB" w14:textId="77777777" w:rsidR="00813A66" w:rsidRPr="009A58A3" w:rsidRDefault="005D6534">
            <w:pPr>
              <w:pStyle w:val="TableParagraph"/>
              <w:spacing w:line="235" w:lineRule="auto"/>
              <w:ind w:left="337" w:right="16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państwie;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wymienia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najstarsze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największe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miasta w Polsce.</w:t>
            </w:r>
          </w:p>
          <w:p w14:paraId="19E112C3" w14:textId="77777777" w:rsidR="00813A66" w:rsidRPr="009A58A3" w:rsidRDefault="005D6534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149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rozpoznaje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 nazywa zwierzęta</w:t>
            </w:r>
          </w:p>
          <w:p w14:paraId="6A99762A" w14:textId="77777777" w:rsidR="00813A66" w:rsidRPr="009A58A3" w:rsidRDefault="005D6534">
            <w:pPr>
              <w:pStyle w:val="TableParagraph"/>
              <w:spacing w:line="235" w:lineRule="auto"/>
              <w:ind w:left="337" w:right="2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i rośliny typowe dla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wybranych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regionów Polski;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które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zwierzęta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egzo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tyczne.</w:t>
            </w:r>
          </w:p>
          <w:p w14:paraId="1C5721BA" w14:textId="77777777" w:rsidR="00813A66" w:rsidRPr="009A58A3" w:rsidRDefault="005D6534">
            <w:pPr>
              <w:pStyle w:val="TableParagraph"/>
              <w:numPr>
                <w:ilvl w:val="0"/>
                <w:numId w:val="110"/>
              </w:numPr>
              <w:tabs>
                <w:tab w:val="left" w:pos="338"/>
              </w:tabs>
              <w:spacing w:line="235" w:lineRule="auto"/>
              <w:ind w:right="235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zależności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funkcjonowania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przy-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rody od pór roku.</w:t>
            </w:r>
          </w:p>
        </w:tc>
      </w:tr>
    </w:tbl>
    <w:p w14:paraId="3304BB48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20"/>
          <w:footerReference w:type="even" r:id="rId21"/>
          <w:footerReference w:type="default" r:id="rId22"/>
          <w:pgSz w:w="15720" w:h="11750" w:orient="landscape"/>
          <w:pgMar w:top="1080" w:right="520" w:bottom="560" w:left="520" w:header="864" w:footer="361" w:gutter="0"/>
          <w:pgNumType w:start="9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0DC213C5" w14:textId="77777777">
        <w:trPr>
          <w:trHeight w:val="278"/>
        </w:trPr>
        <w:tc>
          <w:tcPr>
            <w:tcW w:w="680" w:type="dxa"/>
          </w:tcPr>
          <w:p w14:paraId="57917C71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035FD93D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0F1DB901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024F058D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2C94AFD1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5F29A43E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5B8EBBA8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1E140F42" w14:textId="77777777">
        <w:trPr>
          <w:trHeight w:val="516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697D2A15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01C44658" w14:textId="78B15680" w:rsidR="00813A66" w:rsidRPr="009A58A3" w:rsidRDefault="005D6534">
            <w:pPr>
              <w:pStyle w:val="TableParagraph"/>
              <w:ind w:left="11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15"/>
                <w:sz w:val="20"/>
              </w:rPr>
              <w:t>D</w:t>
            </w:r>
            <w:r w:rsidR="00153BDE">
              <w:rPr>
                <w:rFonts w:ascii="Arial" w:hAnsi="Arial" w:cs="Arial"/>
                <w:color w:val="231F20"/>
                <w:w w:val="115"/>
                <w:sz w:val="20"/>
              </w:rPr>
              <w:t xml:space="preserve">bałość o </w:t>
            </w:r>
            <w:proofErr w:type="spellStart"/>
            <w:r w:rsidR="00153BDE">
              <w:rPr>
                <w:rFonts w:ascii="Arial" w:hAnsi="Arial" w:cs="Arial"/>
                <w:color w:val="231F20"/>
                <w:w w:val="115"/>
                <w:sz w:val="20"/>
              </w:rPr>
              <w:t>swwoje</w:t>
            </w:r>
            <w:proofErr w:type="spellEnd"/>
            <w:r w:rsidR="00153BDE">
              <w:rPr>
                <w:rFonts w:ascii="Arial" w:hAnsi="Arial" w:cs="Arial"/>
                <w:color w:val="231F20"/>
                <w:w w:val="115"/>
                <w:sz w:val="20"/>
              </w:rPr>
              <w:t xml:space="preserve"> zdrowie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1CB41DC" w14:textId="77777777" w:rsidR="00813A66" w:rsidRPr="009A58A3" w:rsidRDefault="005D6534">
            <w:pPr>
              <w:pStyle w:val="TableParagraph"/>
              <w:numPr>
                <w:ilvl w:val="0"/>
                <w:numId w:val="109"/>
              </w:numPr>
              <w:tabs>
                <w:tab w:val="left" w:pos="331"/>
              </w:tabs>
              <w:spacing w:before="22"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opanował nie-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zbędnych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wiadomości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umiejętności.</w:t>
            </w:r>
          </w:p>
          <w:p w14:paraId="4DAA6EFD" w14:textId="77777777" w:rsidR="00813A66" w:rsidRPr="009A58A3" w:rsidRDefault="005D6534">
            <w:pPr>
              <w:pStyle w:val="TableParagraph"/>
              <w:numPr>
                <w:ilvl w:val="0"/>
                <w:numId w:val="109"/>
              </w:numPr>
              <w:tabs>
                <w:tab w:val="left" w:pos="331"/>
              </w:tabs>
              <w:spacing w:line="235" w:lineRule="auto"/>
              <w:ind w:right="1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przyswoił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prostych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pojęć, które służą do orientacji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rzeczywi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stanowią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pod- stawę dalszej nauki.</w:t>
            </w:r>
          </w:p>
          <w:p w14:paraId="1E70B721" w14:textId="77777777" w:rsidR="00813A66" w:rsidRPr="009A58A3" w:rsidRDefault="005D6534">
            <w:pPr>
              <w:pStyle w:val="TableParagraph"/>
              <w:numPr>
                <w:ilvl w:val="0"/>
                <w:numId w:val="109"/>
              </w:numPr>
              <w:tabs>
                <w:tab w:val="left" w:pos="331"/>
              </w:tabs>
              <w:spacing w:line="235" w:lineRule="auto"/>
              <w:ind w:right="1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jest w stanie, nawet przy pomocy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nauczyciela,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rozwiązy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problemów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ele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mentarnym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stopniu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trudności.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</w:tcBorders>
          </w:tcPr>
          <w:p w14:paraId="652E30F2" w14:textId="77777777" w:rsidR="00813A66" w:rsidRPr="009A58A3" w:rsidRDefault="005D6534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before="18" w:line="247" w:lineRule="exact"/>
              <w:ind w:hanging="228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Nazywa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części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ciała.</w:t>
            </w:r>
          </w:p>
          <w:p w14:paraId="3818AA74" w14:textId="77777777" w:rsidR="00813A66" w:rsidRPr="009A58A3" w:rsidRDefault="005D6534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line="235" w:lineRule="auto"/>
              <w:ind w:right="283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trzeba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cjonalnie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odżywiać.</w:t>
            </w:r>
          </w:p>
          <w:p w14:paraId="254FE541" w14:textId="77777777" w:rsidR="00813A66" w:rsidRPr="009A58A3" w:rsidRDefault="005D6534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line="235" w:lineRule="auto"/>
              <w:ind w:right="105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Wymaga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przypomi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nania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o konieczności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stosowania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profilaktyki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zdrowotnej.</w:t>
            </w:r>
          </w:p>
          <w:p w14:paraId="051AC289" w14:textId="77777777" w:rsidR="00813A66" w:rsidRPr="009A58A3" w:rsidRDefault="005D6534">
            <w:pPr>
              <w:pStyle w:val="TableParagraph"/>
              <w:numPr>
                <w:ilvl w:val="0"/>
                <w:numId w:val="108"/>
              </w:numPr>
              <w:tabs>
                <w:tab w:val="left" w:pos="331"/>
              </w:tabs>
              <w:spacing w:line="235" w:lineRule="auto"/>
              <w:ind w:right="11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zawsze rozumie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istotę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zagrożeń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stro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ny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świata przyrody.</w:t>
            </w:r>
          </w:p>
        </w:tc>
        <w:tc>
          <w:tcPr>
            <w:tcW w:w="2290" w:type="dxa"/>
          </w:tcPr>
          <w:p w14:paraId="6EA5C607" w14:textId="77777777" w:rsidR="00813A66" w:rsidRPr="009A58A3" w:rsidRDefault="005D6534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before="22" w:line="235" w:lineRule="auto"/>
              <w:ind w:right="18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Nazywa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najważniejsze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części ciała i organy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wewnętrzne.</w:t>
            </w:r>
          </w:p>
          <w:p w14:paraId="68AAE696" w14:textId="77777777" w:rsidR="00813A66" w:rsidRPr="009A58A3" w:rsidRDefault="005D6534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line="235" w:lineRule="auto"/>
              <w:ind w:right="31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trzeba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racjo-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nalnie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odżywiać.</w:t>
            </w:r>
          </w:p>
          <w:p w14:paraId="7F5D05FE" w14:textId="77777777" w:rsidR="00813A66" w:rsidRPr="009A58A3" w:rsidRDefault="005D6534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konieczność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profilaktyki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zdrowot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nej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.</w:t>
            </w:r>
          </w:p>
          <w:p w14:paraId="2EBBEAFE" w14:textId="77777777" w:rsidR="00813A66" w:rsidRPr="009A58A3" w:rsidRDefault="005D6534">
            <w:pPr>
              <w:pStyle w:val="TableParagraph"/>
              <w:numPr>
                <w:ilvl w:val="0"/>
                <w:numId w:val="107"/>
              </w:numPr>
              <w:tabs>
                <w:tab w:val="left" w:pos="337"/>
              </w:tabs>
              <w:spacing w:line="235" w:lineRule="auto"/>
              <w:ind w:right="211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istnieją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zagro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żenia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strony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świata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przyrody.</w:t>
            </w:r>
          </w:p>
        </w:tc>
        <w:tc>
          <w:tcPr>
            <w:tcW w:w="2290" w:type="dxa"/>
          </w:tcPr>
          <w:p w14:paraId="7A32E6B7" w14:textId="77777777" w:rsidR="00813A66" w:rsidRPr="009A58A3" w:rsidRDefault="005D6534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before="22" w:line="235" w:lineRule="auto"/>
              <w:ind w:right="24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Nazywa części ciała,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nazwy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kilku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orga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nów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wewnętrznych.</w:t>
            </w:r>
          </w:p>
          <w:p w14:paraId="0DC9EF86" w14:textId="77777777" w:rsidR="00813A66" w:rsidRPr="009A58A3" w:rsidRDefault="005D6534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35" w:lineRule="auto"/>
              <w:ind w:right="294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dlaczego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trzeba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racjonalnie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odży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- wiać.</w:t>
            </w:r>
          </w:p>
          <w:p w14:paraId="16F690AB" w14:textId="77777777" w:rsidR="00813A66" w:rsidRPr="009A58A3" w:rsidRDefault="005D6534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konieczność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profilaktyki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zdrowot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nej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.</w:t>
            </w:r>
          </w:p>
          <w:p w14:paraId="0C18B150" w14:textId="77777777" w:rsidR="00813A66" w:rsidRPr="009A58A3" w:rsidRDefault="005D6534">
            <w:pPr>
              <w:pStyle w:val="TableParagraph"/>
              <w:numPr>
                <w:ilvl w:val="0"/>
                <w:numId w:val="106"/>
              </w:numPr>
              <w:tabs>
                <w:tab w:val="left" w:pos="337"/>
              </w:tabs>
              <w:spacing w:line="235" w:lineRule="auto"/>
              <w:ind w:right="124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Orientuje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zagro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żeniach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strony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świa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przyrody.</w:t>
            </w:r>
          </w:p>
        </w:tc>
        <w:tc>
          <w:tcPr>
            <w:tcW w:w="2290" w:type="dxa"/>
          </w:tcPr>
          <w:p w14:paraId="2A56FE97" w14:textId="77777777" w:rsidR="00813A66" w:rsidRPr="009A58A3" w:rsidRDefault="005D6534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before="18" w:line="253" w:lineRule="exact"/>
              <w:ind w:hanging="22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Nazywa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części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ciała</w:t>
            </w:r>
          </w:p>
          <w:p w14:paraId="6671A6FE" w14:textId="77777777" w:rsidR="00813A66" w:rsidRPr="009A58A3" w:rsidRDefault="005D6534">
            <w:pPr>
              <w:pStyle w:val="TableParagraph"/>
              <w:spacing w:line="235" w:lineRule="exact"/>
              <w:ind w:left="33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organy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wewnętrzne.</w:t>
            </w:r>
          </w:p>
          <w:p w14:paraId="31204AB2" w14:textId="77777777" w:rsidR="00813A66" w:rsidRPr="009A58A3" w:rsidRDefault="005D6534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line="235" w:lineRule="auto"/>
              <w:ind w:right="98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Przestrzega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podstawo-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zasad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racjonalne-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go odżywiania się.</w:t>
            </w:r>
          </w:p>
          <w:p w14:paraId="3EDE6222" w14:textId="77777777" w:rsidR="00813A66" w:rsidRPr="009A58A3" w:rsidRDefault="005D6534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konieczność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profilaktyki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zdrowot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nej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przestrzega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pod-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stawowych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zaleceń.</w:t>
            </w:r>
          </w:p>
          <w:p w14:paraId="74679986" w14:textId="77777777" w:rsidR="00813A66" w:rsidRPr="009A58A3" w:rsidRDefault="005D6534">
            <w:pPr>
              <w:pStyle w:val="TableParagraph"/>
              <w:numPr>
                <w:ilvl w:val="0"/>
                <w:numId w:val="105"/>
              </w:numPr>
              <w:tabs>
                <w:tab w:val="left" w:pos="337"/>
              </w:tabs>
              <w:spacing w:line="235" w:lineRule="auto"/>
              <w:ind w:right="123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Orientuje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zagro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żeniach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strony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świa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przyrody;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wymienia niektóre z nich.</w:t>
            </w:r>
          </w:p>
        </w:tc>
        <w:tc>
          <w:tcPr>
            <w:tcW w:w="2290" w:type="dxa"/>
          </w:tcPr>
          <w:p w14:paraId="4579AE74" w14:textId="77777777" w:rsidR="00813A66" w:rsidRPr="009A58A3" w:rsidRDefault="005D6534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before="22" w:line="235" w:lineRule="auto"/>
              <w:ind w:right="399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nazywa części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ciała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organy wewnętrzne.</w:t>
            </w:r>
          </w:p>
          <w:p w14:paraId="68266CE2" w14:textId="77777777" w:rsidR="00813A66" w:rsidRPr="009A58A3" w:rsidRDefault="005D6534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85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Zna i przestrzega pod- stawowych zasad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cjonalnego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odżywiania.</w:t>
            </w:r>
          </w:p>
          <w:p w14:paraId="252C04A7" w14:textId="77777777" w:rsidR="00813A66" w:rsidRPr="009A58A3" w:rsidRDefault="005D6534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25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konieczność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profilaktyki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zdrowot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nej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; stosuje się do zaleceń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stomatologa 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lekarza.</w:t>
            </w:r>
          </w:p>
          <w:p w14:paraId="24BB3963" w14:textId="77777777" w:rsidR="00813A66" w:rsidRPr="009A58A3" w:rsidRDefault="005D6534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331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Dba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zdrowie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bez-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pieczeństwo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swoje</w:t>
            </w:r>
          </w:p>
          <w:p w14:paraId="3D953FB7" w14:textId="77777777" w:rsidR="00813A66" w:rsidRPr="009A58A3" w:rsidRDefault="005D6534">
            <w:pPr>
              <w:pStyle w:val="TableParagraph"/>
              <w:spacing w:line="234" w:lineRule="exact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innych.</w:t>
            </w:r>
          </w:p>
          <w:p w14:paraId="21BA2487" w14:textId="77777777" w:rsidR="00813A66" w:rsidRPr="009A58A3" w:rsidRDefault="005D6534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12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Orientuje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zagro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żeniach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strony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świa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przyrody,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wymienia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je.</w:t>
            </w:r>
          </w:p>
          <w:p w14:paraId="7D1808BC" w14:textId="77777777" w:rsidR="00813A66" w:rsidRPr="009A58A3" w:rsidRDefault="005D6534">
            <w:pPr>
              <w:pStyle w:val="TableParagraph"/>
              <w:numPr>
                <w:ilvl w:val="0"/>
                <w:numId w:val="104"/>
              </w:numPr>
              <w:tabs>
                <w:tab w:val="left" w:pos="338"/>
              </w:tabs>
              <w:spacing w:line="235" w:lineRule="auto"/>
              <w:ind w:right="189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jak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trzeba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zacho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się w sytuacjach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zagrożeń.</w:t>
            </w:r>
          </w:p>
        </w:tc>
      </w:tr>
      <w:tr w:rsidR="00813A66" w:rsidRPr="009A58A3" w14:paraId="6DB8F845" w14:textId="77777777">
        <w:trPr>
          <w:trHeight w:val="3747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029A0D4E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6AFD10E5" w14:textId="2C5CE934" w:rsidR="00813A66" w:rsidRPr="009A58A3" w:rsidRDefault="005D6534">
            <w:pPr>
              <w:pStyle w:val="TableParagraph"/>
              <w:ind w:left="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15"/>
                <w:sz w:val="20"/>
              </w:rPr>
              <w:t>Ko</w:t>
            </w:r>
            <w:r w:rsidR="00153BDE">
              <w:rPr>
                <w:rFonts w:ascii="Arial" w:hAnsi="Arial" w:cs="Arial"/>
                <w:color w:val="231F20"/>
                <w:w w:val="115"/>
                <w:sz w:val="20"/>
              </w:rPr>
              <w:t>nieczność ochrony przyrody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12" w:space="0" w:color="231F20"/>
            </w:tcBorders>
          </w:tcPr>
          <w:p w14:paraId="097E1DCE" w14:textId="77777777" w:rsidR="00813A66" w:rsidRPr="009A58A3" w:rsidRDefault="005D6534">
            <w:pPr>
              <w:pStyle w:val="TableParagraph"/>
              <w:numPr>
                <w:ilvl w:val="0"/>
                <w:numId w:val="103"/>
              </w:numPr>
              <w:tabs>
                <w:tab w:val="left" w:pos="331"/>
              </w:tabs>
              <w:spacing w:before="22"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opanował nie-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zbędnych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wiadomości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umiejętności.</w:t>
            </w:r>
          </w:p>
          <w:p w14:paraId="464A0E93" w14:textId="77777777" w:rsidR="00813A66" w:rsidRPr="009A58A3" w:rsidRDefault="005D6534">
            <w:pPr>
              <w:pStyle w:val="TableParagraph"/>
              <w:numPr>
                <w:ilvl w:val="0"/>
                <w:numId w:val="103"/>
              </w:numPr>
              <w:tabs>
                <w:tab w:val="left" w:pos="331"/>
              </w:tabs>
              <w:spacing w:line="235" w:lineRule="auto"/>
              <w:ind w:right="1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przyswoił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prostych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pojęć, które służą do orientacji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rzeczywi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stanowią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pod- stawę dalszej nauki.</w:t>
            </w:r>
          </w:p>
          <w:p w14:paraId="221DF3B9" w14:textId="77777777" w:rsidR="00813A66" w:rsidRPr="009A58A3" w:rsidRDefault="005D6534">
            <w:pPr>
              <w:pStyle w:val="TableParagraph"/>
              <w:numPr>
                <w:ilvl w:val="0"/>
                <w:numId w:val="103"/>
              </w:numPr>
              <w:tabs>
                <w:tab w:val="left" w:pos="331"/>
              </w:tabs>
              <w:spacing w:line="235" w:lineRule="auto"/>
              <w:ind w:right="1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jest w stanie, nawet przy pomocy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nauczyciela,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rozwiązy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problemów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ele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mentarnym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stopniu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trudności.</w:t>
            </w:r>
          </w:p>
        </w:tc>
        <w:tc>
          <w:tcPr>
            <w:tcW w:w="2290" w:type="dxa"/>
            <w:tcBorders>
              <w:top w:val="single" w:sz="4" w:space="0" w:color="231F20"/>
            </w:tcBorders>
          </w:tcPr>
          <w:p w14:paraId="721BBD45" w14:textId="77777777" w:rsidR="00813A66" w:rsidRPr="009A58A3" w:rsidRDefault="005D6534">
            <w:pPr>
              <w:pStyle w:val="TableParagraph"/>
              <w:numPr>
                <w:ilvl w:val="0"/>
                <w:numId w:val="102"/>
              </w:numPr>
              <w:tabs>
                <w:tab w:val="left" w:pos="336"/>
              </w:tabs>
              <w:spacing w:before="22" w:line="235" w:lineRule="auto"/>
              <w:ind w:right="18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należy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chronić przyrodę.</w:t>
            </w:r>
          </w:p>
          <w:p w14:paraId="2D3901B2" w14:textId="77777777" w:rsidR="00813A66" w:rsidRPr="009A58A3" w:rsidRDefault="005D6534">
            <w:pPr>
              <w:pStyle w:val="TableParagraph"/>
              <w:numPr>
                <w:ilvl w:val="0"/>
                <w:numId w:val="102"/>
              </w:numPr>
              <w:tabs>
                <w:tab w:val="left" w:pos="336"/>
              </w:tabs>
              <w:spacing w:line="235" w:lineRule="auto"/>
              <w:ind w:right="1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leżności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przyrodzie.</w:t>
            </w:r>
          </w:p>
          <w:p w14:paraId="7F02C66D" w14:textId="77777777" w:rsidR="00813A66" w:rsidRPr="009A58A3" w:rsidRDefault="005D6534">
            <w:pPr>
              <w:pStyle w:val="TableParagraph"/>
              <w:numPr>
                <w:ilvl w:val="0"/>
                <w:numId w:val="102"/>
              </w:numPr>
              <w:tabs>
                <w:tab w:val="left" w:pos="336"/>
              </w:tabs>
              <w:spacing w:line="240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powietrze</w:t>
            </w:r>
          </w:p>
          <w:p w14:paraId="28834FB7" w14:textId="77777777" w:rsidR="00813A66" w:rsidRPr="009A58A3" w:rsidRDefault="005D6534">
            <w:pPr>
              <w:pStyle w:val="TableParagraph"/>
              <w:spacing w:line="235" w:lineRule="auto"/>
              <w:ind w:left="33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woda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konieczne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 życia.</w:t>
            </w:r>
          </w:p>
        </w:tc>
        <w:tc>
          <w:tcPr>
            <w:tcW w:w="2290" w:type="dxa"/>
          </w:tcPr>
          <w:p w14:paraId="5095ECBB" w14:textId="77777777" w:rsidR="00813A66" w:rsidRPr="009A58A3" w:rsidRDefault="005D6534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before="22"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należy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chronić przyrodę.</w:t>
            </w:r>
          </w:p>
          <w:p w14:paraId="22A7A631" w14:textId="77777777" w:rsidR="00813A66" w:rsidRPr="009A58A3" w:rsidRDefault="005D6534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line="235" w:lineRule="auto"/>
              <w:ind w:right="23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Dostrzega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niektóre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związki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przyczynowo-</w:t>
            </w:r>
          </w:p>
          <w:p w14:paraId="149F5AA1" w14:textId="77777777" w:rsidR="00813A66" w:rsidRPr="009A58A3" w:rsidRDefault="005D6534">
            <w:pPr>
              <w:pStyle w:val="TableParagraph"/>
              <w:spacing w:line="235" w:lineRule="auto"/>
              <w:ind w:left="336" w:right="1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-skutkowe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40648823" w14:textId="77777777" w:rsidR="00813A66" w:rsidRPr="009A58A3" w:rsidRDefault="005D6534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line="240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powietrze</w:t>
            </w:r>
          </w:p>
          <w:p w14:paraId="6BC782A6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woda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konieczne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życia.</w:t>
            </w:r>
          </w:p>
          <w:p w14:paraId="5FEC15A3" w14:textId="77777777" w:rsidR="00813A66" w:rsidRPr="009A58A3" w:rsidRDefault="005D6534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line="235" w:lineRule="auto"/>
              <w:ind w:right="10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Podaje nieliczne przy-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kłady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wpływu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przyrody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nieożywionej na życie ludzi,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zwierząt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roślin.</w:t>
            </w:r>
          </w:p>
        </w:tc>
        <w:tc>
          <w:tcPr>
            <w:tcW w:w="2290" w:type="dxa"/>
          </w:tcPr>
          <w:p w14:paraId="7F06E773" w14:textId="77777777" w:rsidR="00813A66" w:rsidRPr="009A58A3" w:rsidRDefault="005D6534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before="22" w:line="235" w:lineRule="auto"/>
              <w:ind w:right="1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należy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chronić przyrodę.</w:t>
            </w:r>
          </w:p>
          <w:p w14:paraId="46EA33CB" w14:textId="77777777" w:rsidR="00813A66" w:rsidRPr="009A58A3" w:rsidRDefault="005D6534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line="235" w:lineRule="auto"/>
              <w:ind w:right="9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Dostrzega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związki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przyczynowo-skutkowe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przyrodzie.</w:t>
            </w:r>
          </w:p>
          <w:p w14:paraId="21D1C6E5" w14:textId="77777777" w:rsidR="00813A66" w:rsidRPr="009A58A3" w:rsidRDefault="005D6534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line="240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powietrze</w:t>
            </w:r>
          </w:p>
          <w:p w14:paraId="07C7F1FF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woda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konieczne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 życia.</w:t>
            </w:r>
          </w:p>
          <w:p w14:paraId="1C9B7CF6" w14:textId="77777777" w:rsidR="00813A66" w:rsidRPr="009A58A3" w:rsidRDefault="005D6534">
            <w:pPr>
              <w:pStyle w:val="TableParagraph"/>
              <w:numPr>
                <w:ilvl w:val="0"/>
                <w:numId w:val="100"/>
              </w:numPr>
              <w:tabs>
                <w:tab w:val="left" w:pos="337"/>
              </w:tabs>
              <w:spacing w:line="235" w:lineRule="auto"/>
              <w:ind w:right="16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świadomość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wpły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wu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przyrody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nieoży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wionej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na życie ludzi, zwierząt i roślin.</w:t>
            </w:r>
          </w:p>
        </w:tc>
        <w:tc>
          <w:tcPr>
            <w:tcW w:w="2290" w:type="dxa"/>
          </w:tcPr>
          <w:p w14:paraId="14159B1F" w14:textId="77777777" w:rsidR="00813A66" w:rsidRPr="009A58A3" w:rsidRDefault="005D6534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before="22" w:line="235" w:lineRule="auto"/>
              <w:ind w:right="125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Uzasadnia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konieczność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ochrony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przyrody</w:t>
            </w:r>
          </w:p>
          <w:p w14:paraId="1BECBF1E" w14:textId="77777777" w:rsidR="00813A66" w:rsidRPr="009A58A3" w:rsidRDefault="005D6534">
            <w:pPr>
              <w:pStyle w:val="TableParagraph"/>
              <w:spacing w:line="234" w:lineRule="exact"/>
              <w:ind w:left="33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swoim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środowisku.</w:t>
            </w:r>
          </w:p>
          <w:p w14:paraId="646CA6FB" w14:textId="77777777" w:rsidR="00813A66" w:rsidRPr="009A58A3" w:rsidRDefault="005D6534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line="235" w:lineRule="auto"/>
              <w:ind w:right="327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Nabył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umiejętności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charakteryzowania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zmian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zachodzących</w:t>
            </w:r>
          </w:p>
          <w:p w14:paraId="374ED728" w14:textId="77777777" w:rsidR="00813A66" w:rsidRPr="009A58A3" w:rsidRDefault="005D6534">
            <w:pPr>
              <w:pStyle w:val="TableParagraph"/>
              <w:spacing w:line="235" w:lineRule="auto"/>
              <w:ind w:left="336" w:right="8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roślin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zwierząt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różnych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porach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roku.</w:t>
            </w:r>
          </w:p>
          <w:p w14:paraId="66A0E98D" w14:textId="77777777" w:rsidR="00813A66" w:rsidRPr="009A58A3" w:rsidRDefault="005D6534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line="235" w:lineRule="auto"/>
              <w:ind w:right="29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znaczenie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powietrza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wody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dla życia.</w:t>
            </w:r>
          </w:p>
          <w:p w14:paraId="462CC620" w14:textId="77777777" w:rsidR="00813A66" w:rsidRPr="009A58A3" w:rsidRDefault="005D6534">
            <w:pPr>
              <w:pStyle w:val="TableParagraph"/>
              <w:numPr>
                <w:ilvl w:val="0"/>
                <w:numId w:val="99"/>
              </w:numPr>
              <w:tabs>
                <w:tab w:val="left" w:pos="337"/>
              </w:tabs>
              <w:spacing w:line="235" w:lineRule="auto"/>
              <w:ind w:right="14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Dostrzega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wpływ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przy-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rody nieożywionej na życie ludzi, zwierząt</w:t>
            </w:r>
          </w:p>
          <w:p w14:paraId="3EB995CA" w14:textId="77777777" w:rsidR="00813A66" w:rsidRPr="009A58A3" w:rsidRDefault="005D6534">
            <w:pPr>
              <w:pStyle w:val="TableParagraph"/>
              <w:spacing w:line="243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roślin.</w:t>
            </w:r>
          </w:p>
        </w:tc>
        <w:tc>
          <w:tcPr>
            <w:tcW w:w="2290" w:type="dxa"/>
          </w:tcPr>
          <w:p w14:paraId="70B429E4" w14:textId="77777777" w:rsidR="00813A66" w:rsidRPr="009A58A3" w:rsidRDefault="005D6534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before="22" w:line="235" w:lineRule="auto"/>
              <w:ind w:right="16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jakie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zniszczenia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przyrodzie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powodu-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człowiek.</w:t>
            </w:r>
          </w:p>
          <w:p w14:paraId="4AB802EB" w14:textId="77777777" w:rsidR="00813A66" w:rsidRPr="009A58A3" w:rsidRDefault="005D6534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line="235" w:lineRule="auto"/>
              <w:ind w:right="1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Dostrzega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wpływ światła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słonecznego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cykliczność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 Ziemi.</w:t>
            </w:r>
          </w:p>
          <w:p w14:paraId="1054CB37" w14:textId="77777777" w:rsidR="00813A66" w:rsidRPr="009A58A3" w:rsidRDefault="005D6534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line="235" w:lineRule="auto"/>
              <w:ind w:right="24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znaczenie powietrza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wody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dla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podaje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przykła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.</w:t>
            </w:r>
          </w:p>
          <w:p w14:paraId="2004A84B" w14:textId="77777777" w:rsidR="00813A66" w:rsidRPr="009A58A3" w:rsidRDefault="005D6534">
            <w:pPr>
              <w:pStyle w:val="TableParagraph"/>
              <w:numPr>
                <w:ilvl w:val="0"/>
                <w:numId w:val="98"/>
              </w:numPr>
              <w:tabs>
                <w:tab w:val="left" w:pos="338"/>
              </w:tabs>
              <w:spacing w:line="235" w:lineRule="auto"/>
              <w:ind w:right="1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Dostrzega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znaczenie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wybranych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skał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rałów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dla człowieka.</w:t>
            </w:r>
          </w:p>
        </w:tc>
      </w:tr>
    </w:tbl>
    <w:p w14:paraId="6C1963A7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23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2510EFC9" w14:textId="77777777" w:rsidR="00813A66" w:rsidRPr="009A58A3" w:rsidRDefault="00813A66">
      <w:pPr>
        <w:pStyle w:val="Tekstpodstawowy"/>
        <w:spacing w:before="9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2C92EA7E" w14:textId="77777777">
        <w:trPr>
          <w:trHeight w:val="278"/>
        </w:trPr>
        <w:tc>
          <w:tcPr>
            <w:tcW w:w="680" w:type="dxa"/>
          </w:tcPr>
          <w:p w14:paraId="15CBBE13" w14:textId="7D9C0E44" w:rsidR="00813A66" w:rsidRPr="009A58A3" w:rsidRDefault="00A66EBE">
            <w:pPr>
              <w:pStyle w:val="TableParagrap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`</w:t>
            </w:r>
          </w:p>
        </w:tc>
        <w:tc>
          <w:tcPr>
            <w:tcW w:w="2290" w:type="dxa"/>
          </w:tcPr>
          <w:p w14:paraId="4447A064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0AE0ECBB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71E67196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30A0756A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16C528F8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24C1742F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7F7AD9A8" w14:textId="77777777">
        <w:trPr>
          <w:trHeight w:val="7564"/>
        </w:trPr>
        <w:tc>
          <w:tcPr>
            <w:tcW w:w="680" w:type="dxa"/>
            <w:tcBorders>
              <w:left w:val="single" w:sz="12" w:space="0" w:color="231F20"/>
              <w:bottom w:val="single" w:sz="4" w:space="0" w:color="231F20"/>
              <w:right w:val="single" w:sz="12" w:space="0" w:color="231F20"/>
            </w:tcBorders>
            <w:textDirection w:val="btLr"/>
          </w:tcPr>
          <w:p w14:paraId="1B3ABF30" w14:textId="1BAAAC2D" w:rsidR="00813A66" w:rsidRPr="009A58A3" w:rsidRDefault="005D6534">
            <w:pPr>
              <w:pStyle w:val="TableParagraph"/>
              <w:spacing w:before="55" w:line="292" w:lineRule="auto"/>
              <w:ind w:left="3129" w:right="542" w:hanging="257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Wy</w:t>
            </w:r>
            <w:r w:rsidR="00153BDE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chowanie d</w:t>
            </w:r>
            <w:r w:rsidRPr="009A58A3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o</w:t>
            </w:r>
            <w:r w:rsidR="00153BDE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 xml:space="preserve"> zgodnego wspó</w:t>
            </w:r>
            <w:r w:rsidR="00A66EBE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ł</w:t>
            </w:r>
            <w:r w:rsidR="00153BDE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działania z rówieśnikami i dorosł</w:t>
            </w:r>
            <w:r w:rsidRPr="009A58A3">
              <w:rPr>
                <w:rFonts w:ascii="Arial" w:hAnsi="Arial" w:cs="Arial"/>
                <w:color w:val="231F20"/>
                <w:w w:val="115"/>
                <w:sz w:val="20"/>
              </w:rPr>
              <w:t>ym</w:t>
            </w:r>
            <w:r w:rsidR="00A66EBE">
              <w:rPr>
                <w:rFonts w:ascii="Arial" w:hAnsi="Arial" w:cs="Arial"/>
                <w:color w:val="231F20"/>
                <w:w w:val="115"/>
                <w:sz w:val="20"/>
              </w:rPr>
              <w:t>i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7C55EFE" w14:textId="77777777" w:rsidR="00813A66" w:rsidRPr="009A58A3" w:rsidRDefault="005D6534">
            <w:pPr>
              <w:pStyle w:val="TableParagraph"/>
              <w:numPr>
                <w:ilvl w:val="0"/>
                <w:numId w:val="97"/>
              </w:numPr>
              <w:tabs>
                <w:tab w:val="left" w:pos="331"/>
              </w:tabs>
              <w:spacing w:before="22" w:line="235" w:lineRule="auto"/>
              <w:ind w:right="16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częstego przypominania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zasad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zachowania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wobec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innych.</w:t>
            </w:r>
          </w:p>
          <w:p w14:paraId="29DA05D9" w14:textId="77777777" w:rsidR="00813A66" w:rsidRPr="009A58A3" w:rsidRDefault="005D6534">
            <w:pPr>
              <w:pStyle w:val="TableParagraph"/>
              <w:numPr>
                <w:ilvl w:val="0"/>
                <w:numId w:val="97"/>
              </w:numPr>
              <w:tabs>
                <w:tab w:val="left" w:pos="331"/>
              </w:tabs>
              <w:spacing w:line="235" w:lineRule="auto"/>
              <w:ind w:right="90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Identyfikuje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ją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rodziną.</w:t>
            </w:r>
          </w:p>
          <w:p w14:paraId="2C1F2BED" w14:textId="77777777" w:rsidR="00813A66" w:rsidRPr="009A58A3" w:rsidRDefault="005D6534">
            <w:pPr>
              <w:pStyle w:val="TableParagraph"/>
              <w:numPr>
                <w:ilvl w:val="0"/>
                <w:numId w:val="97"/>
              </w:numPr>
              <w:tabs>
                <w:tab w:val="left" w:pos="331"/>
              </w:tabs>
              <w:spacing w:line="235" w:lineRule="auto"/>
              <w:ind w:right="17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rozumie sytuacji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ekonomicznej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rodziny.</w:t>
            </w:r>
          </w:p>
          <w:p w14:paraId="42E4F19F" w14:textId="77777777" w:rsidR="00813A66" w:rsidRPr="009A58A3" w:rsidRDefault="005D6534">
            <w:pPr>
              <w:pStyle w:val="TableParagraph"/>
              <w:numPr>
                <w:ilvl w:val="0"/>
                <w:numId w:val="97"/>
              </w:numPr>
              <w:tabs>
                <w:tab w:val="left" w:pos="331"/>
              </w:tabs>
              <w:spacing w:line="235" w:lineRule="auto"/>
              <w:ind w:right="18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przestrzega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zasad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zachowania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stosun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ku do dorosłych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ró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wieśników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4164863" w14:textId="77777777" w:rsidR="00813A66" w:rsidRPr="009A58A3" w:rsidRDefault="005D6534">
            <w:pPr>
              <w:pStyle w:val="TableParagraph"/>
              <w:numPr>
                <w:ilvl w:val="0"/>
                <w:numId w:val="97"/>
              </w:numPr>
              <w:tabs>
                <w:tab w:val="left" w:pos="331"/>
              </w:tabs>
              <w:spacing w:line="235" w:lineRule="auto"/>
              <w:ind w:right="11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rozumie potrzeby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utrzymywania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dobrych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relacji z sąsiadami</w:t>
            </w:r>
          </w:p>
          <w:p w14:paraId="45E3DFD2" w14:textId="77777777" w:rsidR="00813A66" w:rsidRPr="009A58A3" w:rsidRDefault="005D6534">
            <w:pPr>
              <w:pStyle w:val="TableParagraph"/>
              <w:spacing w:line="235" w:lineRule="auto"/>
              <w:ind w:left="330" w:right="22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miejscu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zamieszka-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.</w:t>
            </w:r>
          </w:p>
          <w:p w14:paraId="520E5DAB" w14:textId="77777777" w:rsidR="00813A66" w:rsidRPr="009A58A3" w:rsidRDefault="005D6534">
            <w:pPr>
              <w:pStyle w:val="TableParagraph"/>
              <w:numPr>
                <w:ilvl w:val="0"/>
                <w:numId w:val="97"/>
              </w:numPr>
              <w:tabs>
                <w:tab w:val="left" w:pos="331"/>
              </w:tabs>
              <w:spacing w:line="235" w:lineRule="auto"/>
              <w:ind w:right="162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znaczenia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tolerancji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wobec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osób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innej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narodowości.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4" w:space="0" w:color="231F20"/>
            </w:tcBorders>
          </w:tcPr>
          <w:p w14:paraId="0C2C55EC" w14:textId="77777777" w:rsidR="00813A66" w:rsidRPr="009A58A3" w:rsidRDefault="005D6534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before="22" w:line="235" w:lineRule="auto"/>
              <w:ind w:right="33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odróżnia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dobro od zła.</w:t>
            </w:r>
          </w:p>
          <w:p w14:paraId="1BE8E852" w14:textId="77777777" w:rsidR="00813A66" w:rsidRPr="009A58A3" w:rsidRDefault="005D6534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90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Identyfikuje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ją rodziną, podejmuje obowiązki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domowe.</w:t>
            </w:r>
          </w:p>
          <w:p w14:paraId="5125645C" w14:textId="77777777" w:rsidR="00813A66" w:rsidRPr="009A58A3" w:rsidRDefault="005D6534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170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rozumie sytuacji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ekonomicznej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rodziny.</w:t>
            </w:r>
          </w:p>
          <w:p w14:paraId="2287FDB5" w14:textId="77777777" w:rsidR="00813A66" w:rsidRPr="009A58A3" w:rsidRDefault="005D6534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174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Czasami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przestrze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zasad zachowania w stosunku do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doro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słych i rówieśników.</w:t>
            </w:r>
          </w:p>
          <w:p w14:paraId="561CCBE3" w14:textId="77777777" w:rsidR="00813A66" w:rsidRPr="009A58A3" w:rsidRDefault="005D6534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220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częstego przypominania o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trzebie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utrzymywania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dobrych relacji z są- siadami w miejscu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zamieszkania.</w:t>
            </w:r>
          </w:p>
          <w:p w14:paraId="29C6BA14" w14:textId="77777777" w:rsidR="00813A66" w:rsidRPr="009A58A3" w:rsidRDefault="005D6534">
            <w:pPr>
              <w:pStyle w:val="TableParagraph"/>
              <w:numPr>
                <w:ilvl w:val="0"/>
                <w:numId w:val="96"/>
              </w:numPr>
              <w:tabs>
                <w:tab w:val="left" w:pos="331"/>
              </w:tabs>
              <w:spacing w:line="235" w:lineRule="auto"/>
              <w:ind w:right="236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Nie rozumie w pełni znaczenia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tolerancji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wobec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osób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innej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na- rodowości.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47DD5959" w14:textId="77777777" w:rsidR="00813A66" w:rsidRPr="009A58A3" w:rsidRDefault="005D6534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before="22" w:line="235" w:lineRule="auto"/>
              <w:ind w:right="136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Odróżnia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dobro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zła,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stara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krzywdzić słabszych i pomagać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potrzebującym.</w:t>
            </w:r>
          </w:p>
          <w:p w14:paraId="11B97B22" w14:textId="77777777" w:rsidR="00813A66" w:rsidRPr="009A58A3" w:rsidRDefault="005D6534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9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Identyfikuje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ją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rodziną, podejmuje obowiązki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domowe.</w:t>
            </w:r>
          </w:p>
          <w:p w14:paraId="13B58BFD" w14:textId="77777777" w:rsidR="00813A66" w:rsidRPr="009A58A3" w:rsidRDefault="005D6534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19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zawsze rozumie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sytuację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ekonomiczną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rodziny.</w:t>
            </w:r>
          </w:p>
          <w:p w14:paraId="36C82B13" w14:textId="77777777" w:rsidR="00813A66" w:rsidRPr="009A58A3" w:rsidRDefault="005D6534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11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Nie zawsze pamięta,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jak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należy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zachowywać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się w stosunku do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- rosłych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rówieśników.</w:t>
            </w:r>
          </w:p>
          <w:p w14:paraId="38293A4A" w14:textId="77777777" w:rsidR="00813A66" w:rsidRPr="009A58A3" w:rsidRDefault="005D6534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11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przypomina-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o potrzebie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utrzy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mywania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dobrych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rela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cji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sąsiadami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miej-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scu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zamieszkania.</w:t>
            </w:r>
          </w:p>
          <w:p w14:paraId="20AE002D" w14:textId="77777777" w:rsidR="00813A66" w:rsidRPr="009A58A3" w:rsidRDefault="005D6534">
            <w:pPr>
              <w:pStyle w:val="TableParagraph"/>
              <w:numPr>
                <w:ilvl w:val="0"/>
                <w:numId w:val="95"/>
              </w:numPr>
              <w:tabs>
                <w:tab w:val="left" w:pos="337"/>
              </w:tabs>
              <w:spacing w:line="235" w:lineRule="auto"/>
              <w:ind w:right="94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Stara się być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toleran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cyjny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wobec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osób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innej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narodowości,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tradycji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kulturowej.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4E498947" w14:textId="77777777" w:rsidR="00813A66" w:rsidRPr="009A58A3" w:rsidRDefault="005D6534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before="22" w:line="235" w:lineRule="auto"/>
              <w:ind w:right="135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Odróżnia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dobro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zła,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krzywdzi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słabszych i pomaga potrzebują-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cym.</w:t>
            </w:r>
          </w:p>
          <w:p w14:paraId="762434D8" w14:textId="77777777" w:rsidR="00813A66" w:rsidRPr="009A58A3" w:rsidRDefault="005D6534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9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Identyfikuje się ze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swoją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rodziną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jej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dycjami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;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podejmuje obowiązki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domowe.</w:t>
            </w:r>
          </w:p>
          <w:p w14:paraId="660C2A51" w14:textId="77777777" w:rsidR="00813A66" w:rsidRPr="009A58A3" w:rsidRDefault="005D6534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23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sytuację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eko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nomiczną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rodziny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się dostosować do niej swe oczekiwania.</w:t>
            </w:r>
          </w:p>
          <w:p w14:paraId="7BC05C55" w14:textId="77777777" w:rsidR="00813A66" w:rsidRPr="009A58A3" w:rsidRDefault="005D6534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32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ogół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jak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należy zachowywać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sto-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sunku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do dorosłych</w:t>
            </w:r>
          </w:p>
          <w:p w14:paraId="1DA33333" w14:textId="77777777" w:rsidR="00813A66" w:rsidRPr="009A58A3" w:rsidRDefault="005D6534">
            <w:pPr>
              <w:pStyle w:val="TableParagraph"/>
              <w:spacing w:line="235" w:lineRule="exact"/>
              <w:ind w:left="33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rówieśników.</w:t>
            </w:r>
          </w:p>
          <w:p w14:paraId="18EFEAFF" w14:textId="77777777" w:rsidR="00813A66" w:rsidRPr="009A58A3" w:rsidRDefault="005D6534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2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potrzebę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utrzymywania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dobrych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relacji z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sąsiadami</w:t>
            </w:r>
          </w:p>
          <w:p w14:paraId="4716E658" w14:textId="77777777" w:rsidR="00813A66" w:rsidRPr="009A58A3" w:rsidRDefault="005D6534">
            <w:pPr>
              <w:pStyle w:val="TableParagraph"/>
              <w:spacing w:line="235" w:lineRule="auto"/>
              <w:ind w:left="336" w:right="22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miejscu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zamieszka-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.</w:t>
            </w:r>
          </w:p>
          <w:p w14:paraId="548F902A" w14:textId="77777777" w:rsidR="00813A66" w:rsidRPr="009A58A3" w:rsidRDefault="005D6534">
            <w:pPr>
              <w:pStyle w:val="TableParagraph"/>
              <w:numPr>
                <w:ilvl w:val="0"/>
                <w:numId w:val="94"/>
              </w:numPr>
              <w:tabs>
                <w:tab w:val="left" w:pos="337"/>
              </w:tabs>
              <w:spacing w:line="235" w:lineRule="auto"/>
              <w:ind w:right="10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Jest tolerancyjny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bec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osób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innej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narodo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29A7F10" w14:textId="77777777" w:rsidR="00813A66" w:rsidRPr="009A58A3" w:rsidRDefault="005D6534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before="22" w:line="235" w:lineRule="auto"/>
              <w:ind w:right="21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Odróżnia dobro od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zła,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stara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być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spra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wiedliwym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prawdo-</w:t>
            </w:r>
          </w:p>
          <w:p w14:paraId="1C09608E" w14:textId="77777777" w:rsidR="00813A66" w:rsidRPr="009A58A3" w:rsidRDefault="005D6534">
            <w:pPr>
              <w:pStyle w:val="TableParagraph"/>
              <w:spacing w:before="2" w:line="235" w:lineRule="auto"/>
              <w:ind w:left="336" w:right="10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mównym;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krzywdzi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słabszych i pomaga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potrzebującym.</w:t>
            </w:r>
          </w:p>
          <w:p w14:paraId="2EC9F5F6" w14:textId="77777777" w:rsidR="00813A66" w:rsidRPr="009A58A3" w:rsidRDefault="005D6534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9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Identyfikuje się ze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swoją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rodziną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jej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tra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dycjami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;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podejmuje obowiązki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domowe</w:t>
            </w:r>
          </w:p>
          <w:p w14:paraId="14EDB80F" w14:textId="77777777" w:rsidR="00813A66" w:rsidRPr="009A58A3" w:rsidRDefault="005D6534">
            <w:pPr>
              <w:pStyle w:val="TableParagraph"/>
              <w:spacing w:line="236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wypełnia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>je.</w:t>
            </w:r>
          </w:p>
          <w:p w14:paraId="7EBADB2E" w14:textId="77777777" w:rsidR="00813A66" w:rsidRPr="009A58A3" w:rsidRDefault="005D6534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4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sytuację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eko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nomiczną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rodziny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do-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stosowuje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niej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swe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oczekiwania.</w:t>
            </w:r>
          </w:p>
          <w:p w14:paraId="61777BB4" w14:textId="77777777" w:rsidR="00813A66" w:rsidRPr="009A58A3" w:rsidRDefault="005D6534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jak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należy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zacho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wywać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stosunku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do dorosłych i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rówie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śników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3FD19C4E" w14:textId="77777777" w:rsidR="00813A66" w:rsidRPr="009A58A3" w:rsidRDefault="005D6534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12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potrzebę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utrzymywania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dobrych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relacji z sąsiadami</w:t>
            </w:r>
          </w:p>
          <w:p w14:paraId="67663619" w14:textId="77777777" w:rsidR="00813A66" w:rsidRPr="009A58A3" w:rsidRDefault="005D6534">
            <w:pPr>
              <w:pStyle w:val="TableParagraph"/>
              <w:spacing w:line="235" w:lineRule="auto"/>
              <w:ind w:left="336" w:right="21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miejscu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zamieszka-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;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respektuje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prawo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innych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pracy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poczynku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57364E26" w14:textId="77777777" w:rsidR="00813A66" w:rsidRPr="009A58A3" w:rsidRDefault="005D6534">
            <w:pPr>
              <w:pStyle w:val="TableParagraph"/>
              <w:numPr>
                <w:ilvl w:val="0"/>
                <w:numId w:val="93"/>
              </w:numPr>
              <w:tabs>
                <w:tab w:val="left" w:pos="337"/>
              </w:tabs>
              <w:spacing w:line="235" w:lineRule="auto"/>
              <w:ind w:right="24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Jest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tolerancyjny wobec osób innej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narodowości,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tradycji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kulturowej.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960E550" w14:textId="77777777" w:rsidR="00813A66" w:rsidRPr="009A58A3" w:rsidRDefault="005D6534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before="22" w:line="235" w:lineRule="auto"/>
              <w:ind w:right="25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Odróżnia dobro od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zła,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jest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sprawiedliwy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prawdomówny;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 krzywdzi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słabszych</w:t>
            </w:r>
          </w:p>
          <w:p w14:paraId="754A2246" w14:textId="77777777" w:rsidR="00813A66" w:rsidRPr="009A58A3" w:rsidRDefault="005D6534">
            <w:pPr>
              <w:pStyle w:val="TableParagraph"/>
              <w:spacing w:before="3" w:line="235" w:lineRule="auto"/>
              <w:ind w:left="337" w:right="2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pomaga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potrzebują-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cym.</w:t>
            </w:r>
          </w:p>
          <w:p w14:paraId="3811CD11" w14:textId="77777777" w:rsidR="00813A66" w:rsidRPr="009A58A3" w:rsidRDefault="005D6534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9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Identyfikuje się ze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swoją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rodziną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jej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tra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dycjami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;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podejmuje obowiązki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domowe</w:t>
            </w:r>
          </w:p>
          <w:p w14:paraId="1DF4E5E9" w14:textId="77777777" w:rsidR="00813A66" w:rsidRPr="009A58A3" w:rsidRDefault="005D6534">
            <w:pPr>
              <w:pStyle w:val="TableParagraph"/>
              <w:spacing w:line="236" w:lineRule="exact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rzetelnie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wypełnia.</w:t>
            </w:r>
          </w:p>
          <w:p w14:paraId="5724E23A" w14:textId="77777777" w:rsidR="00813A66" w:rsidRPr="009A58A3" w:rsidRDefault="005D6534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4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sytuację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eko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nomiczną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rodziny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do-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stosowuje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niej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swe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oczekiwania.</w:t>
            </w:r>
          </w:p>
          <w:p w14:paraId="3D07A8F5" w14:textId="77777777" w:rsidR="00813A66" w:rsidRPr="009A58A3" w:rsidRDefault="005D6534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3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Zawsze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wie,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jak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należy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zachowywać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sto-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sunku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do dorosłych</w:t>
            </w:r>
          </w:p>
          <w:p w14:paraId="69E98955" w14:textId="77777777" w:rsidR="00813A66" w:rsidRPr="009A58A3" w:rsidRDefault="005D6534">
            <w:pPr>
              <w:pStyle w:val="TableParagraph"/>
              <w:spacing w:line="235" w:lineRule="exact"/>
              <w:ind w:left="33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rówieśników.</w:t>
            </w:r>
          </w:p>
          <w:p w14:paraId="3F4662E9" w14:textId="77777777" w:rsidR="00813A66" w:rsidRPr="009A58A3" w:rsidRDefault="005D6534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12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potrzebę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utrzymywania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dobrych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relacji z sąsiadami</w:t>
            </w:r>
          </w:p>
          <w:p w14:paraId="0A4D671B" w14:textId="77777777" w:rsidR="00813A66" w:rsidRPr="009A58A3" w:rsidRDefault="005D6534">
            <w:pPr>
              <w:pStyle w:val="TableParagraph"/>
              <w:spacing w:line="235" w:lineRule="auto"/>
              <w:ind w:left="337" w:right="14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w miejscu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zamiesz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- kania; jest chętny do pomocy,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respektuje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prawo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innych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pracy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wypoczynku.</w:t>
            </w:r>
          </w:p>
          <w:p w14:paraId="56791DD8" w14:textId="77777777" w:rsidR="00813A66" w:rsidRPr="009A58A3" w:rsidRDefault="005D6534">
            <w:pPr>
              <w:pStyle w:val="TableParagraph"/>
              <w:numPr>
                <w:ilvl w:val="0"/>
                <w:numId w:val="92"/>
              </w:numPr>
              <w:tabs>
                <w:tab w:val="left" w:pos="338"/>
              </w:tabs>
              <w:spacing w:line="235" w:lineRule="auto"/>
              <w:ind w:right="24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Jest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tolerancyjny wobec osób innej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narodowości,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tradycji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kulturowej.</w:t>
            </w:r>
          </w:p>
        </w:tc>
      </w:tr>
    </w:tbl>
    <w:p w14:paraId="26FCFB58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24"/>
          <w:footerReference w:type="even" r:id="rId25"/>
          <w:footerReference w:type="default" r:id="rId26"/>
          <w:pgSz w:w="15720" w:h="11750" w:orient="landscape"/>
          <w:pgMar w:top="1080" w:right="520" w:bottom="560" w:left="520" w:header="864" w:footer="361" w:gutter="0"/>
          <w:pgNumType w:start="11"/>
          <w:cols w:space="708"/>
        </w:sectPr>
      </w:pPr>
    </w:p>
    <w:p w14:paraId="52431571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1055C468" w14:textId="77777777">
        <w:trPr>
          <w:trHeight w:val="283"/>
        </w:trPr>
        <w:tc>
          <w:tcPr>
            <w:tcW w:w="680" w:type="dxa"/>
            <w:tcBorders>
              <w:bottom w:val="single" w:sz="4" w:space="0" w:color="231F20"/>
            </w:tcBorders>
          </w:tcPr>
          <w:p w14:paraId="729A6BE9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292ABE03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67C83003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5E6C267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0BC9EB2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5F20CBC2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  <w:tcBorders>
              <w:bottom w:val="single" w:sz="4" w:space="0" w:color="231F20"/>
            </w:tcBorders>
          </w:tcPr>
          <w:p w14:paraId="0835BB0E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A66EBE" w:rsidRPr="009A58A3" w14:paraId="6D2C61D2" w14:textId="77777777">
        <w:trPr>
          <w:trHeight w:val="9844"/>
        </w:trPr>
        <w:tc>
          <w:tcPr>
            <w:tcW w:w="680" w:type="dxa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6" w:space="0" w:color="231F20"/>
            </w:tcBorders>
            <w:textDirection w:val="btLr"/>
          </w:tcPr>
          <w:p w14:paraId="455C85B9" w14:textId="54D590D6" w:rsidR="00A66EBE" w:rsidRPr="009A58A3" w:rsidRDefault="00A66EBE" w:rsidP="00A66EBE">
            <w:pPr>
              <w:pStyle w:val="TableParagraph"/>
              <w:spacing w:before="62"/>
              <w:ind w:left="10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Wy</w:t>
            </w:r>
            <w:r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chowanie d</w:t>
            </w:r>
            <w:r w:rsidRPr="009A58A3"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>o</w:t>
            </w:r>
            <w:r>
              <w:rPr>
                <w:rFonts w:ascii="Arial" w:hAnsi="Arial" w:cs="Arial"/>
                <w:color w:val="231F20"/>
                <w:spacing w:val="-2"/>
                <w:w w:val="115"/>
                <w:sz w:val="20"/>
              </w:rPr>
              <w:t xml:space="preserve"> zgodnego współdziałania z rówieśnikami i dorosł</w:t>
            </w:r>
            <w:r w:rsidRPr="009A58A3">
              <w:rPr>
                <w:rFonts w:ascii="Arial" w:hAnsi="Arial" w:cs="Arial"/>
                <w:color w:val="231F20"/>
                <w:w w:val="115"/>
                <w:sz w:val="20"/>
              </w:rPr>
              <w:t>ym</w:t>
            </w:r>
            <w:r>
              <w:rPr>
                <w:rFonts w:ascii="Arial" w:hAnsi="Arial" w:cs="Arial"/>
                <w:color w:val="231F20"/>
                <w:w w:val="115"/>
                <w:sz w:val="20"/>
              </w:rPr>
              <w:t>i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82F00A" w14:textId="77777777" w:rsidR="00A66EBE" w:rsidRPr="009A58A3" w:rsidRDefault="00A66EBE" w:rsidP="00A66EBE">
            <w:pPr>
              <w:pStyle w:val="TableParagraph"/>
              <w:numPr>
                <w:ilvl w:val="0"/>
                <w:numId w:val="91"/>
              </w:numPr>
              <w:tabs>
                <w:tab w:val="left" w:pos="338"/>
              </w:tabs>
              <w:spacing w:before="27" w:line="235" w:lineRule="auto"/>
              <w:ind w:right="152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przestrze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praw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obowiązków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ucznia.</w:t>
            </w:r>
          </w:p>
          <w:p w14:paraId="7F3F5D56" w14:textId="77777777" w:rsidR="00A66EBE" w:rsidRPr="009A58A3" w:rsidRDefault="00A66EBE" w:rsidP="00A66EBE">
            <w:pPr>
              <w:pStyle w:val="TableParagraph"/>
              <w:numPr>
                <w:ilvl w:val="0"/>
                <w:numId w:val="91"/>
              </w:numPr>
              <w:tabs>
                <w:tab w:val="left" w:pos="338"/>
              </w:tabs>
              <w:spacing w:line="235" w:lineRule="auto"/>
              <w:ind w:right="20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dostatecznych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informacji o swojej okolicy i regionie.</w:t>
            </w:r>
          </w:p>
          <w:p w14:paraId="3CECA4CD" w14:textId="77777777" w:rsidR="00A66EBE" w:rsidRPr="009A58A3" w:rsidRDefault="00A66EBE" w:rsidP="00A66EBE">
            <w:pPr>
              <w:pStyle w:val="TableParagraph"/>
              <w:numPr>
                <w:ilvl w:val="0"/>
                <w:numId w:val="91"/>
              </w:numPr>
              <w:tabs>
                <w:tab w:val="left" w:pos="338"/>
              </w:tabs>
              <w:spacing w:line="235" w:lineRule="auto"/>
              <w:ind w:right="31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państw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leżą-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w Europie.</w:t>
            </w:r>
          </w:p>
          <w:p w14:paraId="5D7B305A" w14:textId="77777777" w:rsidR="00A66EBE" w:rsidRPr="009A58A3" w:rsidRDefault="00A66EBE" w:rsidP="00A66EBE">
            <w:pPr>
              <w:pStyle w:val="TableParagraph"/>
              <w:numPr>
                <w:ilvl w:val="0"/>
                <w:numId w:val="91"/>
              </w:numPr>
              <w:tabs>
                <w:tab w:val="left" w:pos="338"/>
              </w:tabs>
              <w:spacing w:line="235" w:lineRule="auto"/>
              <w:ind w:right="179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jaki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zawód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wyko-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nują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jego najbliżsi.</w:t>
            </w:r>
          </w:p>
          <w:p w14:paraId="59FACB67" w14:textId="77777777" w:rsidR="00A66EBE" w:rsidRPr="009A58A3" w:rsidRDefault="00A66EBE" w:rsidP="00A66EBE">
            <w:pPr>
              <w:pStyle w:val="TableParagraph"/>
              <w:numPr>
                <w:ilvl w:val="0"/>
                <w:numId w:val="91"/>
              </w:numPr>
              <w:tabs>
                <w:tab w:val="left" w:pos="338"/>
              </w:tabs>
              <w:spacing w:line="235" w:lineRule="auto"/>
              <w:ind w:right="20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zagrożeń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strony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innych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ludzi.</w:t>
            </w:r>
          </w:p>
          <w:p w14:paraId="055A1F0A" w14:textId="77777777" w:rsidR="00A66EBE" w:rsidRPr="009A58A3" w:rsidRDefault="00A66EBE" w:rsidP="00A66EBE">
            <w:pPr>
              <w:pStyle w:val="TableParagraph"/>
              <w:numPr>
                <w:ilvl w:val="0"/>
                <w:numId w:val="91"/>
              </w:numPr>
              <w:tabs>
                <w:tab w:val="left" w:pos="338"/>
              </w:tabs>
              <w:spacing w:line="235" w:lineRule="auto"/>
              <w:ind w:right="13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numerów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alar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mowych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657655" w14:textId="77777777" w:rsidR="00A66EBE" w:rsidRPr="009A58A3" w:rsidRDefault="00A66EBE" w:rsidP="00A66EBE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before="27" w:line="235" w:lineRule="auto"/>
              <w:ind w:right="128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Wymaga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przypomina-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praw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obowiązków ucznia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oraz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konieczno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ści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respektowania.</w:t>
            </w:r>
          </w:p>
          <w:p w14:paraId="68798174" w14:textId="77777777" w:rsidR="00A66EBE" w:rsidRPr="009A58A3" w:rsidRDefault="00A66EBE" w:rsidP="00A66EBE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6" w:lineRule="exact"/>
              <w:ind w:hanging="22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najbliższą</w:t>
            </w:r>
            <w:r w:rsidRPr="009A58A3">
              <w:rPr>
                <w:rFonts w:ascii="Arial" w:hAnsi="Arial" w:cs="Arial"/>
                <w:color w:val="231F20"/>
                <w:spacing w:val="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okolicę.</w:t>
            </w:r>
          </w:p>
          <w:p w14:paraId="1868329C" w14:textId="77777777" w:rsidR="00A66EBE" w:rsidRPr="009A58A3" w:rsidRDefault="00A66EBE" w:rsidP="00A66EBE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260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symbole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narodo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we.</w:t>
            </w:r>
          </w:p>
          <w:p w14:paraId="706A3AA0" w14:textId="77777777" w:rsidR="00A66EBE" w:rsidRPr="009A58A3" w:rsidRDefault="00A66EBE" w:rsidP="00A66EBE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20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nazwy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których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państw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sąsia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dujących z Polską.</w:t>
            </w:r>
          </w:p>
          <w:p w14:paraId="3657EF8E" w14:textId="77777777" w:rsidR="00A66EBE" w:rsidRPr="009A58A3" w:rsidRDefault="00A66EBE" w:rsidP="00A66EBE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15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jaki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zawód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wyko-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nują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jego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najbliżsi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czym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zajmuje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oso- ba wykonująca dany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zawód.</w:t>
            </w:r>
          </w:p>
          <w:p w14:paraId="668DF5EC" w14:textId="77777777" w:rsidR="00A66EBE" w:rsidRPr="009A58A3" w:rsidRDefault="00A66EBE" w:rsidP="00A66EBE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345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pełni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rozumie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zagrożenia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strony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ludzi.</w:t>
            </w:r>
          </w:p>
          <w:p w14:paraId="6F2048AE" w14:textId="77777777" w:rsidR="00A66EBE" w:rsidRPr="009A58A3" w:rsidRDefault="00A66EBE" w:rsidP="00A66EBE">
            <w:pPr>
              <w:pStyle w:val="TableParagraph"/>
              <w:numPr>
                <w:ilvl w:val="0"/>
                <w:numId w:val="90"/>
              </w:numPr>
              <w:tabs>
                <w:tab w:val="left" w:pos="339"/>
              </w:tabs>
              <w:spacing w:line="235" w:lineRule="auto"/>
              <w:ind w:right="262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Myli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numery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alarmo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913545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before="27" w:line="235" w:lineRule="auto"/>
              <w:ind w:right="9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prawa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jego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obowiązki, ale nie za- wsze je respektuje.</w:t>
            </w:r>
          </w:p>
          <w:p w14:paraId="11B56DDD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9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najbliższą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okolicę;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jakim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regionie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mieszka.</w:t>
            </w:r>
          </w:p>
          <w:p w14:paraId="784469EF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0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symbole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naro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dowe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; z pomocą nauczyciela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wymienia niektóre spośród naj-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ważniejszych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wydarzeń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historycznych.</w:t>
            </w:r>
          </w:p>
          <w:p w14:paraId="73A0EDEE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26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Orientuje się, że są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ludzie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szczególnie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służeni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dla Polski.</w:t>
            </w:r>
          </w:p>
          <w:p w14:paraId="7FD4CA41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0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Wymienia nazwy nie-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których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państw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sąsia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dujących z Polską.</w:t>
            </w:r>
          </w:p>
          <w:p w14:paraId="21601720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40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znaczenie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pracy</w:t>
            </w:r>
          </w:p>
          <w:p w14:paraId="7E63F5AC" w14:textId="77777777" w:rsidR="00A66EBE" w:rsidRPr="009A58A3" w:rsidRDefault="00A66EBE" w:rsidP="00A66EBE">
            <w:pPr>
              <w:pStyle w:val="TableParagraph"/>
              <w:spacing w:line="235" w:lineRule="auto"/>
              <w:ind w:left="338" w:right="9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życiu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człowieka;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wie,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jaki zawód wykonują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jego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najbliżsi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oraz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czym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zajmuje się osoba 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konująca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dany zawód.</w:t>
            </w:r>
          </w:p>
          <w:p w14:paraId="5BD4B986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35" w:lineRule="auto"/>
              <w:ind w:right="10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niektóre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zagroże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ludzi;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wie,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że należy powiadomić dorosłych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1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niebezpie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czeństwie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ADE3535" w14:textId="77777777" w:rsidR="00A66EBE" w:rsidRPr="009A58A3" w:rsidRDefault="00A66EBE" w:rsidP="00A66EBE">
            <w:pPr>
              <w:pStyle w:val="TableParagraph"/>
              <w:numPr>
                <w:ilvl w:val="0"/>
                <w:numId w:val="89"/>
              </w:numPr>
              <w:tabs>
                <w:tab w:val="left" w:pos="339"/>
              </w:tabs>
              <w:spacing w:line="244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numery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alarmowe.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14:paraId="09ABD879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before="27" w:line="235" w:lineRule="auto"/>
              <w:ind w:right="16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prawa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obowiązki ucznia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oraz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respektuje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je.</w:t>
            </w:r>
          </w:p>
          <w:p w14:paraId="209C3F80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40" w:lineRule="exact"/>
              <w:ind w:hanging="22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najbliższą</w:t>
            </w:r>
            <w:r w:rsidRPr="009A58A3">
              <w:rPr>
                <w:rFonts w:ascii="Arial" w:hAnsi="Arial" w:cs="Arial"/>
                <w:color w:val="231F20"/>
                <w:spacing w:val="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okolicę</w:t>
            </w:r>
          </w:p>
          <w:p w14:paraId="253CC50D" w14:textId="77777777" w:rsidR="00A66EBE" w:rsidRPr="009A58A3" w:rsidRDefault="00A66EBE" w:rsidP="00A66EBE">
            <w:pPr>
              <w:pStyle w:val="TableParagraph"/>
              <w:spacing w:before="2" w:line="235" w:lineRule="auto"/>
              <w:ind w:left="339" w:right="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ważniejsze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obiekty;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wie, w jakim regionie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mieszka.</w:t>
            </w:r>
          </w:p>
          <w:p w14:paraId="27605C5D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2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symbole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narodo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najważ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niejszych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wydarzeń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historycznych.</w:t>
            </w:r>
          </w:p>
          <w:p w14:paraId="36C4310E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1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Orientuje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tym,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że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są ludzie szczególnie zasłużeni dla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miejsco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wości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której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miesz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ka i dla Polski.</w:t>
            </w:r>
          </w:p>
          <w:p w14:paraId="1F9AB4B0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22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nazwy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państw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sąsiadujących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Polską,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ich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sym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bole.</w:t>
            </w:r>
          </w:p>
          <w:p w14:paraId="0D128C2C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1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 jak ważna jest praca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życiu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człowie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jaki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zawód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wykonu-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ją jego najbliżsi i czym zajmuje się osoba 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konująca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dany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zawód.</w:t>
            </w:r>
          </w:p>
          <w:p w14:paraId="1B982B5C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35" w:lineRule="auto"/>
              <w:ind w:right="14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zagrożenia ze strony ludzi; potrafi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powiadomić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dorosłych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1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niebezpieczeństwie.</w:t>
            </w:r>
          </w:p>
          <w:p w14:paraId="37C424D1" w14:textId="77777777" w:rsidR="00A66EBE" w:rsidRPr="009A58A3" w:rsidRDefault="00A66EBE" w:rsidP="00A66EBE">
            <w:pPr>
              <w:pStyle w:val="TableParagraph"/>
              <w:numPr>
                <w:ilvl w:val="0"/>
                <w:numId w:val="88"/>
              </w:numPr>
              <w:tabs>
                <w:tab w:val="left" w:pos="340"/>
              </w:tabs>
              <w:spacing w:line="243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numery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alarmowe.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7AC528D5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before="27" w:line="235" w:lineRule="auto"/>
              <w:ind w:right="9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prawa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jego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obowiązki,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respektuje je; aktywnie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uczestni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czy w życiu szkoły.</w:t>
            </w:r>
          </w:p>
          <w:p w14:paraId="78BC7B72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20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najbliższą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okolicę,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jej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ważniejsze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obiekty</w:t>
            </w:r>
          </w:p>
          <w:p w14:paraId="71D8BF38" w14:textId="77777777" w:rsidR="00A66EBE" w:rsidRPr="009A58A3" w:rsidRDefault="00A66EBE" w:rsidP="00A66EBE">
            <w:pPr>
              <w:pStyle w:val="TableParagraph"/>
              <w:spacing w:line="235" w:lineRule="auto"/>
              <w:ind w:left="34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tradycje;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jakim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regionie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mieszka.</w:t>
            </w:r>
          </w:p>
          <w:p w14:paraId="232CBC75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symbole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narodowe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najważniejsze wyda-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historyczne.</w:t>
            </w:r>
          </w:p>
          <w:p w14:paraId="0646AAC0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ludzie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szcze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gólnie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zasłużeni dla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miejscowości,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której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mieszka, dla Polski</w:t>
            </w:r>
          </w:p>
          <w:p w14:paraId="60113DD9" w14:textId="77777777" w:rsidR="00A66EBE" w:rsidRPr="009A58A3" w:rsidRDefault="00A66EBE" w:rsidP="00A66EBE">
            <w:pPr>
              <w:pStyle w:val="TableParagraph"/>
              <w:spacing w:line="236" w:lineRule="exact"/>
              <w:ind w:left="34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świata.</w:t>
            </w:r>
          </w:p>
          <w:p w14:paraId="107E8D38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13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kilka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państw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europejskich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ich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sym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bole.</w:t>
            </w:r>
          </w:p>
          <w:p w14:paraId="61FC5996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1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 jak ważna jest praca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życiu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człowie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ka,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jaki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zawód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wykonu-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ją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jego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najbliżsi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znajo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mi; wie, czym zajmuje się osoba wykonująca dany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zawód.</w:t>
            </w:r>
          </w:p>
          <w:p w14:paraId="2905AAD5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17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zagrożenia ze strony ludzi; potrafi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powiadomić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dorosłych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wypadku,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zagrożeniu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 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niebezpieczeństwie.</w:t>
            </w:r>
          </w:p>
          <w:p w14:paraId="597770F7" w14:textId="77777777" w:rsidR="00A66EBE" w:rsidRPr="009A58A3" w:rsidRDefault="00A66EBE" w:rsidP="00A66EBE">
            <w:pPr>
              <w:pStyle w:val="TableParagraph"/>
              <w:numPr>
                <w:ilvl w:val="0"/>
                <w:numId w:val="87"/>
              </w:numPr>
              <w:tabs>
                <w:tab w:val="left" w:pos="342"/>
              </w:tabs>
              <w:spacing w:line="235" w:lineRule="auto"/>
              <w:ind w:right="31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numery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tele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fonów: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pogotowia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ratunkowego,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 xml:space="preserve">straży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pożarnej,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policji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ogólnopolski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numer alarmowy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112.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14:paraId="5635876D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before="27" w:line="235" w:lineRule="auto"/>
              <w:ind w:right="9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prawa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jego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obowiązki,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zawsze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respektuje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je;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aktywnie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uczestniczy w życiu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szkoły.</w:t>
            </w:r>
          </w:p>
          <w:p w14:paraId="5E993650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0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Doskonale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najbliż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okolicę,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ważniej-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sze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obiekty, tradycje; wie, w jakim regionie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mieszka.</w:t>
            </w:r>
          </w:p>
          <w:p w14:paraId="36C59379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symbole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narodowe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najważniejsze wyda-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historyczne.</w:t>
            </w:r>
          </w:p>
          <w:p w14:paraId="54B75ED3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4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nazwiska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ludzi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szczególnie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zasłu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żonych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dla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miejscowo-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 w której mieszka, dla Polski i świata.</w:t>
            </w:r>
          </w:p>
          <w:p w14:paraId="19BDA4A3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31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Wymienia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państwa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położone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Europie,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zna ich symbole.</w:t>
            </w:r>
          </w:p>
          <w:p w14:paraId="1B61CED8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2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Wie, jak ważna jest praca w życiu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czło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wieka oraz jaki zawód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wykonują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jego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najbliżsi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 znajomi; wie, czym zajmuje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osoba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konująca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dany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zawód.</w:t>
            </w:r>
          </w:p>
          <w:p w14:paraId="1248EED7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17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zagrożenia ze strony ludzi; potrafi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powiadomić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dorosłych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wypadku,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zagrożeniu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 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niebezpieczeństwie.</w:t>
            </w:r>
          </w:p>
          <w:p w14:paraId="12FF74B1" w14:textId="77777777" w:rsidR="00A66EBE" w:rsidRPr="009A58A3" w:rsidRDefault="00A66EBE" w:rsidP="00A66EBE">
            <w:pPr>
              <w:pStyle w:val="TableParagraph"/>
              <w:numPr>
                <w:ilvl w:val="0"/>
                <w:numId w:val="86"/>
              </w:numPr>
              <w:tabs>
                <w:tab w:val="left" w:pos="343"/>
              </w:tabs>
              <w:spacing w:line="235" w:lineRule="auto"/>
              <w:ind w:right="31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numery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tele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fonów: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pogotowia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ratunkowego,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straży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pożarnej,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policji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ogólnopolski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numer alarmowy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112.</w:t>
            </w:r>
          </w:p>
        </w:tc>
      </w:tr>
    </w:tbl>
    <w:p w14:paraId="5AB1A5FB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27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6C396F37" w14:textId="77777777" w:rsidR="00813A66" w:rsidRPr="009A58A3" w:rsidRDefault="00813A66">
      <w:pPr>
        <w:pStyle w:val="Tekstpodstawowy"/>
        <w:spacing w:before="9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351F6C44" w14:textId="77777777">
        <w:trPr>
          <w:trHeight w:val="278"/>
        </w:trPr>
        <w:tc>
          <w:tcPr>
            <w:tcW w:w="680" w:type="dxa"/>
          </w:tcPr>
          <w:p w14:paraId="726C736F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45955D3D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0E26C701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00AD1CAD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0C31CBE1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6D671E99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280DD133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36B32675" w14:textId="77777777">
        <w:trPr>
          <w:trHeight w:val="9163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11894546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5A33365D" w14:textId="2FE0A856" w:rsidR="00813A66" w:rsidRPr="009A58A3" w:rsidRDefault="00A66EBE">
            <w:pPr>
              <w:pStyle w:val="TableParagraph"/>
              <w:ind w:left="3098" w:right="310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w w:val="115"/>
                <w:sz w:val="20"/>
              </w:rPr>
              <w:t>Odbiór i tworzenie muzyki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79B986DE" w14:textId="77777777" w:rsidR="00813A66" w:rsidRPr="009A58A3" w:rsidRDefault="005D6534">
            <w:pPr>
              <w:pStyle w:val="TableParagraph"/>
              <w:numPr>
                <w:ilvl w:val="0"/>
                <w:numId w:val="85"/>
              </w:numPr>
              <w:tabs>
                <w:tab w:val="left" w:pos="331"/>
              </w:tabs>
              <w:spacing w:before="22" w:line="235" w:lineRule="auto"/>
              <w:ind w:right="31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Słabo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słowa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senek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5D77E0DE" w14:textId="77777777" w:rsidR="00813A66" w:rsidRPr="009A58A3" w:rsidRDefault="005D6534">
            <w:pPr>
              <w:pStyle w:val="TableParagraph"/>
              <w:numPr>
                <w:ilvl w:val="0"/>
                <w:numId w:val="85"/>
              </w:numPr>
              <w:tabs>
                <w:tab w:val="left" w:pos="331"/>
              </w:tabs>
              <w:spacing w:line="235" w:lineRule="auto"/>
              <w:ind w:right="30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trudności z 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pisem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rytmicznym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zakresie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głównych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wartości i zapisem</w:t>
            </w:r>
          </w:p>
          <w:p w14:paraId="5AFA85FB" w14:textId="77777777" w:rsidR="00813A66" w:rsidRPr="009A58A3" w:rsidRDefault="005D6534">
            <w:pPr>
              <w:pStyle w:val="TableParagraph"/>
              <w:spacing w:line="235" w:lineRule="auto"/>
              <w:ind w:left="330" w:right="9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poznanych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dźwięków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pięciolinii.</w:t>
            </w:r>
          </w:p>
          <w:p w14:paraId="57F2C626" w14:textId="77777777" w:rsidR="00813A66" w:rsidRPr="009A58A3" w:rsidRDefault="005D6534">
            <w:pPr>
              <w:pStyle w:val="TableParagraph"/>
              <w:numPr>
                <w:ilvl w:val="0"/>
                <w:numId w:val="85"/>
              </w:numPr>
              <w:tabs>
                <w:tab w:val="left" w:pos="331"/>
              </w:tabs>
              <w:spacing w:line="235" w:lineRule="auto"/>
              <w:ind w:right="219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Rozwiązuje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ćwiczenia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niewielkim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stopniu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trudności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częstą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mocą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nauczyciela.</w:t>
            </w:r>
          </w:p>
          <w:p w14:paraId="17A88316" w14:textId="77777777" w:rsidR="00813A66" w:rsidRPr="009A58A3" w:rsidRDefault="005D6534">
            <w:pPr>
              <w:pStyle w:val="TableParagraph"/>
              <w:numPr>
                <w:ilvl w:val="0"/>
                <w:numId w:val="85"/>
              </w:numPr>
              <w:tabs>
                <w:tab w:val="left" w:pos="331"/>
              </w:tabs>
              <w:spacing w:line="235" w:lineRule="auto"/>
              <w:ind w:right="9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niechętny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stosunek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przedmiotu.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</w:tcBorders>
          </w:tcPr>
          <w:p w14:paraId="36B9B052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before="22" w:line="235" w:lineRule="auto"/>
              <w:ind w:right="23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Śpiewa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piosenki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tylko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 zespole; nie zna wszystkich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zwrotek hymnu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narodowego.</w:t>
            </w:r>
          </w:p>
          <w:p w14:paraId="0CADFEA7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17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Gra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łatwe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ćwiczenia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(z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nauczyciela).</w:t>
            </w:r>
          </w:p>
          <w:p w14:paraId="0A0EFD60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39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Reaguje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ruchem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zmiany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tempa.</w:t>
            </w:r>
          </w:p>
          <w:p w14:paraId="7C1B01E5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90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Przy pomocy nauczy-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rozróżnia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niektóre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muzyki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zna- ki notacji muzycznej.</w:t>
            </w:r>
          </w:p>
          <w:p w14:paraId="3324ACF9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21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Próbuje wyrażać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chem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czas trwania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wartości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rytmicznych.</w:t>
            </w:r>
          </w:p>
          <w:p w14:paraId="210C8CD3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84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łatwe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utwory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wykonane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solo.</w:t>
            </w:r>
          </w:p>
          <w:p w14:paraId="79832F40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27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rodzaje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głosów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śpiewaków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oraz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podstawowe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in-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strumenty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8B897B9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9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Odtwarza proste improwizacje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ruchowe do muzyki.</w:t>
            </w:r>
          </w:p>
          <w:p w14:paraId="1CA15639" w14:textId="77777777" w:rsidR="00813A66" w:rsidRPr="009A58A3" w:rsidRDefault="005D6534">
            <w:pPr>
              <w:pStyle w:val="TableParagraph"/>
              <w:numPr>
                <w:ilvl w:val="0"/>
                <w:numId w:val="84"/>
              </w:numPr>
              <w:tabs>
                <w:tab w:val="left" w:pos="331"/>
              </w:tabs>
              <w:spacing w:line="235" w:lineRule="auto"/>
              <w:ind w:right="676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Improwizuje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instrumentach.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74757D27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before="22" w:line="235" w:lineRule="auto"/>
              <w:ind w:right="1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Śpiewa w zespole wy-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brane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piosenki;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śpiewa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 pamięci hymn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naro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dowy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.</w:t>
            </w:r>
          </w:p>
          <w:p w14:paraId="5A4F4710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0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Gra ćwiczenia o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śred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nim stopniu trudności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(z pomocą nauczyciela).</w:t>
            </w:r>
          </w:p>
          <w:p w14:paraId="2E66216E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6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Odtwarza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gestem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ruchem proste rytmy</w:t>
            </w:r>
          </w:p>
          <w:p w14:paraId="1F1D5307" w14:textId="77777777" w:rsidR="00813A66" w:rsidRPr="009A58A3" w:rsidRDefault="005D6534">
            <w:pPr>
              <w:pStyle w:val="TableParagraph"/>
              <w:spacing w:line="235" w:lineRule="auto"/>
              <w:ind w:left="336" w:right="440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wzory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rytmiczne;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reaguje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ruchem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zmiany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tempa.</w:t>
            </w:r>
          </w:p>
          <w:p w14:paraId="4306F3C2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2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Rozróżnia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ele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muzyki i znaki notacji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muzycznej.</w:t>
            </w:r>
          </w:p>
          <w:p w14:paraId="7CC22680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23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Wyraża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ruchowo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czas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trwania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wartości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ryt-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micznych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F4BF236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0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Wyraża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środkami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poza-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muzycznymi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charakter emocjonalny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muzyki.</w:t>
            </w:r>
          </w:p>
          <w:p w14:paraId="5F97E93E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łatwe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utwory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wykonane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solo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zespołowo.</w:t>
            </w:r>
          </w:p>
          <w:p w14:paraId="61DBD161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4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Zna niektóre rodzaje głosów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śpiewaków oraz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podstawowe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instrumenty,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stawowe formy mu-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zyczne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– AB,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ABA.</w:t>
            </w:r>
          </w:p>
          <w:p w14:paraId="48FC589E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24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Tworzy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lastRenderedPageBreak/>
              <w:t>impro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wizacje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ruchowe do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muzyki.</w:t>
            </w:r>
          </w:p>
          <w:p w14:paraId="13E09233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35" w:lineRule="auto"/>
              <w:ind w:right="14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Improwizuje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instru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mentach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według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usta-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lonych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zasad.</w:t>
            </w:r>
          </w:p>
          <w:p w14:paraId="2955581D" w14:textId="77777777" w:rsidR="00813A66" w:rsidRPr="009A58A3" w:rsidRDefault="005D6534">
            <w:pPr>
              <w:pStyle w:val="TableParagraph"/>
              <w:numPr>
                <w:ilvl w:val="0"/>
                <w:numId w:val="83"/>
              </w:numPr>
              <w:tabs>
                <w:tab w:val="left" w:pos="337"/>
              </w:tabs>
              <w:spacing w:line="240" w:lineRule="exact"/>
              <w:ind w:hanging="22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proste</w:t>
            </w:r>
          </w:p>
          <w:p w14:paraId="4A22231B" w14:textId="77777777" w:rsidR="00813A66" w:rsidRPr="009A58A3" w:rsidRDefault="005D6534">
            <w:pPr>
              <w:pStyle w:val="TableParagraph"/>
              <w:spacing w:line="233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utwory.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1AA9A318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before="22" w:line="235" w:lineRule="auto"/>
              <w:ind w:right="13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Śpiewa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indywidualnie i w zespole wybrane piosenki;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śpiewa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mięci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hymn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narodowy.</w:t>
            </w:r>
          </w:p>
          <w:p w14:paraId="78E292DA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4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Gra proste utwory na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wybranych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instrumen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perkusyjnych.</w:t>
            </w:r>
          </w:p>
          <w:p w14:paraId="2728ABCF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03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Odtwarza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sylabami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ryt-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micznymi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gestem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ruchem proste rytmy</w:t>
            </w:r>
          </w:p>
          <w:p w14:paraId="5E53EC5B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i wzory rytmiczne; re-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aguje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ruchem na puls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rytmiczny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jego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zmiany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oraz zmiany tempa.</w:t>
            </w:r>
          </w:p>
          <w:p w14:paraId="549F35D3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48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>Tańczy, wykonując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podstawowe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kroki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poznanych tańców.</w:t>
            </w:r>
          </w:p>
          <w:p w14:paraId="7AE0C687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0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Rozróżnia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podstawowe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zna-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ki notacji muzycznej.</w:t>
            </w:r>
          </w:p>
          <w:p w14:paraId="1C2D11F2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23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Wyraża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ruchowo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czas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trwania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wartości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ryt-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micznych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nut.</w:t>
            </w:r>
          </w:p>
          <w:p w14:paraId="08162FC8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1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Rozróżnia i wyraża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charakter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emocjonalny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muzyki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środkami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poza- muzycznymi.</w:t>
            </w:r>
          </w:p>
          <w:p w14:paraId="5633CE57" w14:textId="77777777" w:rsidR="00813A66" w:rsidRPr="009A58A3" w:rsidRDefault="005D6534">
            <w:pPr>
              <w:pStyle w:val="TableParagraph"/>
              <w:numPr>
                <w:ilvl w:val="0"/>
                <w:numId w:val="82"/>
              </w:numPr>
              <w:tabs>
                <w:tab w:val="left" w:pos="337"/>
              </w:tabs>
              <w:spacing w:line="235" w:lineRule="auto"/>
              <w:ind w:right="10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utwory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wykonane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solo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>zespo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łowo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1C7FD2C6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before="22" w:line="235" w:lineRule="auto"/>
              <w:ind w:right="21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lastRenderedPageBreak/>
              <w:t>Śpiewa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indywidualnie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 w zespole; śpiewa</w:t>
            </w:r>
          </w:p>
          <w:p w14:paraId="6EC5B05F" w14:textId="77777777" w:rsidR="00813A66" w:rsidRPr="009A58A3" w:rsidRDefault="005D6534">
            <w:pPr>
              <w:pStyle w:val="TableParagraph"/>
              <w:spacing w:before="1"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pamięci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hymn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dowy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.</w:t>
            </w:r>
          </w:p>
          <w:p w14:paraId="310C206D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21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Gra na wybranych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instrumentach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perku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syjnych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944CF70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1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Odtwarza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sylabami rytmicznymi,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gestem oraz ruchem proste rytmy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wzory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rytmicz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;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reaguje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ruchem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 puls rytmiczny i jego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zmiany,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zmiany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tempa,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metrum i dynamiki.</w:t>
            </w:r>
          </w:p>
          <w:p w14:paraId="1FD6CD5D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9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Tańczy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poznane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tańce.</w:t>
            </w:r>
          </w:p>
          <w:p w14:paraId="0E911BD1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10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Rozróżnia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podstawowe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muzyki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(me-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lodia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 rytm, wysokość dźwięku,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akompania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tempo, dyna- mika) i znaki notacji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muzycznej.</w:t>
            </w:r>
          </w:p>
          <w:p w14:paraId="6FE4C8C9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23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Wyraża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ruchowo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czas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trwania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wartości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ryt-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micznych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nut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pauz.</w:t>
            </w:r>
          </w:p>
          <w:p w14:paraId="36F7B923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11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Rozróżnia i wyraża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charakter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emocjonalny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muzyki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środkami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poza- muzycznymi.</w:t>
            </w:r>
          </w:p>
          <w:p w14:paraId="58863FC4" w14:textId="77777777" w:rsidR="00813A66" w:rsidRPr="009A58A3" w:rsidRDefault="005D6534">
            <w:pPr>
              <w:pStyle w:val="TableParagraph"/>
              <w:numPr>
                <w:ilvl w:val="0"/>
                <w:numId w:val="81"/>
              </w:numPr>
              <w:tabs>
                <w:tab w:val="left" w:pos="337"/>
              </w:tabs>
              <w:spacing w:line="235" w:lineRule="auto"/>
              <w:ind w:right="8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utwory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lastRenderedPageBreak/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konane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solo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zespoło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chór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orkiestrę.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31492A0E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before="22" w:line="235" w:lineRule="auto"/>
              <w:ind w:right="20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lastRenderedPageBreak/>
              <w:t>Śpiewa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indywidualnie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 w zespole; śpiewa</w:t>
            </w:r>
          </w:p>
          <w:p w14:paraId="5EDF2B7C" w14:textId="77777777" w:rsidR="00813A66" w:rsidRPr="009A58A3" w:rsidRDefault="005D6534">
            <w:pPr>
              <w:pStyle w:val="TableParagraph"/>
              <w:spacing w:before="1" w:line="235" w:lineRule="auto"/>
              <w:ind w:left="337" w:right="2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pamięci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hymn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naro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dowy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.</w:t>
            </w:r>
          </w:p>
          <w:p w14:paraId="32940A11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21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Gra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instrumentach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perkusyjnych.</w:t>
            </w:r>
          </w:p>
          <w:p w14:paraId="7452F5BB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28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Odtwarza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sylabami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rytmicznymi,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gestem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oraz ruchem rytmy</w:t>
            </w:r>
          </w:p>
          <w:p w14:paraId="2DA9F2AF" w14:textId="77777777" w:rsidR="00813A66" w:rsidRPr="009A58A3" w:rsidRDefault="005D6534">
            <w:pPr>
              <w:pStyle w:val="TableParagraph"/>
              <w:spacing w:line="235" w:lineRule="auto"/>
              <w:ind w:left="337" w:right="9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i wzory rytmiczne; reaguje ruchem na puls rytmiczny i jego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zmiany,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zmiany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tempa,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metrum i dynamiki.</w:t>
            </w:r>
          </w:p>
          <w:p w14:paraId="6BCFDED7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20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Tańczy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poznane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tańce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 różnych układach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tanecznych.</w:t>
            </w:r>
          </w:p>
          <w:p w14:paraId="20A4D1F2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10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Rozróżnia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elementy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muzyki: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melodia,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rytm,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wysokość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dźwięku, akompaniament,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tem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dynamika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oraz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zna-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ki notacji muzycznej.</w:t>
            </w:r>
          </w:p>
          <w:p w14:paraId="6E1703DB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23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Wyraża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ruchowo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czas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trwania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wartości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ryt-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micznych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nut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pauz.</w:t>
            </w:r>
          </w:p>
          <w:p w14:paraId="03FBEBB0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11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Rozróżnia i wyraża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charakter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emocjonalny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muzyki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środkami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poza- muzycznymi.</w:t>
            </w:r>
          </w:p>
          <w:p w14:paraId="728D6D9D" w14:textId="77777777" w:rsidR="00813A66" w:rsidRPr="009A58A3" w:rsidRDefault="005D6534">
            <w:pPr>
              <w:pStyle w:val="TableParagraph"/>
              <w:numPr>
                <w:ilvl w:val="0"/>
                <w:numId w:val="80"/>
              </w:numPr>
              <w:tabs>
                <w:tab w:val="left" w:pos="338"/>
              </w:tabs>
              <w:spacing w:line="235" w:lineRule="auto"/>
              <w:ind w:right="8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lastRenderedPageBreak/>
              <w:t>Rozpoznaje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utwory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konane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solo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zespoło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chór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orkiestrę.</w:t>
            </w:r>
          </w:p>
        </w:tc>
      </w:tr>
    </w:tbl>
    <w:p w14:paraId="11D72B40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28"/>
          <w:footerReference w:type="even" r:id="rId29"/>
          <w:footerReference w:type="default" r:id="rId30"/>
          <w:pgSz w:w="15720" w:h="11750" w:orient="landscape"/>
          <w:pgMar w:top="1080" w:right="520" w:bottom="560" w:left="520" w:header="864" w:footer="361" w:gutter="0"/>
          <w:pgNumType w:start="13"/>
          <w:cols w:space="708"/>
        </w:sectPr>
      </w:pPr>
    </w:p>
    <w:p w14:paraId="06A2FA70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16E37FBA" w14:textId="77777777">
        <w:trPr>
          <w:trHeight w:val="278"/>
        </w:trPr>
        <w:tc>
          <w:tcPr>
            <w:tcW w:w="680" w:type="dxa"/>
          </w:tcPr>
          <w:p w14:paraId="356E5967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65689F87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79BCF972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61BA90D5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4D53367C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0C5E1D99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11A2354D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3CABC48F" w14:textId="77777777">
        <w:trPr>
          <w:trHeight w:val="521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3BC8DE8" w14:textId="77777777" w:rsidR="00A66EBE" w:rsidRDefault="00A66EBE">
            <w:pPr>
              <w:pStyle w:val="TableParagraph"/>
              <w:ind w:left="1134"/>
              <w:rPr>
                <w:rFonts w:ascii="Arial" w:hAnsi="Arial" w:cs="Arial"/>
                <w:color w:val="231F20"/>
                <w:w w:val="115"/>
                <w:sz w:val="20"/>
              </w:rPr>
            </w:pPr>
          </w:p>
          <w:p w14:paraId="2C47C44F" w14:textId="4E7CC5C9" w:rsidR="00813A66" w:rsidRPr="009A58A3" w:rsidRDefault="00A66EBE">
            <w:pPr>
              <w:pStyle w:val="TableParagraph"/>
              <w:ind w:left="113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w w:val="115"/>
                <w:sz w:val="20"/>
              </w:rPr>
              <w:t>Odbiór i tworzenie muzyki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5842DF4B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187D1CDC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12C8EAE2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40E7941A" w14:textId="77777777" w:rsidR="00813A66" w:rsidRPr="009A58A3" w:rsidRDefault="005D6534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before="22" w:line="235" w:lineRule="auto"/>
              <w:ind w:right="9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niektóre rodzaje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głosów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śpiewaków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instrumenty muzyczne (np. forte- pian, gitarę, skrzypce, trąbkę, flet,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perkusję); 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podstawo- we formy muzyczne – AB,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ABA.</w:t>
            </w:r>
          </w:p>
          <w:p w14:paraId="0F298589" w14:textId="77777777" w:rsidR="00813A66" w:rsidRPr="009A58A3" w:rsidRDefault="005D6534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35" w:lineRule="auto"/>
              <w:ind w:right="9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Tworzy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ilustracje dźwiękowe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obrazów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oraz improwizacje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chowe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do muzyki.</w:t>
            </w:r>
          </w:p>
          <w:p w14:paraId="46F49550" w14:textId="77777777" w:rsidR="00813A66" w:rsidRPr="009A58A3" w:rsidRDefault="005D6534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41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Improwizuje</w:t>
            </w:r>
            <w:r w:rsidRPr="009A58A3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głosem</w:t>
            </w:r>
          </w:p>
          <w:p w14:paraId="3010EEE9" w14:textId="77777777" w:rsidR="00813A66" w:rsidRPr="009A58A3" w:rsidRDefault="005D6534">
            <w:pPr>
              <w:pStyle w:val="TableParagraph"/>
              <w:spacing w:line="235" w:lineRule="auto"/>
              <w:ind w:left="308" w:right="13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instrumentach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dług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ustalonych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zasad.</w:t>
            </w:r>
          </w:p>
          <w:p w14:paraId="14AA3A1D" w14:textId="77777777" w:rsidR="00813A66" w:rsidRPr="009A58A3" w:rsidRDefault="005D6534">
            <w:pPr>
              <w:pStyle w:val="TableParagraph"/>
              <w:numPr>
                <w:ilvl w:val="0"/>
                <w:numId w:val="79"/>
              </w:numPr>
              <w:tabs>
                <w:tab w:val="left" w:pos="309"/>
              </w:tabs>
              <w:spacing w:line="235" w:lineRule="auto"/>
              <w:ind w:right="1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proste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utwory,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interpretuje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zgodnie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rodzajem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funkcją.</w:t>
            </w:r>
          </w:p>
        </w:tc>
        <w:tc>
          <w:tcPr>
            <w:tcW w:w="2290" w:type="dxa"/>
          </w:tcPr>
          <w:p w14:paraId="6184195D" w14:textId="77777777" w:rsidR="00813A66" w:rsidRPr="009A58A3" w:rsidRDefault="005D6534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before="22" w:line="235" w:lineRule="auto"/>
              <w:ind w:right="9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niektóre rodzaje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głosów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śpiewaków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niektóre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instrumenty muzyczne (np. forte- pian, gitarę, skrzypce, trąbkę, flet, perkusję); 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podstawo- we formy muzyczne – AB,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ABA.</w:t>
            </w:r>
          </w:p>
          <w:p w14:paraId="23CDF2C8" w14:textId="77777777" w:rsidR="00813A66" w:rsidRPr="009A58A3" w:rsidRDefault="005D6534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35" w:lineRule="auto"/>
              <w:ind w:right="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Tworzy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ilustracje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dźwiękowe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tekstów i obrazów oraz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impro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wizacje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ruchowe do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muzyki.</w:t>
            </w:r>
          </w:p>
          <w:p w14:paraId="2EE7AF02" w14:textId="77777777" w:rsidR="00813A66" w:rsidRPr="009A58A3" w:rsidRDefault="005D6534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42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Improwizuje</w:t>
            </w:r>
            <w:r w:rsidRPr="009A58A3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głosem</w:t>
            </w:r>
          </w:p>
          <w:p w14:paraId="0931BD17" w14:textId="77777777" w:rsidR="00813A66" w:rsidRPr="009A58A3" w:rsidRDefault="005D6534">
            <w:pPr>
              <w:pStyle w:val="TableParagraph"/>
              <w:spacing w:line="235" w:lineRule="auto"/>
              <w:ind w:left="308" w:right="13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instrumentach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dług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ustalonych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zasad.</w:t>
            </w:r>
          </w:p>
          <w:p w14:paraId="542FDB45" w14:textId="77777777" w:rsidR="00813A66" w:rsidRPr="009A58A3" w:rsidRDefault="005D6534">
            <w:pPr>
              <w:pStyle w:val="TableParagraph"/>
              <w:numPr>
                <w:ilvl w:val="0"/>
                <w:numId w:val="78"/>
              </w:numPr>
              <w:tabs>
                <w:tab w:val="left" w:pos="309"/>
              </w:tabs>
              <w:spacing w:line="235" w:lineRule="auto"/>
              <w:ind w:right="1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proste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utwory,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interpretuje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zgodnie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rodzajem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funkcją.</w:t>
            </w:r>
          </w:p>
        </w:tc>
        <w:tc>
          <w:tcPr>
            <w:tcW w:w="2290" w:type="dxa"/>
          </w:tcPr>
          <w:p w14:paraId="4AFBBD95" w14:textId="77777777" w:rsidR="00813A66" w:rsidRPr="009A58A3" w:rsidRDefault="005D6534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before="22" w:line="235" w:lineRule="auto"/>
              <w:ind w:right="13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Zna rodzaje głosów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śpiewaków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oraz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instru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muzyczne,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roz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podstawowe formy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muzyczne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–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AB,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ABA.</w:t>
            </w:r>
          </w:p>
          <w:p w14:paraId="36A4DCF7" w14:textId="77777777" w:rsidR="00813A66" w:rsidRPr="009A58A3" w:rsidRDefault="005D6534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35" w:lineRule="auto"/>
              <w:ind w:right="61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Tworzy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ilustracje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dźwię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kowe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tekstów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obra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zów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oraz improwizacje ruchowe do muzyki.</w:t>
            </w:r>
          </w:p>
          <w:p w14:paraId="6DBDAF6B" w14:textId="77777777" w:rsidR="00813A66" w:rsidRPr="009A58A3" w:rsidRDefault="005D6534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35" w:lineRule="auto"/>
              <w:ind w:right="35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Improwizuje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głosem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na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instrumentach.</w:t>
            </w:r>
          </w:p>
          <w:p w14:paraId="20FF84D9" w14:textId="77777777" w:rsidR="00813A66" w:rsidRPr="009A58A3" w:rsidRDefault="005D6534">
            <w:pPr>
              <w:pStyle w:val="TableParagraph"/>
              <w:numPr>
                <w:ilvl w:val="0"/>
                <w:numId w:val="77"/>
              </w:numPr>
              <w:tabs>
                <w:tab w:val="left" w:pos="310"/>
              </w:tabs>
              <w:spacing w:line="235" w:lineRule="auto"/>
              <w:ind w:right="269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utwory,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in-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terpretuje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je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zgodnie</w:t>
            </w:r>
          </w:p>
          <w:p w14:paraId="05983EBE" w14:textId="77777777" w:rsidR="00813A66" w:rsidRPr="009A58A3" w:rsidRDefault="005D6534">
            <w:pPr>
              <w:pStyle w:val="TableParagraph"/>
              <w:spacing w:line="242" w:lineRule="exact"/>
              <w:ind w:left="30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rodzajem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funkcją.</w:t>
            </w:r>
          </w:p>
        </w:tc>
      </w:tr>
    </w:tbl>
    <w:p w14:paraId="24A06B02" w14:textId="77777777" w:rsidR="00813A66" w:rsidRPr="009A58A3" w:rsidRDefault="00813A66">
      <w:pPr>
        <w:spacing w:line="242" w:lineRule="exact"/>
        <w:rPr>
          <w:rFonts w:ascii="Arial" w:hAnsi="Arial" w:cs="Arial"/>
          <w:sz w:val="20"/>
        </w:rPr>
        <w:sectPr w:rsidR="00813A66" w:rsidRPr="009A58A3">
          <w:headerReference w:type="even" r:id="rId31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3935E306" w14:textId="77777777" w:rsidR="00813A66" w:rsidRPr="009A58A3" w:rsidRDefault="00813A66">
      <w:pPr>
        <w:pStyle w:val="Tekstpodstawowy"/>
        <w:spacing w:before="9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1CD5CBE5" w14:textId="77777777">
        <w:trPr>
          <w:trHeight w:val="278"/>
        </w:trPr>
        <w:tc>
          <w:tcPr>
            <w:tcW w:w="680" w:type="dxa"/>
          </w:tcPr>
          <w:p w14:paraId="635338F7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0ABD4921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1AAB31F6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34A85BF9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39DD1C60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72965C33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0D5BFBC1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29FDF44F" w14:textId="77777777">
        <w:trPr>
          <w:trHeight w:val="5163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66FB585E" w14:textId="3AA9A408" w:rsidR="00813A66" w:rsidRPr="009A58A3" w:rsidRDefault="009D5F2B">
            <w:pPr>
              <w:pStyle w:val="TableParagraph"/>
              <w:spacing w:before="50"/>
              <w:ind w:left="346" w:right="41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w w:val="115"/>
                <w:sz w:val="20"/>
              </w:rPr>
              <w:t xml:space="preserve">Wyrażanie własnych myśli i uczuć w </w:t>
            </w:r>
            <w:proofErr w:type="spellStart"/>
            <w:r>
              <w:rPr>
                <w:rFonts w:ascii="Arial" w:hAnsi="Arial" w:cs="Arial"/>
                <w:color w:val="231F20"/>
                <w:w w:val="115"/>
                <w:sz w:val="20"/>
              </w:rPr>
              <w:t>różnoronych</w:t>
            </w:r>
            <w:proofErr w:type="spellEnd"/>
            <w:r>
              <w:rPr>
                <w:rFonts w:ascii="Arial" w:hAnsi="Arial" w:cs="Arial"/>
                <w:color w:val="231F20"/>
                <w:w w:val="115"/>
                <w:sz w:val="20"/>
              </w:rPr>
              <w:t xml:space="preserve"> formach plastycznych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5379F540" w14:textId="77777777" w:rsidR="00813A66" w:rsidRPr="009A58A3" w:rsidRDefault="005D6534">
            <w:pPr>
              <w:pStyle w:val="TableParagraph"/>
              <w:numPr>
                <w:ilvl w:val="0"/>
                <w:numId w:val="76"/>
              </w:numPr>
              <w:tabs>
                <w:tab w:val="left" w:pos="331"/>
              </w:tabs>
              <w:spacing w:before="22" w:line="235" w:lineRule="auto"/>
              <w:ind w:right="7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przejawia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zaintere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sowania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dziełami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sztuki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zabytkami,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potrafi korzystać z przekazów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medialnych.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08C26FB2" w14:textId="77777777" w:rsidR="00813A66" w:rsidRPr="009A58A3" w:rsidRDefault="005D6534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spacing w:before="22" w:line="235" w:lineRule="auto"/>
              <w:ind w:right="11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Próbuje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określać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swoją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przynależność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kultu-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rową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poprzez kontakt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zabytkami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tradycją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 środowisku rodzin-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nym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szkolnym.</w:t>
            </w:r>
          </w:p>
          <w:p w14:paraId="2643B22B" w14:textId="77777777" w:rsidR="00813A66" w:rsidRPr="009A58A3" w:rsidRDefault="005D6534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spacing w:line="235" w:lineRule="auto"/>
              <w:ind w:right="10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uczestniczy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życiu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kulturalnym – nie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bie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rze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udziału w</w:t>
            </w:r>
            <w:r w:rsidRPr="009A58A3">
              <w:rPr>
                <w:rFonts w:ascii="Arial" w:hAnsi="Arial" w:cs="Arial"/>
                <w:color w:val="231F20"/>
                <w:spacing w:val="4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impre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organizowanych w placówkach kultury działających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najbliż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szym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środowisku.</w:t>
            </w:r>
          </w:p>
          <w:p w14:paraId="0E16DF6F" w14:textId="77777777" w:rsidR="00813A66" w:rsidRPr="009A58A3" w:rsidRDefault="005D6534">
            <w:pPr>
              <w:pStyle w:val="TableParagraph"/>
              <w:numPr>
                <w:ilvl w:val="0"/>
                <w:numId w:val="75"/>
              </w:numPr>
              <w:tabs>
                <w:tab w:val="left" w:pos="331"/>
              </w:tabs>
              <w:spacing w:line="235" w:lineRule="auto"/>
              <w:ind w:right="25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korzystać 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przekazów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medial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stosować ich wytworów w swojej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działalności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twórczej.</w:t>
            </w:r>
          </w:p>
        </w:tc>
        <w:tc>
          <w:tcPr>
            <w:tcW w:w="2290" w:type="dxa"/>
          </w:tcPr>
          <w:p w14:paraId="1E866790" w14:textId="77777777" w:rsidR="00813A66" w:rsidRPr="009A58A3" w:rsidRDefault="005D6534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before="22" w:line="235" w:lineRule="auto"/>
              <w:ind w:right="24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Określa swoją przy- należność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kulturową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poprzez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kontakt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bytkami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z tradycją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środowisku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rodzin-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szkolnym.</w:t>
            </w:r>
          </w:p>
          <w:p w14:paraId="253FC8AB" w14:textId="77777777" w:rsidR="00813A66" w:rsidRPr="009A58A3" w:rsidRDefault="005D6534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1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Sporadycznie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uczest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niczy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życiu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kultural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nym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biorąc czasem udział w imprezach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organizowanych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cówkach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kultury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dzia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łających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najbliższym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środowisku.</w:t>
            </w:r>
          </w:p>
          <w:p w14:paraId="1B021B4B" w14:textId="77777777" w:rsidR="00813A66" w:rsidRPr="009A58A3" w:rsidRDefault="005D6534">
            <w:pPr>
              <w:pStyle w:val="TableParagraph"/>
              <w:numPr>
                <w:ilvl w:val="0"/>
                <w:numId w:val="74"/>
              </w:numPr>
              <w:tabs>
                <w:tab w:val="left" w:pos="337"/>
              </w:tabs>
              <w:spacing w:line="235" w:lineRule="auto"/>
              <w:ind w:right="20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przekazów medialnych i stosuje ich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wytwory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swojej działalności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twórczej.</w:t>
            </w:r>
          </w:p>
        </w:tc>
        <w:tc>
          <w:tcPr>
            <w:tcW w:w="2290" w:type="dxa"/>
          </w:tcPr>
          <w:p w14:paraId="3ADDD78D" w14:textId="77777777" w:rsidR="00813A66" w:rsidRPr="009A58A3" w:rsidRDefault="005D6534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before="22" w:line="235" w:lineRule="auto"/>
              <w:ind w:right="16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Określa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swoją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przyna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leżność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kulturową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przez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kontakt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wybra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nymi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dziełami sztuki, zabytkami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tradycją w środowisku rodzin-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nym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szkolnym.</w:t>
            </w:r>
          </w:p>
          <w:p w14:paraId="6BA304C0" w14:textId="77777777" w:rsidR="00813A66" w:rsidRPr="009A58A3" w:rsidRDefault="005D6534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line="235" w:lineRule="auto"/>
              <w:ind w:right="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Uczestniczy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życiu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kul-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turalnym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biorąc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udział w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imprezach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organizo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wanych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w placówkach kultury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działających</w:t>
            </w:r>
          </w:p>
          <w:p w14:paraId="67FA335B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najbliższym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środo-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wisku.</w:t>
            </w:r>
          </w:p>
          <w:p w14:paraId="049122C6" w14:textId="77777777" w:rsidR="00813A66" w:rsidRPr="009A58A3" w:rsidRDefault="005D6534">
            <w:pPr>
              <w:pStyle w:val="TableParagraph"/>
              <w:numPr>
                <w:ilvl w:val="0"/>
                <w:numId w:val="73"/>
              </w:numPr>
              <w:tabs>
                <w:tab w:val="left" w:pos="337"/>
              </w:tabs>
              <w:spacing w:line="235" w:lineRule="auto"/>
              <w:ind w:right="7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Czasem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prze-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kazów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medialnych, stosuje ich wytwory</w:t>
            </w:r>
          </w:p>
          <w:p w14:paraId="4EEFAAF2" w14:textId="77777777" w:rsidR="00813A66" w:rsidRPr="009A58A3" w:rsidRDefault="005D6534">
            <w:pPr>
              <w:pStyle w:val="TableParagraph"/>
              <w:spacing w:line="235" w:lineRule="auto"/>
              <w:ind w:left="336" w:right="27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swojej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działalności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twórczej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(zgodnie</w:t>
            </w:r>
          </w:p>
          <w:p w14:paraId="5B7DD569" w14:textId="77777777" w:rsidR="00813A66" w:rsidRPr="009A58A3" w:rsidRDefault="005D6534">
            <w:pPr>
              <w:pStyle w:val="TableParagraph"/>
              <w:spacing w:line="235" w:lineRule="auto"/>
              <w:ind w:left="336" w:right="1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elementarną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wiedzą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 prawach autora).</w:t>
            </w:r>
          </w:p>
        </w:tc>
        <w:tc>
          <w:tcPr>
            <w:tcW w:w="2290" w:type="dxa"/>
          </w:tcPr>
          <w:p w14:paraId="057112A3" w14:textId="77777777" w:rsidR="00813A66" w:rsidRPr="009A58A3" w:rsidRDefault="005D6534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spacing w:before="22" w:line="235" w:lineRule="auto"/>
              <w:ind w:right="-1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Określa swoją przynależ-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ność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kulturową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poprzez kontakt z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wybranymi dziełami sztuki,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zabyt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kami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z tradycją w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śro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dowisku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rodzinnym, szkolnym i lokalnym.</w:t>
            </w:r>
          </w:p>
          <w:p w14:paraId="5DE4A37F" w14:textId="77777777" w:rsidR="00813A66" w:rsidRPr="009A58A3" w:rsidRDefault="005D6534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spacing w:line="235" w:lineRule="auto"/>
              <w:ind w:right="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Uczestniczy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życiu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kul-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turalnym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biorąc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udział w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imprezach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organizo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wanych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w placówkach kultury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działających</w:t>
            </w:r>
          </w:p>
          <w:p w14:paraId="27612664" w14:textId="77777777" w:rsidR="00813A66" w:rsidRPr="009A58A3" w:rsidRDefault="005D6534">
            <w:pPr>
              <w:pStyle w:val="TableParagraph"/>
              <w:spacing w:line="235" w:lineRule="auto"/>
              <w:ind w:left="336" w:right="9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najbliższym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środowi-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sku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.</w:t>
            </w:r>
          </w:p>
          <w:p w14:paraId="550A8958" w14:textId="77777777" w:rsidR="00813A66" w:rsidRPr="009A58A3" w:rsidRDefault="005D6534">
            <w:pPr>
              <w:pStyle w:val="TableParagraph"/>
              <w:numPr>
                <w:ilvl w:val="0"/>
                <w:numId w:val="72"/>
              </w:numPr>
              <w:tabs>
                <w:tab w:val="left" w:pos="337"/>
              </w:tabs>
              <w:spacing w:line="235" w:lineRule="auto"/>
              <w:ind w:right="2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przekazów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medialnych,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stosuje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wytwory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swojej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działalności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twórczej</w:t>
            </w:r>
          </w:p>
          <w:p w14:paraId="1043C598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(zgodnie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elementarną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wiedzą o prawach au-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tora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).</w:t>
            </w:r>
          </w:p>
        </w:tc>
        <w:tc>
          <w:tcPr>
            <w:tcW w:w="2290" w:type="dxa"/>
          </w:tcPr>
          <w:p w14:paraId="13001CC8" w14:textId="77777777" w:rsidR="00813A66" w:rsidRPr="009A58A3" w:rsidRDefault="005D6534">
            <w:pPr>
              <w:pStyle w:val="TableParagraph"/>
              <w:numPr>
                <w:ilvl w:val="0"/>
                <w:numId w:val="71"/>
              </w:numPr>
              <w:tabs>
                <w:tab w:val="left" w:pos="338"/>
              </w:tabs>
              <w:spacing w:before="22" w:line="235" w:lineRule="auto"/>
              <w:ind w:right="12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Określa swoją przy- należność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kulturową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poprzez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kontakt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dzie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łami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sztuki,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zabytkami i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tradycją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środowi-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sku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rodzinnym, szkol-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nym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lokalnym.</w:t>
            </w:r>
          </w:p>
          <w:p w14:paraId="065CDFDA" w14:textId="77777777" w:rsidR="00813A66" w:rsidRPr="009A58A3" w:rsidRDefault="005D6534">
            <w:pPr>
              <w:pStyle w:val="TableParagraph"/>
              <w:numPr>
                <w:ilvl w:val="0"/>
                <w:numId w:val="71"/>
              </w:numPr>
              <w:tabs>
                <w:tab w:val="left" w:pos="338"/>
              </w:tabs>
              <w:spacing w:line="235" w:lineRule="auto"/>
              <w:ind w:right="16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Aktywnie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uczestniczy w życiu kulturalnym,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biorąc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udział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impre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organizowanych w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placówkach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kultury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działających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najbliż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szym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środowisku.</w:t>
            </w:r>
          </w:p>
          <w:p w14:paraId="340474B4" w14:textId="77777777" w:rsidR="00813A66" w:rsidRPr="009A58A3" w:rsidRDefault="005D6534">
            <w:pPr>
              <w:pStyle w:val="TableParagraph"/>
              <w:numPr>
                <w:ilvl w:val="0"/>
                <w:numId w:val="71"/>
              </w:numPr>
              <w:tabs>
                <w:tab w:val="left" w:pos="338"/>
              </w:tabs>
              <w:spacing w:line="235" w:lineRule="auto"/>
              <w:ind w:right="21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przekazów medialnych,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stosuje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wytwory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swojej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działalności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twórczej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(zgodnie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elementar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ną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wiedzą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prawach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autora).</w:t>
            </w:r>
          </w:p>
        </w:tc>
      </w:tr>
      <w:tr w:rsidR="00813A66" w:rsidRPr="009A58A3" w14:paraId="755285BF" w14:textId="77777777">
        <w:trPr>
          <w:trHeight w:val="4008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0E924927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1D0D1777" w14:textId="19D30494" w:rsidR="00813A66" w:rsidRPr="009A58A3" w:rsidRDefault="00A66EBE">
            <w:pPr>
              <w:pStyle w:val="TableParagraph"/>
              <w:ind w:left="72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w w:val="110"/>
                <w:sz w:val="20"/>
              </w:rPr>
              <w:t>Ekspresja przez sztukę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</w:tcBorders>
          </w:tcPr>
          <w:p w14:paraId="1A49EFD9" w14:textId="77777777" w:rsidR="00813A66" w:rsidRPr="009A58A3" w:rsidRDefault="005D6534">
            <w:pPr>
              <w:pStyle w:val="TableParagraph"/>
              <w:numPr>
                <w:ilvl w:val="0"/>
                <w:numId w:val="70"/>
              </w:numPr>
              <w:tabs>
                <w:tab w:val="left" w:pos="331"/>
              </w:tabs>
              <w:spacing w:before="22" w:line="235" w:lineRule="auto"/>
              <w:ind w:right="14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trudności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giwaniu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niektórymi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narzędziami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przybo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rami.</w:t>
            </w:r>
          </w:p>
          <w:p w14:paraId="2183137A" w14:textId="77777777" w:rsidR="00813A66" w:rsidRPr="009A58A3" w:rsidRDefault="005D6534">
            <w:pPr>
              <w:pStyle w:val="TableParagraph"/>
              <w:numPr>
                <w:ilvl w:val="0"/>
                <w:numId w:val="70"/>
              </w:numPr>
              <w:tabs>
                <w:tab w:val="left" w:pos="331"/>
              </w:tabs>
              <w:spacing w:line="235" w:lineRule="auto"/>
              <w:ind w:right="2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podstawowe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materiały,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ich zastosowania.</w:t>
            </w:r>
          </w:p>
          <w:p w14:paraId="3C8EF946" w14:textId="77777777" w:rsidR="00813A66" w:rsidRPr="009A58A3" w:rsidRDefault="005D6534">
            <w:pPr>
              <w:pStyle w:val="TableParagraph"/>
              <w:numPr>
                <w:ilvl w:val="0"/>
                <w:numId w:val="70"/>
              </w:numPr>
              <w:tabs>
                <w:tab w:val="left" w:pos="331"/>
              </w:tabs>
              <w:spacing w:line="235" w:lineRule="auto"/>
              <w:ind w:right="10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dłużej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skon-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centrować uwagi na wykonywanej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pracy.</w:t>
            </w:r>
          </w:p>
          <w:p w14:paraId="53FDD6FC" w14:textId="77777777" w:rsidR="00813A66" w:rsidRPr="009A58A3" w:rsidRDefault="005D6534">
            <w:pPr>
              <w:pStyle w:val="TableParagraph"/>
              <w:numPr>
                <w:ilvl w:val="0"/>
                <w:numId w:val="70"/>
              </w:numPr>
              <w:tabs>
                <w:tab w:val="left" w:pos="331"/>
              </w:tabs>
              <w:spacing w:line="235" w:lineRule="auto"/>
              <w:ind w:right="11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ciągłej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ze strony nauczy-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4C2D523F" w14:textId="77777777" w:rsidR="00813A66" w:rsidRPr="009A58A3" w:rsidRDefault="005D6534">
            <w:pPr>
              <w:pStyle w:val="TableParagraph"/>
              <w:numPr>
                <w:ilvl w:val="0"/>
                <w:numId w:val="70"/>
              </w:numPr>
              <w:tabs>
                <w:tab w:val="left" w:pos="331"/>
              </w:tabs>
              <w:spacing w:line="235" w:lineRule="auto"/>
              <w:ind w:righ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Prace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chętnie i niedbale.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1B9066B" w14:textId="77777777" w:rsidR="00813A66" w:rsidRPr="009A58A3" w:rsidRDefault="005D6534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before="22" w:line="235" w:lineRule="auto"/>
              <w:ind w:right="1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Potrzebuje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zachęty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do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podjęcia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działalności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twórczej.</w:t>
            </w:r>
          </w:p>
          <w:p w14:paraId="3237EDF2" w14:textId="77777777" w:rsidR="00813A66" w:rsidRPr="009A58A3" w:rsidRDefault="005D6534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spacing w:line="235" w:lineRule="auto"/>
              <w:ind w:right="1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 zespole realizuje proste projekty form użytkowych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służące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kształtowaniu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wyglądu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otoczenia,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stosując proste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narzędzia.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6B023CD" w14:textId="77777777" w:rsidR="00813A66" w:rsidRPr="009A58A3" w:rsidRDefault="005D6534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before="22" w:line="235" w:lineRule="auto"/>
              <w:ind w:right="12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Podejmuje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działalność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twórczą,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posługując się łatwymi środkami wyrazu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plastycznego,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kompozycji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płasz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czyźnie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przestrzeni.</w:t>
            </w:r>
          </w:p>
          <w:p w14:paraId="4E5A3382" w14:textId="77777777" w:rsidR="00813A66" w:rsidRPr="009A58A3" w:rsidRDefault="005D6534">
            <w:pPr>
              <w:pStyle w:val="TableParagraph"/>
              <w:numPr>
                <w:ilvl w:val="0"/>
                <w:numId w:val="68"/>
              </w:numPr>
              <w:tabs>
                <w:tab w:val="left" w:pos="337"/>
              </w:tabs>
              <w:spacing w:line="235" w:lineRule="auto"/>
              <w:ind w:right="14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Realizuje proste pro-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jekty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form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użytkowych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służące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kształtowaniu wyglądu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otoczenia, stosując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proste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narzę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dzia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7576D95D" w14:textId="77777777" w:rsidR="00813A66" w:rsidRPr="009A58A3" w:rsidRDefault="005D6534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spacing w:before="22" w:line="235" w:lineRule="auto"/>
              <w:ind w:right="10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Podejmuje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działalność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twórczą,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posługując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wybranymi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środkami wyrazu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plastycznego</w:t>
            </w:r>
          </w:p>
          <w:p w14:paraId="6B7DCE80" w14:textId="77777777" w:rsidR="00813A66" w:rsidRPr="009A58A3" w:rsidRDefault="005D6534">
            <w:pPr>
              <w:pStyle w:val="TableParagraph"/>
              <w:spacing w:before="3" w:line="235" w:lineRule="auto"/>
              <w:ind w:left="336" w:right="11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kompozycji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płasz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czyźnie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przestrzeni (stosując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określone materiały,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narzędzia</w:t>
            </w:r>
          </w:p>
          <w:p w14:paraId="5467FF4E" w14:textId="77777777" w:rsidR="00813A66" w:rsidRPr="009A58A3" w:rsidRDefault="005D6534">
            <w:pPr>
              <w:pStyle w:val="TableParagraph"/>
              <w:spacing w:line="236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techniki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plastyczne).</w:t>
            </w:r>
          </w:p>
          <w:p w14:paraId="34BA4873" w14:textId="77777777" w:rsidR="00813A66" w:rsidRPr="009A58A3" w:rsidRDefault="005D6534">
            <w:pPr>
              <w:pStyle w:val="TableParagraph"/>
              <w:numPr>
                <w:ilvl w:val="0"/>
                <w:numId w:val="67"/>
              </w:numPr>
              <w:tabs>
                <w:tab w:val="left" w:pos="337"/>
              </w:tabs>
              <w:spacing w:line="235" w:lineRule="auto"/>
              <w:ind w:right="10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Realizuje proste pro-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jekty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form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użytkowych służące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kształtowaniu wyglądu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otoczenia, stosując wybrane na-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rzędzia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wytwory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prze-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kazów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medialnych.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697A39F1" w14:textId="77777777" w:rsidR="00813A66" w:rsidRPr="009A58A3" w:rsidRDefault="005D6534">
            <w:pPr>
              <w:pStyle w:val="TableParagraph"/>
              <w:numPr>
                <w:ilvl w:val="0"/>
                <w:numId w:val="66"/>
              </w:numPr>
              <w:tabs>
                <w:tab w:val="left" w:pos="337"/>
              </w:tabs>
              <w:spacing w:before="22" w:line="235" w:lineRule="auto"/>
              <w:ind w:right="10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Podejmuje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działalność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twórczą,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posługując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środkami wyrazu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pla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stycznego, takimi jak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kształt,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barwa,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faktura, 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kompozycji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płasz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czyźnie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przestrzeni (stosując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określone materiały,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narzędzia</w:t>
            </w:r>
          </w:p>
          <w:p w14:paraId="110DCE69" w14:textId="77777777" w:rsidR="00813A66" w:rsidRPr="009A58A3" w:rsidRDefault="005D6534">
            <w:pPr>
              <w:pStyle w:val="TableParagraph"/>
              <w:spacing w:before="3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techniki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plastyczne).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9B44F49" w14:textId="77777777" w:rsidR="00813A66" w:rsidRPr="009A58A3" w:rsidRDefault="005D6534">
            <w:pPr>
              <w:pStyle w:val="TableParagraph"/>
              <w:numPr>
                <w:ilvl w:val="0"/>
                <w:numId w:val="65"/>
              </w:numPr>
              <w:tabs>
                <w:tab w:val="left" w:pos="338"/>
              </w:tabs>
              <w:spacing w:before="22" w:line="235" w:lineRule="auto"/>
              <w:ind w:right="10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Podejmuje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działalność twórczą,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posługując</w:t>
            </w:r>
            <w:r w:rsidRPr="009A58A3">
              <w:rPr>
                <w:rFonts w:ascii="Arial" w:hAnsi="Arial" w:cs="Arial"/>
                <w:color w:val="050505"/>
                <w:spacing w:val="4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różnorodnymi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środ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kami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wyrazu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plastycz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nego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kompozycji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na płaszczyźnie i w prze-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strzeni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samodzielnie dobierając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materiały, narzędzia i techniki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plastyczne.</w:t>
            </w:r>
          </w:p>
        </w:tc>
      </w:tr>
    </w:tbl>
    <w:p w14:paraId="79E1F59B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32"/>
          <w:footerReference w:type="even" r:id="rId33"/>
          <w:footerReference w:type="default" r:id="rId34"/>
          <w:pgSz w:w="15720" w:h="11750" w:orient="landscape"/>
          <w:pgMar w:top="1080" w:right="520" w:bottom="560" w:left="520" w:header="864" w:footer="361" w:gutter="0"/>
          <w:pgNumType w:start="15"/>
          <w:cols w:space="708"/>
        </w:sectPr>
      </w:pPr>
    </w:p>
    <w:p w14:paraId="6C983A03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186C3316" w14:textId="77777777">
        <w:trPr>
          <w:trHeight w:val="278"/>
        </w:trPr>
        <w:tc>
          <w:tcPr>
            <w:tcW w:w="680" w:type="dxa"/>
          </w:tcPr>
          <w:p w14:paraId="26F664ED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558A97DC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40F0C2DD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6F70805C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49F92EBA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77825F39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5F8BFCC0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7E9E79C2" w14:textId="77777777">
        <w:trPr>
          <w:trHeight w:val="3038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09F08499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6B1B9E7F" w14:textId="5BC9E87C" w:rsidR="00813A66" w:rsidRPr="009A58A3" w:rsidRDefault="00A66EBE">
            <w:pPr>
              <w:pStyle w:val="TableParagraph"/>
              <w:ind w:left="24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w w:val="110"/>
                <w:sz w:val="20"/>
              </w:rPr>
              <w:t>Ekspresja przez sztukę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1D9C61D4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1361C6E1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29175672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7F5C096F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08E2E61B" w14:textId="77777777" w:rsidR="00813A66" w:rsidRPr="009A58A3" w:rsidRDefault="005D6534">
            <w:pPr>
              <w:pStyle w:val="TableParagraph"/>
              <w:numPr>
                <w:ilvl w:val="0"/>
                <w:numId w:val="64"/>
              </w:numPr>
              <w:tabs>
                <w:tab w:val="left" w:pos="337"/>
              </w:tabs>
              <w:spacing w:before="22" w:line="235" w:lineRule="auto"/>
              <w:ind w:right="2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Realizuje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proste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jekty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form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użytko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służące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między innymi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kształtowaniu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własnego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wizerunku i wyglądu otoczenia</w:t>
            </w:r>
          </w:p>
          <w:p w14:paraId="03A25A2D" w14:textId="77777777" w:rsidR="00813A66" w:rsidRPr="009A58A3" w:rsidRDefault="005D6534">
            <w:pPr>
              <w:pStyle w:val="TableParagraph"/>
              <w:spacing w:before="4"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oraz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upowszechnianiu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kultury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środowisku szkolnym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(stosując określone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narzędzia</w:t>
            </w:r>
          </w:p>
          <w:p w14:paraId="066A24F3" w14:textId="77777777" w:rsidR="00813A66" w:rsidRPr="009A58A3" w:rsidRDefault="005D6534">
            <w:pPr>
              <w:pStyle w:val="TableParagraph"/>
              <w:spacing w:before="3"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wytwory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przekazów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medialnych).</w:t>
            </w:r>
          </w:p>
        </w:tc>
        <w:tc>
          <w:tcPr>
            <w:tcW w:w="2290" w:type="dxa"/>
          </w:tcPr>
          <w:p w14:paraId="31184563" w14:textId="77777777" w:rsidR="00813A66" w:rsidRPr="009A58A3" w:rsidRDefault="005D6534">
            <w:pPr>
              <w:pStyle w:val="TableParagraph"/>
              <w:numPr>
                <w:ilvl w:val="0"/>
                <w:numId w:val="63"/>
              </w:numPr>
              <w:tabs>
                <w:tab w:val="left" w:pos="338"/>
              </w:tabs>
              <w:spacing w:before="22" w:line="235" w:lineRule="auto"/>
              <w:ind w:right="21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Realizuje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projekty form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użytkowych,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służące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kształtowaniu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własnego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wizerunku</w:t>
            </w:r>
          </w:p>
          <w:p w14:paraId="0B2AA8E8" w14:textId="77777777" w:rsidR="00813A66" w:rsidRPr="009A58A3" w:rsidRDefault="005D6534">
            <w:pPr>
              <w:pStyle w:val="TableParagraph"/>
              <w:spacing w:before="3" w:line="235" w:lineRule="auto"/>
              <w:ind w:left="337" w:right="1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i wyglądu otoczenia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oraz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upowszechnianiu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kultury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środowisku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szkolnym.</w:t>
            </w:r>
          </w:p>
        </w:tc>
      </w:tr>
      <w:tr w:rsidR="00813A66" w:rsidRPr="009A58A3" w14:paraId="3F8D53B3" w14:textId="77777777">
        <w:trPr>
          <w:trHeight w:val="6379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0B2117F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6A55FF17" w14:textId="0DB5B5F8" w:rsidR="00813A66" w:rsidRPr="009A58A3" w:rsidRDefault="005D6534">
            <w:pPr>
              <w:pStyle w:val="TableParagraph"/>
              <w:ind w:left="2278" w:right="2278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05"/>
                <w:sz w:val="20"/>
              </w:rPr>
              <w:t>P</w:t>
            </w:r>
            <w:r w:rsidR="00A66EBE">
              <w:rPr>
                <w:rFonts w:ascii="Arial" w:hAnsi="Arial" w:cs="Arial"/>
                <w:color w:val="231F20"/>
                <w:w w:val="105"/>
                <w:sz w:val="20"/>
              </w:rPr>
              <w:t>ercepcja sztuki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0027F9EA" w14:textId="77777777" w:rsidR="00813A66" w:rsidRPr="009A58A3" w:rsidRDefault="005D6534">
            <w:pPr>
              <w:pStyle w:val="TableParagraph"/>
              <w:numPr>
                <w:ilvl w:val="0"/>
                <w:numId w:val="62"/>
              </w:numPr>
              <w:tabs>
                <w:tab w:val="left" w:pos="331"/>
              </w:tabs>
              <w:spacing w:before="22" w:line="235" w:lineRule="auto"/>
              <w:ind w:right="10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Jego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wiadomości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doty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czące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dziedzin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działal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ności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twórczej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człowie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ka są bardzo ubogie.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18AB3058" w14:textId="77777777" w:rsidR="00813A66" w:rsidRPr="009A58A3" w:rsidRDefault="005D6534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spacing w:before="22" w:line="235" w:lineRule="auto"/>
              <w:ind w:right="13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Wyłącznie z pomocą nauczyciela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rozróżnia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podstawowe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dziedziny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działalności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twórczej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człowieka.</w:t>
            </w:r>
          </w:p>
          <w:p w14:paraId="7A6A6B7F" w14:textId="77777777" w:rsidR="00813A66" w:rsidRPr="009A58A3" w:rsidRDefault="005D6534">
            <w:pPr>
              <w:pStyle w:val="TableParagraph"/>
              <w:numPr>
                <w:ilvl w:val="0"/>
                <w:numId w:val="61"/>
              </w:numPr>
              <w:tabs>
                <w:tab w:val="left" w:pos="331"/>
              </w:tabs>
              <w:spacing w:line="235" w:lineRule="auto"/>
              <w:ind w:right="35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poznane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dzieła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architektury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sztuk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plastycznych.</w:t>
            </w:r>
          </w:p>
        </w:tc>
        <w:tc>
          <w:tcPr>
            <w:tcW w:w="2290" w:type="dxa"/>
          </w:tcPr>
          <w:p w14:paraId="5FAAD2F0" w14:textId="77777777" w:rsidR="00813A66" w:rsidRPr="009A58A3" w:rsidRDefault="005D6534">
            <w:pPr>
              <w:pStyle w:val="TableParagraph"/>
              <w:numPr>
                <w:ilvl w:val="0"/>
                <w:numId w:val="60"/>
              </w:numPr>
              <w:tabs>
                <w:tab w:val="left" w:pos="337"/>
              </w:tabs>
              <w:spacing w:before="22" w:line="235" w:lineRule="auto"/>
              <w:ind w:right="14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nielicznymi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błędami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rozróżnia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podstawowe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dziedziny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działalności twórczej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człowieka,</w:t>
            </w:r>
          </w:p>
          <w:p w14:paraId="376B3181" w14:textId="77777777" w:rsidR="00813A66" w:rsidRPr="009A58A3" w:rsidRDefault="005D6534">
            <w:pPr>
              <w:pStyle w:val="TableParagraph"/>
              <w:spacing w:before="3"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a także rzemiosło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artystyczne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sztukę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ludową.</w:t>
            </w:r>
          </w:p>
          <w:p w14:paraId="2657066B" w14:textId="77777777" w:rsidR="00813A66" w:rsidRPr="009A58A3" w:rsidRDefault="005D6534">
            <w:pPr>
              <w:pStyle w:val="TableParagraph"/>
              <w:numPr>
                <w:ilvl w:val="0"/>
                <w:numId w:val="60"/>
              </w:numPr>
              <w:tabs>
                <w:tab w:val="left" w:pos="337"/>
              </w:tabs>
              <w:spacing w:line="235" w:lineRule="auto"/>
              <w:ind w:right="17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dzieła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architektu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sztuk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plastycznych należące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polskiego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europejskiego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dzie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dzictwa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kultury.</w:t>
            </w:r>
          </w:p>
        </w:tc>
        <w:tc>
          <w:tcPr>
            <w:tcW w:w="2290" w:type="dxa"/>
          </w:tcPr>
          <w:p w14:paraId="739E0791" w14:textId="77777777" w:rsidR="00813A66" w:rsidRPr="009A58A3" w:rsidRDefault="005D6534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before="22" w:line="235" w:lineRule="auto"/>
              <w:ind w:right="9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 nielicznymi błędami rozróżnia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dziedziny działalności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twórczej człowieka, takie jak architektura,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sztuki plastyczne oraz inne określone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dyscypliny sztuki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(fotografika,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film)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przekazy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medial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(telewizja,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internet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),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a także rzemiosło artystyczne i sztukę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ludową.</w:t>
            </w:r>
          </w:p>
          <w:p w14:paraId="10953792" w14:textId="77777777" w:rsidR="00813A66" w:rsidRPr="009A58A3" w:rsidRDefault="005D6534">
            <w:pPr>
              <w:pStyle w:val="TableParagraph"/>
              <w:numPr>
                <w:ilvl w:val="0"/>
                <w:numId w:val="59"/>
              </w:numPr>
              <w:tabs>
                <w:tab w:val="left" w:pos="337"/>
              </w:tabs>
              <w:spacing w:line="235" w:lineRule="auto"/>
              <w:ind w:right="11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najbar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dziej znane dzieła architektury i sztuk plastycznych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należące do polskiego i euro-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pejskiego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dziedzictwa kultury; opisuje 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cechy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charakterystycz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posługując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pod- stawowymi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terminami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właściwymi dla tych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dziedzin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działalności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twórczej.</w:t>
            </w:r>
          </w:p>
        </w:tc>
        <w:tc>
          <w:tcPr>
            <w:tcW w:w="2290" w:type="dxa"/>
          </w:tcPr>
          <w:p w14:paraId="4781931C" w14:textId="77777777" w:rsidR="00813A66" w:rsidRPr="009A58A3" w:rsidRDefault="005D6534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before="22" w:line="235" w:lineRule="auto"/>
              <w:ind w:right="90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Rozróżnia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dziedziny działalności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twórczej człowieka, takie jak architektura,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sztuki plastyczne oraz inne określone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dyscypliny sztuki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(fotografika,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film)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przekazy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medial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(telewizja,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internet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),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a także rzemiosło artystyczne i sztukę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ludową.</w:t>
            </w:r>
          </w:p>
          <w:p w14:paraId="50F5866B" w14:textId="77777777" w:rsidR="00813A66" w:rsidRPr="009A58A3" w:rsidRDefault="005D6534">
            <w:pPr>
              <w:pStyle w:val="TableParagraph"/>
              <w:numPr>
                <w:ilvl w:val="0"/>
                <w:numId w:val="58"/>
              </w:numPr>
              <w:tabs>
                <w:tab w:val="left" w:pos="337"/>
              </w:tabs>
              <w:spacing w:line="235" w:lineRule="auto"/>
              <w:ind w:right="29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wybrane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dzieła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architektury</w:t>
            </w:r>
          </w:p>
          <w:p w14:paraId="76328A43" w14:textId="77777777" w:rsidR="00813A66" w:rsidRPr="009A58A3" w:rsidRDefault="005D6534">
            <w:pPr>
              <w:pStyle w:val="TableParagraph"/>
              <w:spacing w:line="235" w:lineRule="auto"/>
              <w:ind w:left="336" w:right="1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i sztuk plastycznych należące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polskiego i europejskiego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dzie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dzictwa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kultury;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opisu-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je ich cechy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charakte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rystyczne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posługując się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podstawowymi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terminami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właściwymi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dla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tych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dziedzin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dzia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łalności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twórczej.</w:t>
            </w:r>
          </w:p>
        </w:tc>
        <w:tc>
          <w:tcPr>
            <w:tcW w:w="2290" w:type="dxa"/>
          </w:tcPr>
          <w:p w14:paraId="0BEF32EA" w14:textId="77777777" w:rsidR="00813A66" w:rsidRPr="009A58A3" w:rsidRDefault="005D6534">
            <w:pPr>
              <w:pStyle w:val="TableParagraph"/>
              <w:numPr>
                <w:ilvl w:val="0"/>
                <w:numId w:val="57"/>
              </w:numPr>
              <w:tabs>
                <w:tab w:val="left" w:pos="338"/>
              </w:tabs>
              <w:spacing w:before="22" w:line="235" w:lineRule="auto"/>
              <w:ind w:right="11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Rozróżnia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dziedziny działalności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twórczej człowieka, sztuki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pla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styczne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oraz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inne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okre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ślone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dyscypliny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sztuki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 przekazy medialne,</w:t>
            </w:r>
          </w:p>
          <w:p w14:paraId="7280F72C" w14:textId="77777777" w:rsidR="00813A66" w:rsidRPr="009A58A3" w:rsidRDefault="005D6534">
            <w:pPr>
              <w:pStyle w:val="TableParagraph"/>
              <w:spacing w:before="4" w:line="235" w:lineRule="auto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a także rzemiosło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artystyczne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sztukę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ludową.</w:t>
            </w:r>
          </w:p>
          <w:p w14:paraId="58974DB7" w14:textId="77777777" w:rsidR="00813A66" w:rsidRPr="009A58A3" w:rsidRDefault="005D6534">
            <w:pPr>
              <w:pStyle w:val="TableParagraph"/>
              <w:numPr>
                <w:ilvl w:val="0"/>
                <w:numId w:val="57"/>
              </w:numPr>
              <w:tabs>
                <w:tab w:val="left" w:pos="338"/>
              </w:tabs>
              <w:spacing w:line="235" w:lineRule="auto"/>
              <w:ind w:right="8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dzieła architektury i sztuk plastycznych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należące do polskiego i euro-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pejskiego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dziedzictwa kultury;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opisuje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ce-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chy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charakterystyczne, posługując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termina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- mi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właściwymi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dla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tych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dziedzin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działalności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twórczej.</w:t>
            </w:r>
          </w:p>
        </w:tc>
      </w:tr>
    </w:tbl>
    <w:p w14:paraId="2BD0DB49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35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06795085" w14:textId="77777777" w:rsidR="00813A66" w:rsidRPr="009A58A3" w:rsidRDefault="00813A66">
      <w:pPr>
        <w:pStyle w:val="Tekstpodstawowy"/>
        <w:spacing w:before="9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2651EE20" w14:textId="77777777">
        <w:trPr>
          <w:trHeight w:val="278"/>
        </w:trPr>
        <w:tc>
          <w:tcPr>
            <w:tcW w:w="680" w:type="dxa"/>
          </w:tcPr>
          <w:p w14:paraId="7712BF5A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2543D303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3602E28C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27B9E123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20FED21C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6ACF4034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2BDF0866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4E8CDF96" w14:textId="77777777">
        <w:trPr>
          <w:trHeight w:val="9163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3028F687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2E8655A9" w14:textId="0544B3CE" w:rsidR="00813A66" w:rsidRPr="009A58A3" w:rsidRDefault="005D6534">
            <w:pPr>
              <w:pStyle w:val="TableParagraph"/>
              <w:ind w:left="3098" w:right="3100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05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1"/>
                <w:w w:val="105"/>
                <w:sz w:val="20"/>
              </w:rPr>
              <w:t xml:space="preserve"> </w:t>
            </w:r>
            <w:r w:rsidR="00A66EBE">
              <w:rPr>
                <w:rFonts w:ascii="Arial" w:hAnsi="Arial" w:cs="Arial"/>
                <w:color w:val="231F20"/>
                <w:w w:val="105"/>
                <w:sz w:val="20"/>
              </w:rPr>
              <w:t>świecie techniki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72910C35" w14:textId="77777777" w:rsidR="00813A66" w:rsidRPr="009A58A3" w:rsidRDefault="005D6534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before="22" w:line="235" w:lineRule="auto"/>
              <w:ind w:right="30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prace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chętnie i niedbale.</w:t>
            </w:r>
          </w:p>
          <w:p w14:paraId="418E48F6" w14:textId="77777777" w:rsidR="00813A66" w:rsidRPr="009A58A3" w:rsidRDefault="005D6534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line="235" w:lineRule="auto"/>
              <w:ind w:right="20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Wymaga w wielu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czynnościach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pomocy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nauczyciela.</w:t>
            </w:r>
          </w:p>
          <w:p w14:paraId="0A91DB04" w14:textId="77777777" w:rsidR="00813A66" w:rsidRPr="009A58A3" w:rsidRDefault="005D6534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line="235" w:lineRule="auto"/>
              <w:ind w:right="1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stosuje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sady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bezpieczeństwa.</w:t>
            </w:r>
          </w:p>
          <w:p w14:paraId="188BCD2C" w14:textId="77777777" w:rsidR="00813A66" w:rsidRPr="009A58A3" w:rsidRDefault="005D6534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line="235" w:lineRule="auto"/>
              <w:ind w:right="2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Myli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podstawowe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materiały,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ich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zastosowania.</w:t>
            </w:r>
          </w:p>
          <w:p w14:paraId="464AC49C" w14:textId="77777777" w:rsidR="00813A66" w:rsidRPr="009A58A3" w:rsidRDefault="005D6534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line="235" w:lineRule="auto"/>
              <w:ind w:right="14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trudności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giwaniu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niektórymi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narzędziami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przyrzą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dami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D657448" w14:textId="77777777" w:rsidR="00813A66" w:rsidRPr="009A58A3" w:rsidRDefault="005D6534">
            <w:pPr>
              <w:pStyle w:val="TableParagraph"/>
              <w:numPr>
                <w:ilvl w:val="0"/>
                <w:numId w:val="56"/>
              </w:numPr>
              <w:tabs>
                <w:tab w:val="left" w:pos="331"/>
              </w:tabs>
              <w:spacing w:line="235" w:lineRule="auto"/>
              <w:ind w:right="10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dłużej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skon-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centrować uwagi na wykonywanej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pracy.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</w:tcBorders>
          </w:tcPr>
          <w:p w14:paraId="782ABF4D" w14:textId="77777777" w:rsidR="00813A66" w:rsidRPr="009A58A3" w:rsidRDefault="005D6534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before="22" w:line="235" w:lineRule="auto"/>
              <w:ind w:right="50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środki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transportu.</w:t>
            </w:r>
          </w:p>
          <w:p w14:paraId="1AF9E250" w14:textId="77777777" w:rsidR="00813A66" w:rsidRPr="009A58A3" w:rsidRDefault="005D6534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29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wymienić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zwy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podstawowych urządzeń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elektrycz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F6BDBEB" w14:textId="77777777" w:rsidR="00813A66" w:rsidRPr="009A58A3" w:rsidRDefault="005D6534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115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Z pomocą nauczy-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ciela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określa wartość niektórych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urządzeń technicznych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punktu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widzenia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cech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użyt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7E0C3CD" w14:textId="77777777" w:rsidR="00813A66" w:rsidRPr="009A58A3" w:rsidRDefault="005D6534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9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Czasami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przedstawia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pomysły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rozwią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zań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technicznych.</w:t>
            </w:r>
          </w:p>
          <w:p w14:paraId="34C46C03" w14:textId="77777777" w:rsidR="00813A66" w:rsidRPr="009A58A3" w:rsidRDefault="005D6534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140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pracować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ze-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spole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E706F13" w14:textId="77777777" w:rsidR="00813A66" w:rsidRPr="009A58A3" w:rsidRDefault="005D6534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334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miarę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poprawnie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odmierza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potrzebną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ilość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materiału,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tnie papier, tekturę itp.</w:t>
            </w:r>
          </w:p>
          <w:p w14:paraId="6A6230BF" w14:textId="77777777" w:rsidR="00813A66" w:rsidRPr="009A58A3" w:rsidRDefault="005D6534">
            <w:pPr>
              <w:pStyle w:val="TableParagraph"/>
              <w:numPr>
                <w:ilvl w:val="0"/>
                <w:numId w:val="55"/>
              </w:numPr>
              <w:tabs>
                <w:tab w:val="left" w:pos="331"/>
              </w:tabs>
              <w:spacing w:line="235" w:lineRule="auto"/>
              <w:ind w:right="166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nauczyciela korzysta z prostych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instrukcji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schematów rysunkowych.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3F51189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before="22" w:line="235" w:lineRule="auto"/>
              <w:ind w:right="11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jaki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sposób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twarzane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są niektóre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przedmioty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codzienne-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użytku.</w:t>
            </w:r>
          </w:p>
          <w:p w14:paraId="7BAEA229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50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środki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transportu.</w:t>
            </w:r>
          </w:p>
          <w:p w14:paraId="75900696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30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wymienić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zwy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podstawowych urządzeń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elektrycz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159A6E6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1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Określa wartość nie- których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urządzeń technicznych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punktu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widzenia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cech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użyt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57648983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43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Przedstawia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proste pomysły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rozwiązań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technicznych.</w:t>
            </w:r>
          </w:p>
          <w:p w14:paraId="46FC5D20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145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pracować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ze-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spole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5A8D7C1A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31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Odmierza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potrzebną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ilość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materiału,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tnie papier, tekturę itp.</w:t>
            </w:r>
          </w:p>
          <w:p w14:paraId="00DEC55F" w14:textId="77777777" w:rsidR="00813A66" w:rsidRPr="009A58A3" w:rsidRDefault="005D6534">
            <w:pPr>
              <w:pStyle w:val="TableParagraph"/>
              <w:numPr>
                <w:ilvl w:val="0"/>
                <w:numId w:val="54"/>
              </w:numPr>
              <w:tabs>
                <w:tab w:val="left" w:pos="337"/>
              </w:tabs>
              <w:spacing w:line="235" w:lineRule="auto"/>
              <w:ind w:right="17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Korzystając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prostych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instrukcji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schematów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rysunkowych,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potrze-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buje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czasem pomocy w ich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odczytaniu.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7D466B68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before="22" w:line="235" w:lineRule="auto"/>
              <w:ind w:right="18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Orientuje się w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spo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sobach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wytwarzania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podstawowych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przed-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miotów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codziennego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użytku.</w:t>
            </w:r>
          </w:p>
          <w:p w14:paraId="119360D5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4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środki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transportu,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urządzenia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informatyczne.</w:t>
            </w:r>
          </w:p>
          <w:p w14:paraId="5DF6878B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4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orientację w ro-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dzajach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urządzeń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elek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trycznych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55BADA3A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22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wartość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urzą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dzeń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technicznych</w:t>
            </w:r>
          </w:p>
          <w:p w14:paraId="7C52D123" w14:textId="77777777" w:rsidR="00813A66" w:rsidRPr="009A58A3" w:rsidRDefault="005D6534">
            <w:pPr>
              <w:pStyle w:val="TableParagraph"/>
              <w:spacing w:line="235" w:lineRule="auto"/>
              <w:ind w:left="336" w:right="2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punktu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widzenia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ich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cech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użytkowych.</w:t>
            </w:r>
          </w:p>
          <w:p w14:paraId="102E2567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22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Przedstawia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proste pomysły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rozwiązań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technicznych: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planuje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kolejne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czynności,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dobiera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odpowiednie materiały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narzędzia.</w:t>
            </w:r>
          </w:p>
          <w:p w14:paraId="555D934B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7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potrzebę organizowania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pracy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indywidualnej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zespo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łowej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1E88AE7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31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Odmierza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potrzebną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ilość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materiału,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tnie papier, tekturę itp.</w:t>
            </w:r>
          </w:p>
          <w:p w14:paraId="51256D8C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17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Tworząc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modele, korzysta z prostych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instrukcji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schematów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rysunkowych.</w:t>
            </w:r>
          </w:p>
          <w:p w14:paraId="23E88574" w14:textId="77777777" w:rsidR="00813A66" w:rsidRPr="009A58A3" w:rsidRDefault="005D6534">
            <w:pPr>
              <w:pStyle w:val="TableParagraph"/>
              <w:numPr>
                <w:ilvl w:val="0"/>
                <w:numId w:val="53"/>
              </w:numPr>
              <w:tabs>
                <w:tab w:val="left" w:pos="337"/>
              </w:tabs>
              <w:spacing w:line="235" w:lineRule="auto"/>
              <w:ind w:right="2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Potrafi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montować obwody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elektryczne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wykorzystaniem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go-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towych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zestawów.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A548BB5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before="22" w:line="235" w:lineRule="auto"/>
              <w:ind w:right="1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 xml:space="preserve">Orientuje się w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spo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sobach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wytwarzania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przedmiotów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codzien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nego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użytku: meble, domy,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samochody, sprzęt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gospodarstwa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domowego.</w:t>
            </w:r>
          </w:p>
          <w:p w14:paraId="08806D0F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4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Rozpoznaje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środki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transportu,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urządzenia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wytwórcze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informa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tyczne.</w:t>
            </w:r>
          </w:p>
          <w:p w14:paraId="41E484CF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9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Orientuje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rodza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budowli.</w:t>
            </w:r>
          </w:p>
          <w:p w14:paraId="76C7C10D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4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orientację w ro-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dzajach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urządzeń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elek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trycznych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8461757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2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wartość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urzą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dzeń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technicznych</w:t>
            </w:r>
          </w:p>
          <w:p w14:paraId="63FA5C1D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punktu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widzenia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cech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użytkowych,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ekono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micznych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estetycz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16ACB9E0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9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Przedstawia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pomysły rozwiązań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technicz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: planuje kolejne czynności,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dobiera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odpowiednie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materiały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narzędzia.</w:t>
            </w:r>
          </w:p>
          <w:p w14:paraId="7B638B15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7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potrzebę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or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ganizowania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działania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technicznego: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pracy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indywidualnej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zespo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łowej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34DB9420" w14:textId="77777777" w:rsidR="00813A66" w:rsidRPr="009A58A3" w:rsidRDefault="005D6534">
            <w:pPr>
              <w:pStyle w:val="TableParagraph"/>
              <w:numPr>
                <w:ilvl w:val="0"/>
                <w:numId w:val="52"/>
              </w:numPr>
              <w:tabs>
                <w:tab w:val="left" w:pos="337"/>
              </w:tabs>
              <w:spacing w:line="235" w:lineRule="auto"/>
              <w:ind w:right="16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Posiada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 odmierzania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potrzeb-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nej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ilości materiału,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cięcia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papieru,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tektury</w:t>
            </w:r>
          </w:p>
          <w:p w14:paraId="66CE4DE3" w14:textId="77777777" w:rsidR="00813A66" w:rsidRPr="009A58A3" w:rsidRDefault="005D6534">
            <w:pPr>
              <w:pStyle w:val="TableParagraph"/>
              <w:spacing w:line="234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itp.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138EFB7F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before="22" w:line="235" w:lineRule="auto"/>
              <w:ind w:right="12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lastRenderedPageBreak/>
              <w:t>Wie,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jaki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sposób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twarza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przedmioty codziennego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użytku: meble,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domy, samo- chody, sprzęt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gospo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darstwa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domowego.</w:t>
            </w:r>
          </w:p>
          <w:p w14:paraId="6F52FE8A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7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Bezbłędnie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rozpozna- je środki transportu,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urządzenia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wytwórcze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informatyczne.</w:t>
            </w:r>
          </w:p>
          <w:p w14:paraId="5DFBF84E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9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Orientuje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rodza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budowli.</w:t>
            </w:r>
          </w:p>
          <w:p w14:paraId="2671B210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25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rodzaje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urządzeń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elektrycznych.</w:t>
            </w:r>
          </w:p>
          <w:p w14:paraId="72C8CE9A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2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Określa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wartość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urzą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dzeń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technicznych</w:t>
            </w:r>
          </w:p>
          <w:p w14:paraId="1CAACC07" w14:textId="77777777" w:rsidR="00813A66" w:rsidRPr="009A58A3" w:rsidRDefault="005D6534">
            <w:pPr>
              <w:pStyle w:val="TableParagraph"/>
              <w:spacing w:line="235" w:lineRule="auto"/>
              <w:ind w:left="3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punktu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widzenia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cech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użytkowych,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ekono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micznych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estetycz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5F61F98A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2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Proponuje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swoje pomysły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rozwiązań technicznych: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planuje kolejne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czynności, wykorzystuje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odpo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wiednie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materiały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oraz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narzędzia.</w:t>
            </w:r>
          </w:p>
          <w:p w14:paraId="4CAF0A89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17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potrzebę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or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ganizowania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działania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technicznego – pracy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indywidualnej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zespo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łowej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233F6B8" w14:textId="77777777" w:rsidR="00813A66" w:rsidRPr="009A58A3" w:rsidRDefault="005D6534">
            <w:pPr>
              <w:pStyle w:val="TableParagraph"/>
              <w:numPr>
                <w:ilvl w:val="0"/>
                <w:numId w:val="51"/>
              </w:numPr>
              <w:tabs>
                <w:tab w:val="left" w:pos="338"/>
              </w:tabs>
              <w:spacing w:line="235" w:lineRule="auto"/>
              <w:ind w:right="2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lastRenderedPageBreak/>
              <w:t>Potrafi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samodzielnie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odmierzyć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potrzebną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ilość materiału, ciąć papier, tekturę itp.</w:t>
            </w:r>
          </w:p>
        </w:tc>
      </w:tr>
    </w:tbl>
    <w:p w14:paraId="0D6A6951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36"/>
          <w:footerReference w:type="even" r:id="rId37"/>
          <w:footerReference w:type="default" r:id="rId38"/>
          <w:pgSz w:w="15720" w:h="11750" w:orient="landscape"/>
          <w:pgMar w:top="1080" w:right="520" w:bottom="560" w:left="520" w:header="864" w:footer="361" w:gutter="0"/>
          <w:pgNumType w:start="17"/>
          <w:cols w:space="708"/>
        </w:sectPr>
      </w:pPr>
    </w:p>
    <w:p w14:paraId="46570A83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2A5C235B" w14:textId="77777777">
        <w:trPr>
          <w:trHeight w:val="278"/>
        </w:trPr>
        <w:tc>
          <w:tcPr>
            <w:tcW w:w="680" w:type="dxa"/>
          </w:tcPr>
          <w:p w14:paraId="143B2560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3C1588ED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2132B6A7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3195F43E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60C7C49D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6ACEAFEC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163FD85D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3888E3D4" w14:textId="77777777">
        <w:trPr>
          <w:trHeight w:val="2504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BC51D0C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43F817AC" w14:textId="6C039DE2" w:rsidR="00813A66" w:rsidRPr="009A58A3" w:rsidRDefault="005D6534">
            <w:pPr>
              <w:pStyle w:val="TableParagraph"/>
              <w:ind w:left="23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05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1"/>
                <w:w w:val="105"/>
                <w:sz w:val="20"/>
              </w:rPr>
              <w:t xml:space="preserve"> </w:t>
            </w:r>
            <w:r w:rsidR="00A66EBE">
              <w:rPr>
                <w:rFonts w:ascii="Arial" w:hAnsi="Arial" w:cs="Arial"/>
                <w:color w:val="231F20"/>
                <w:w w:val="105"/>
                <w:sz w:val="20"/>
              </w:rPr>
              <w:t>świecie techniki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1FB0F1CF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6239613F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4E549FED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1F883279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47050A99" w14:textId="77777777" w:rsidR="00813A66" w:rsidRPr="009A58A3" w:rsidRDefault="005D6534">
            <w:pPr>
              <w:pStyle w:val="TableParagraph"/>
              <w:numPr>
                <w:ilvl w:val="0"/>
                <w:numId w:val="50"/>
              </w:numPr>
              <w:tabs>
                <w:tab w:val="left" w:pos="309"/>
              </w:tabs>
              <w:spacing w:before="22" w:line="235" w:lineRule="auto"/>
              <w:ind w:right="19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Korzysta z prostych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instrukcji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schematów rysunkowych,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tworząc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modele i makiety.</w:t>
            </w:r>
          </w:p>
          <w:p w14:paraId="277463BA" w14:textId="77777777" w:rsidR="00813A66" w:rsidRPr="009A58A3" w:rsidRDefault="005D6534">
            <w:pPr>
              <w:pStyle w:val="TableParagraph"/>
              <w:numPr>
                <w:ilvl w:val="0"/>
                <w:numId w:val="50"/>
              </w:numPr>
              <w:tabs>
                <w:tab w:val="left" w:pos="309"/>
              </w:tabs>
              <w:spacing w:line="235" w:lineRule="auto"/>
              <w:ind w:right="9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montować obwody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elektryczne,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szeregowe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równoległe z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wykorzystaniem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goto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zestawów.</w:t>
            </w:r>
          </w:p>
        </w:tc>
        <w:tc>
          <w:tcPr>
            <w:tcW w:w="2290" w:type="dxa"/>
          </w:tcPr>
          <w:p w14:paraId="3722AFBC" w14:textId="77777777" w:rsidR="00813A66" w:rsidRPr="009A58A3" w:rsidRDefault="005D6534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spacing w:before="22" w:line="235" w:lineRule="auto"/>
              <w:ind w:right="215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korzysta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 prostych instrukcji</w:t>
            </w:r>
          </w:p>
          <w:p w14:paraId="48BC9EFB" w14:textId="77777777" w:rsidR="00813A66" w:rsidRPr="009A58A3" w:rsidRDefault="005D6534">
            <w:pPr>
              <w:pStyle w:val="TableParagraph"/>
              <w:spacing w:before="2" w:line="235" w:lineRule="auto"/>
              <w:ind w:left="309" w:right="179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schematów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rysunko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tworząc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modele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makiety.</w:t>
            </w:r>
          </w:p>
          <w:p w14:paraId="072BDB4E" w14:textId="77777777" w:rsidR="00813A66" w:rsidRPr="009A58A3" w:rsidRDefault="005D6534">
            <w:pPr>
              <w:pStyle w:val="TableParagraph"/>
              <w:numPr>
                <w:ilvl w:val="0"/>
                <w:numId w:val="49"/>
              </w:numPr>
              <w:tabs>
                <w:tab w:val="left" w:pos="310"/>
              </w:tabs>
              <w:spacing w:line="235" w:lineRule="auto"/>
              <w:ind w:right="9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montować obwody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elektryczne,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szeregowe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równoległe z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wykorzystaniem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goto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zestawów.</w:t>
            </w:r>
          </w:p>
        </w:tc>
      </w:tr>
      <w:tr w:rsidR="00813A66" w:rsidRPr="009A58A3" w14:paraId="517FF1B4" w14:textId="77777777">
        <w:trPr>
          <w:trHeight w:val="7302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76990119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66CC080D" w14:textId="0E16AC50" w:rsidR="00813A66" w:rsidRPr="009A58A3" w:rsidRDefault="005D6534">
            <w:pPr>
              <w:pStyle w:val="TableParagraph"/>
              <w:ind w:left="1207" w:right="1210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>D</w:t>
            </w:r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 xml:space="preserve">bałość o bezpieczeństwo </w:t>
            </w:r>
            <w:proofErr w:type="spellStart"/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>wsłasne</w:t>
            </w:r>
            <w:proofErr w:type="spellEnd"/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 xml:space="preserve"> i innych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3C5DD12F" w14:textId="77777777" w:rsidR="00813A66" w:rsidRPr="009A58A3" w:rsidRDefault="005D6534">
            <w:pPr>
              <w:pStyle w:val="TableParagraph"/>
              <w:numPr>
                <w:ilvl w:val="0"/>
                <w:numId w:val="48"/>
              </w:numPr>
              <w:tabs>
                <w:tab w:val="left" w:pos="331"/>
              </w:tabs>
              <w:spacing w:before="22" w:line="235" w:lineRule="auto"/>
              <w:ind w:right="27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dba o porządek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miejscu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pracy,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chętnie sprząta po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sobie.</w:t>
            </w:r>
          </w:p>
          <w:p w14:paraId="762ED894" w14:textId="77777777" w:rsidR="00813A66" w:rsidRPr="009A58A3" w:rsidRDefault="005D6534">
            <w:pPr>
              <w:pStyle w:val="TableParagraph"/>
              <w:numPr>
                <w:ilvl w:val="0"/>
                <w:numId w:val="48"/>
              </w:numPr>
              <w:tabs>
                <w:tab w:val="left" w:pos="331"/>
              </w:tabs>
              <w:spacing w:line="235" w:lineRule="auto"/>
              <w:ind w:right="10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zdaje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sobie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sprawy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 zagrożeń wynikają-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z niewłaściwego używania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sprzętów, urządzeń,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leków,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środ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ków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czystości,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środków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ochrony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roślin itp.</w:t>
            </w:r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</w:tcBorders>
          </w:tcPr>
          <w:p w14:paraId="7E37A42B" w14:textId="77777777" w:rsidR="00813A66" w:rsidRPr="009A58A3" w:rsidRDefault="005D6534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before="22" w:line="235" w:lineRule="auto"/>
              <w:ind w:right="35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zawsze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pamię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ta o utrzymywaniu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porządku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miejscu pracy.</w:t>
            </w:r>
          </w:p>
          <w:p w14:paraId="37A1EFF2" w14:textId="77777777" w:rsidR="00813A66" w:rsidRPr="009A58A3" w:rsidRDefault="005D6534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line="235" w:lineRule="auto"/>
              <w:ind w:right="12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zdaje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sobie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peł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ni sprawy z zagrożeń wynikających z nie- właściwego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używania sprzętów,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urządzeń,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leków,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środków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czysto-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, środków ochrony roślin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itp.</w:t>
            </w:r>
          </w:p>
          <w:p w14:paraId="5A7EE729" w14:textId="77777777" w:rsidR="00813A66" w:rsidRPr="009A58A3" w:rsidRDefault="005D6534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line="235" w:lineRule="auto"/>
              <w:ind w:right="30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przecho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przez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jezdnię.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5176FE57" w14:textId="77777777" w:rsidR="00813A66" w:rsidRPr="009A58A3" w:rsidRDefault="005D6534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before="22" w:line="235" w:lineRule="auto"/>
              <w:ind w:right="18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Utrzymuje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ład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porzą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dek w miejscu pracy.</w:t>
            </w:r>
          </w:p>
          <w:p w14:paraId="5D081F67" w14:textId="77777777" w:rsidR="00813A66" w:rsidRPr="009A58A3" w:rsidRDefault="005D6534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line="235" w:lineRule="auto"/>
              <w:ind w:right="17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Właściwie używa 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rzędzi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urządzeń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nicznych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1BA99D6B" w14:textId="77777777" w:rsidR="00813A66" w:rsidRPr="009A58A3" w:rsidRDefault="005D6534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line="235" w:lineRule="auto"/>
              <w:ind w:right="1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 jak należy bez- piecznie poruszać się po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drogach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(w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tym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rowerze)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środków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komunikacji.</w:t>
            </w:r>
          </w:p>
          <w:p w14:paraId="5508D408" w14:textId="77777777" w:rsidR="00813A66" w:rsidRPr="009A58A3" w:rsidRDefault="005D6534">
            <w:pPr>
              <w:pStyle w:val="TableParagraph"/>
              <w:numPr>
                <w:ilvl w:val="0"/>
                <w:numId w:val="46"/>
              </w:numPr>
              <w:tabs>
                <w:tab w:val="left" w:pos="337"/>
              </w:tabs>
              <w:spacing w:line="235" w:lineRule="auto"/>
              <w:ind w:right="24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Wie, jak trzeba za-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chować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sytuacji wypadku.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4EBB1FA8" w14:textId="77777777" w:rsidR="00813A66" w:rsidRPr="009A58A3" w:rsidRDefault="005D6534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before="22" w:line="235" w:lineRule="auto"/>
              <w:ind w:right="286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Utrzymuje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porządek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wokół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siebie,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sprząta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sobie.</w:t>
            </w:r>
          </w:p>
          <w:p w14:paraId="7BBA4752" w14:textId="77777777" w:rsidR="00813A66" w:rsidRPr="009A58A3" w:rsidRDefault="005D6534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0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Zna zagrożenia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wyni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kające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niewłaściwego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używania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sprzętów, urządzeń,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leków,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środ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czystości.</w:t>
            </w:r>
          </w:p>
          <w:p w14:paraId="344F0615" w14:textId="77777777" w:rsidR="00813A66" w:rsidRPr="009A58A3" w:rsidRDefault="005D6534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14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podstawowe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ruchu drogowego; wie, jak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należy bez- piecznie poruszać się po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drogach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(w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tym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rowerze)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korzystać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środków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komunikacji.</w:t>
            </w:r>
          </w:p>
          <w:p w14:paraId="56A91FAE" w14:textId="77777777" w:rsidR="00813A66" w:rsidRPr="009A58A3" w:rsidRDefault="005D6534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35" w:lineRule="auto"/>
              <w:ind w:right="277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 jak trzeba się zachować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sytuacji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wypadku,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np.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powia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domić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dorosłych.</w:t>
            </w:r>
          </w:p>
          <w:p w14:paraId="31313E10" w14:textId="77777777" w:rsidR="00813A66" w:rsidRPr="009A58A3" w:rsidRDefault="005D6534">
            <w:pPr>
              <w:pStyle w:val="TableParagraph"/>
              <w:numPr>
                <w:ilvl w:val="0"/>
                <w:numId w:val="45"/>
              </w:numPr>
              <w:tabs>
                <w:tab w:val="left" w:pos="337"/>
              </w:tabs>
              <w:spacing w:line="243" w:lineRule="exact"/>
              <w:ind w:hanging="22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numery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alarmowe.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4926BC36" w14:textId="77777777" w:rsidR="00813A66" w:rsidRPr="009A58A3" w:rsidRDefault="005D6534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before="22" w:line="235" w:lineRule="auto"/>
              <w:ind w:right="8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Utrzymuje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porządek wokół siebie, sprząta po sobie i pomaga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innym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utrzymywaniu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porządku.</w:t>
            </w:r>
          </w:p>
          <w:p w14:paraId="6E0F39A2" w14:textId="77777777" w:rsidR="00813A66" w:rsidRPr="009A58A3" w:rsidRDefault="005D6534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0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Zna zagrożenia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wyni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kające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niewłaściwego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używania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sprzętów, urządzeń,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leków,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środ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czystości,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środków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ochrony roślin itp.; ostrożnie się z nimi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obchodzi.</w:t>
            </w:r>
          </w:p>
          <w:p w14:paraId="5922E9C5" w14:textId="77777777" w:rsidR="00813A66" w:rsidRPr="009A58A3" w:rsidRDefault="005D6534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94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w w:val="95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8"/>
                <w:w w:val="9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w w:val="95"/>
                <w:sz w:val="20"/>
              </w:rPr>
              <w:t>podstawowe</w:t>
            </w:r>
            <w:r w:rsidRPr="009A58A3">
              <w:rPr>
                <w:rFonts w:ascii="Arial" w:hAnsi="Arial" w:cs="Arial"/>
                <w:color w:val="050505"/>
                <w:spacing w:val="-7"/>
                <w:w w:val="9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w w:val="95"/>
                <w:sz w:val="20"/>
              </w:rPr>
              <w:t xml:space="preserve">zasady 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>ruchu drogowego,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>znaki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 drogowe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występujące</w:t>
            </w:r>
          </w:p>
          <w:p w14:paraId="2B6F1664" w14:textId="77777777" w:rsidR="00813A66" w:rsidRPr="009A58A3" w:rsidRDefault="005D6534">
            <w:pPr>
              <w:pStyle w:val="TableParagraph"/>
              <w:spacing w:line="235" w:lineRule="auto"/>
              <w:ind w:left="336" w:right="339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w w:val="9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8"/>
                <w:w w:val="9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w w:val="95"/>
                <w:sz w:val="20"/>
              </w:rPr>
              <w:t>pobliżu</w:t>
            </w:r>
            <w:r w:rsidRPr="009A58A3">
              <w:rPr>
                <w:rFonts w:ascii="Arial" w:hAnsi="Arial" w:cs="Arial"/>
                <w:color w:val="050505"/>
                <w:spacing w:val="-7"/>
                <w:w w:val="9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w w:val="95"/>
                <w:sz w:val="20"/>
              </w:rPr>
              <w:t>miejsca</w:t>
            </w:r>
            <w:r w:rsidRPr="009A58A3">
              <w:rPr>
                <w:rFonts w:ascii="Arial" w:hAnsi="Arial" w:cs="Arial"/>
                <w:color w:val="050505"/>
                <w:spacing w:val="-7"/>
                <w:w w:val="9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w w:val="95"/>
                <w:sz w:val="20"/>
              </w:rPr>
              <w:t xml:space="preserve">za-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mieszkania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szkoły.</w:t>
            </w:r>
          </w:p>
          <w:p w14:paraId="5FBABC6A" w14:textId="77777777" w:rsidR="00813A66" w:rsidRPr="009A58A3" w:rsidRDefault="005D6534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0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Bezpiecznie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porusza się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drogach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(w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tym na rowerze) i korzysta 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>ze</w:t>
            </w:r>
            <w:r w:rsidRPr="009A58A3">
              <w:rPr>
                <w:rFonts w:ascii="Arial" w:hAnsi="Arial" w:cs="Arial"/>
                <w:color w:val="050505"/>
                <w:spacing w:val="-1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>środków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>komunikacji.</w:t>
            </w:r>
          </w:p>
          <w:p w14:paraId="19DB104B" w14:textId="77777777" w:rsidR="00813A66" w:rsidRPr="009A58A3" w:rsidRDefault="005D6534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1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Wie,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jak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trzeba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zacho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razie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wypad-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ku, np. powiadomić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dorosłych.</w:t>
            </w:r>
          </w:p>
          <w:p w14:paraId="040CC24D" w14:textId="77777777" w:rsidR="00813A66" w:rsidRPr="009A58A3" w:rsidRDefault="005D6534">
            <w:pPr>
              <w:pStyle w:val="TableParagraph"/>
              <w:numPr>
                <w:ilvl w:val="0"/>
                <w:numId w:val="44"/>
              </w:numPr>
              <w:tabs>
                <w:tab w:val="left" w:pos="337"/>
              </w:tabs>
              <w:spacing w:line="235" w:lineRule="auto"/>
              <w:ind w:right="13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numery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telefonów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służb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prewencyjnych (policji,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pogotowia, straży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pożarnej).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7886A829" w14:textId="77777777" w:rsidR="00813A66" w:rsidRPr="009A58A3" w:rsidRDefault="005D6534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before="22" w:line="235" w:lineRule="auto"/>
              <w:ind w:right="8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Utrzymuje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porządek wokół siebie, sprząta po sobie i pomaga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innym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utrzymywaniu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porządku.</w:t>
            </w:r>
          </w:p>
          <w:p w14:paraId="60EE22D4" w14:textId="77777777" w:rsidR="00813A66" w:rsidRPr="009A58A3" w:rsidRDefault="005D6534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0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Doskonale zna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zagro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żenia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wynikające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nie-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właściwego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używania sprzętów,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urządzeń,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leków,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środków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czysto-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ści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, środków ochrony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roślin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itp.;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ostrożnie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z nimi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obchodzi.</w:t>
            </w:r>
          </w:p>
          <w:p w14:paraId="2ABB1B9F" w14:textId="77777777" w:rsidR="00813A66" w:rsidRPr="009A58A3" w:rsidRDefault="005D6534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9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zasady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ruchu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dro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gowego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, oraz znaki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drogowe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występujące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pobliżu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miejsca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za- mieszkania i szkoły.</w:t>
            </w:r>
          </w:p>
          <w:p w14:paraId="671F7F39" w14:textId="77777777" w:rsidR="00813A66" w:rsidRPr="009A58A3" w:rsidRDefault="005D6534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8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Bezpiecznie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porusza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drogach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(w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tym na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rowerze)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korzysta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ze środków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komuni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kacji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3E608D17" w14:textId="77777777" w:rsidR="00813A66" w:rsidRPr="009A58A3" w:rsidRDefault="005D6534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8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Wie,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jak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trzeba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zacho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wać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się w razie wy-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padku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19118DF7" w14:textId="77777777" w:rsidR="00813A66" w:rsidRPr="009A58A3" w:rsidRDefault="005D6534">
            <w:pPr>
              <w:pStyle w:val="TableParagraph"/>
              <w:numPr>
                <w:ilvl w:val="0"/>
                <w:numId w:val="43"/>
              </w:numPr>
              <w:tabs>
                <w:tab w:val="left" w:pos="338"/>
              </w:tabs>
              <w:spacing w:line="235" w:lineRule="auto"/>
              <w:ind w:right="13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numery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telefonów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służb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prewencyjnych (policji,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pogotowia, straży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pożarnej).</w:t>
            </w:r>
          </w:p>
        </w:tc>
      </w:tr>
    </w:tbl>
    <w:p w14:paraId="34687057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39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25AA8D4D" w14:textId="77777777" w:rsidR="00813A66" w:rsidRPr="009A58A3" w:rsidRDefault="00813A66">
      <w:pPr>
        <w:pStyle w:val="Tekstpodstawowy"/>
        <w:spacing w:before="9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4D9CF3A5" w14:textId="77777777">
        <w:trPr>
          <w:trHeight w:val="278"/>
        </w:trPr>
        <w:tc>
          <w:tcPr>
            <w:tcW w:w="680" w:type="dxa"/>
          </w:tcPr>
          <w:p w14:paraId="1AFB98B1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411D9059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26377C34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39A49083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7948BF36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76DC81B6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04691024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0332375D" w14:textId="77777777">
        <w:trPr>
          <w:trHeight w:val="5427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193BCE1F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265F3230" w14:textId="28D48C79" w:rsidR="00813A66" w:rsidRPr="009A58A3" w:rsidRDefault="005D6534">
            <w:pPr>
              <w:pStyle w:val="TableParagraph"/>
              <w:ind w:left="640" w:right="630"/>
              <w:jc w:val="center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>Bez</w:t>
            </w:r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 xml:space="preserve">pieczne </w:t>
            </w:r>
            <w:proofErr w:type="spellStart"/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>korfzystanie</w:t>
            </w:r>
            <w:proofErr w:type="spellEnd"/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 xml:space="preserve"> z komputera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2D151462" w14:textId="77777777" w:rsidR="00813A66" w:rsidRPr="009A58A3" w:rsidRDefault="005D6534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before="22" w:line="235" w:lineRule="auto"/>
              <w:ind w:right="2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myszką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klawiaturą.</w:t>
            </w:r>
          </w:p>
          <w:p w14:paraId="1CBBCF3E" w14:textId="77777777" w:rsidR="00813A66" w:rsidRPr="009A58A3" w:rsidRDefault="005D6534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spacing w:line="235" w:lineRule="auto"/>
              <w:ind w:right="1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rozumie zagrożeń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wynikających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niepra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widłowego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korzystania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komputera.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6C0A369E" w14:textId="77777777" w:rsidR="00813A66" w:rsidRPr="009A58A3" w:rsidRDefault="005D6534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before="22" w:line="235" w:lineRule="auto"/>
              <w:ind w:right="28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myszką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klawiaturą.</w:t>
            </w:r>
          </w:p>
          <w:p w14:paraId="5EDE34F9" w14:textId="77777777" w:rsidR="00813A66" w:rsidRPr="009A58A3" w:rsidRDefault="005D6534">
            <w:pPr>
              <w:pStyle w:val="TableParagraph"/>
              <w:numPr>
                <w:ilvl w:val="0"/>
                <w:numId w:val="41"/>
              </w:numPr>
              <w:tabs>
                <w:tab w:val="left" w:pos="331"/>
              </w:tabs>
              <w:spacing w:line="235" w:lineRule="auto"/>
              <w:ind w:right="13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w pełni rozumie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zagrożenie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dla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zdrowia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wynikające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nieprawi-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dłowego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korzystania</w:t>
            </w:r>
          </w:p>
          <w:p w14:paraId="0DA30BC0" w14:textId="77777777" w:rsidR="00813A66" w:rsidRPr="009A58A3" w:rsidRDefault="005D6534">
            <w:pPr>
              <w:pStyle w:val="TableParagraph"/>
              <w:spacing w:line="243" w:lineRule="exact"/>
              <w:ind w:left="3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14:paraId="43068FAE" w14:textId="77777777" w:rsidR="00813A66" w:rsidRPr="009A58A3" w:rsidRDefault="005D6534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before="22" w:line="235" w:lineRule="auto"/>
              <w:ind w:right="37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Prawidłowo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włącza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wyłącza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komputer.</w:t>
            </w:r>
          </w:p>
          <w:p w14:paraId="6DC2D243" w14:textId="77777777" w:rsidR="00813A66" w:rsidRPr="009A58A3" w:rsidRDefault="005D6534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line="235" w:lineRule="auto"/>
              <w:ind w:right="21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posługiwać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myszką i klawiaturą.</w:t>
            </w:r>
          </w:p>
          <w:p w14:paraId="66093C30" w14:textId="77777777" w:rsidR="00813A66" w:rsidRPr="009A58A3" w:rsidRDefault="005D6534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line="235" w:lineRule="auto"/>
              <w:ind w:right="28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Nazywa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główne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ele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menty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zestawu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kom-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puterowego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B56F45A" w14:textId="77777777" w:rsidR="00813A66" w:rsidRPr="009A58A3" w:rsidRDefault="005D6534">
            <w:pPr>
              <w:pStyle w:val="TableParagraph"/>
              <w:numPr>
                <w:ilvl w:val="0"/>
                <w:numId w:val="40"/>
              </w:numPr>
              <w:tabs>
                <w:tab w:val="left" w:pos="337"/>
              </w:tabs>
              <w:spacing w:line="235" w:lineRule="auto"/>
              <w:ind w:right="10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zagrożenie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dla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zdrowia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wynikające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nieprawidłowego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rzystania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komputera.</w:t>
            </w:r>
          </w:p>
        </w:tc>
        <w:tc>
          <w:tcPr>
            <w:tcW w:w="2290" w:type="dxa"/>
          </w:tcPr>
          <w:p w14:paraId="21E8DE4A" w14:textId="77777777" w:rsidR="00813A66" w:rsidRPr="009A58A3" w:rsidRDefault="005D6534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before="22" w:line="235" w:lineRule="auto"/>
              <w:ind w:right="21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posługiwać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myszką i klawiaturą.</w:t>
            </w:r>
          </w:p>
          <w:p w14:paraId="7DA47C32" w14:textId="77777777" w:rsidR="00813A66" w:rsidRPr="009A58A3" w:rsidRDefault="005D6534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35" w:lineRule="auto"/>
              <w:ind w:right="28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Nazywa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główne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ele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menty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zestawu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kom-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puterowego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2A3D76A9" w14:textId="77777777" w:rsidR="00813A66" w:rsidRPr="009A58A3" w:rsidRDefault="005D6534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35" w:lineRule="auto"/>
              <w:ind w:right="27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Podaje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przykłady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grożeń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wynikających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nieprawidłowego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korzystania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kompu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tera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12FE0BD6" w14:textId="77777777" w:rsidR="00813A66" w:rsidRPr="009A58A3" w:rsidRDefault="005D6534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42" w:lineRule="exact"/>
              <w:ind w:hanging="22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że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korzystając</w:t>
            </w:r>
          </w:p>
          <w:p w14:paraId="3718CD6F" w14:textId="77777777" w:rsidR="00813A66" w:rsidRPr="009A58A3" w:rsidRDefault="005D6534">
            <w:pPr>
              <w:pStyle w:val="TableParagraph"/>
              <w:spacing w:line="235" w:lineRule="auto"/>
              <w:ind w:left="336" w:right="215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należy podawać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swojego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ad-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resu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4D8DFA1C" w14:textId="77777777" w:rsidR="00813A66" w:rsidRPr="009A58A3" w:rsidRDefault="005D6534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before="22" w:line="235" w:lineRule="auto"/>
              <w:ind w:right="12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Sprawnie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myszką i klawiaturą.</w:t>
            </w:r>
          </w:p>
          <w:p w14:paraId="5AC0D565" w14:textId="77777777" w:rsidR="00813A66" w:rsidRPr="009A58A3" w:rsidRDefault="005D6534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29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nazywa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główne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zestawu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komputerowego.</w:t>
            </w:r>
          </w:p>
          <w:p w14:paraId="32C759A3" w14:textId="77777777" w:rsidR="00813A66" w:rsidRPr="009A58A3" w:rsidRDefault="005D6534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20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Wie, że długotrwała praca przy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kompu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terze męczy wzrok,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nadwyręża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kręgosłup,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ogranicza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kontakty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społeczne.</w:t>
            </w:r>
          </w:p>
          <w:p w14:paraId="24C682CE" w14:textId="77777777" w:rsidR="00813A66" w:rsidRPr="009A58A3" w:rsidRDefault="005D6534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świadomość nie-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bezpieczeństw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wynika-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jących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anonimowości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kontaktów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podawania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swojego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adresu.</w:t>
            </w:r>
          </w:p>
          <w:p w14:paraId="6E94E257" w14:textId="77777777" w:rsidR="00813A66" w:rsidRPr="009A58A3" w:rsidRDefault="005D6534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spacing w:line="235" w:lineRule="auto"/>
              <w:ind w:right="25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Wie, jak groźne jest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uzależnienie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kom-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putera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60BC04B6" w14:textId="77777777" w:rsidR="00813A66" w:rsidRPr="009A58A3" w:rsidRDefault="005D6534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before="22" w:line="235" w:lineRule="auto"/>
              <w:ind w:right="12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Sprawnie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myszką i klawiaturą.</w:t>
            </w:r>
          </w:p>
          <w:p w14:paraId="280DA38B" w14:textId="77777777" w:rsidR="00813A66" w:rsidRPr="009A58A3" w:rsidRDefault="005D6534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9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nazywa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główne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elementy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zestawu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komputerowego.</w:t>
            </w:r>
          </w:p>
          <w:p w14:paraId="2E47D4C7" w14:textId="77777777" w:rsidR="00813A66" w:rsidRPr="009A58A3" w:rsidRDefault="005D6534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7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opcji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stop-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niowania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trudności w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programach.</w:t>
            </w:r>
          </w:p>
          <w:p w14:paraId="14BAA27F" w14:textId="77777777" w:rsidR="00813A66" w:rsidRPr="009A58A3" w:rsidRDefault="005D6534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05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Wie, że długotrwała praca przy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kompu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terze męczy wzrok,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nadwyręża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kręgosłup,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ogranicza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kontakty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społeczne.</w:t>
            </w:r>
          </w:p>
          <w:p w14:paraId="56F8B18F" w14:textId="77777777" w:rsidR="00813A66" w:rsidRPr="009A58A3" w:rsidRDefault="005D6534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87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Ma świadomość nie-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bezpieczeństw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wynika-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jących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anonimowości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kontaktów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podawania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swojego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adresu.</w:t>
            </w:r>
          </w:p>
          <w:p w14:paraId="1DC0A979" w14:textId="77777777" w:rsidR="00813A66" w:rsidRPr="009A58A3" w:rsidRDefault="005D6534">
            <w:pPr>
              <w:pStyle w:val="TableParagraph"/>
              <w:numPr>
                <w:ilvl w:val="0"/>
                <w:numId w:val="37"/>
              </w:numPr>
              <w:tabs>
                <w:tab w:val="left" w:pos="338"/>
              </w:tabs>
              <w:spacing w:line="235" w:lineRule="auto"/>
              <w:ind w:right="258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Wie, jak groźne jest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uzależnienie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od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kom-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putera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</w:tc>
      </w:tr>
    </w:tbl>
    <w:p w14:paraId="3882AB4D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40"/>
          <w:footerReference w:type="even" r:id="rId41"/>
          <w:footerReference w:type="default" r:id="rId42"/>
          <w:pgSz w:w="15720" w:h="11750" w:orient="landscape"/>
          <w:pgMar w:top="1080" w:right="520" w:bottom="560" w:left="520" w:header="864" w:footer="361" w:gutter="0"/>
          <w:pgNumType w:start="19"/>
          <w:cols w:space="708"/>
        </w:sectPr>
      </w:pPr>
    </w:p>
    <w:p w14:paraId="07F26B84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699BC027" w14:textId="77777777">
        <w:trPr>
          <w:trHeight w:val="278"/>
        </w:trPr>
        <w:tc>
          <w:tcPr>
            <w:tcW w:w="680" w:type="dxa"/>
          </w:tcPr>
          <w:p w14:paraId="7A135674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52E8A67C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4247D71C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591434DF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773D37D5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0293EB02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7FAB4C51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6B73F101" w14:textId="77777777">
        <w:trPr>
          <w:trHeight w:val="5393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17278B56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63191CAF" w14:textId="41DCFCAB" w:rsidR="00813A66" w:rsidRPr="009A58A3" w:rsidRDefault="005D6534">
            <w:pPr>
              <w:pStyle w:val="TableParagraph"/>
              <w:ind w:left="562"/>
              <w:rPr>
                <w:rFonts w:ascii="Arial" w:hAnsi="Arial" w:cs="Arial"/>
                <w:sz w:val="20"/>
              </w:rPr>
            </w:pPr>
            <w:proofErr w:type="spellStart"/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>UmIe</w:t>
            </w:r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>jętnośc</w:t>
            </w:r>
            <w:proofErr w:type="spellEnd"/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 xml:space="preserve"> korzystania z komputera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556E597D" w14:textId="77777777" w:rsidR="00813A66" w:rsidRPr="009A58A3" w:rsidRDefault="005D6534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before="22" w:line="235" w:lineRule="auto"/>
              <w:ind w:right="13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opanował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podsta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wowych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umiejętności tworzenia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projektów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graficznych,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dokumen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tów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tekstowych oraz samodzielnego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korzy- stania z wybranych programów i gier.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056BEA2E" w14:textId="77777777" w:rsidR="00813A66" w:rsidRPr="009A58A3" w:rsidRDefault="005D6534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before="22" w:line="235" w:lineRule="auto"/>
              <w:ind w:right="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 błędami wpisuje za pomocą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klawiatury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litery,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cyfry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inne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znaki,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wyrazy i zdania.</w:t>
            </w:r>
          </w:p>
          <w:p w14:paraId="18038B0E" w14:textId="77777777" w:rsidR="00813A66" w:rsidRPr="009A58A3" w:rsidRDefault="005D6534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35" w:lineRule="auto"/>
              <w:ind w:right="14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 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rysunki,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korzystając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wybrane-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go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edytora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grafiki,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np. z gotowych figur.</w:t>
            </w:r>
          </w:p>
          <w:p w14:paraId="5AFA4F3B" w14:textId="77777777" w:rsidR="00813A66" w:rsidRPr="009A58A3" w:rsidRDefault="005D6534">
            <w:pPr>
              <w:pStyle w:val="TableParagraph"/>
              <w:numPr>
                <w:ilvl w:val="0"/>
                <w:numId w:val="35"/>
              </w:numPr>
              <w:tabs>
                <w:tab w:val="left" w:pos="331"/>
              </w:tabs>
              <w:spacing w:line="235" w:lineRule="auto"/>
              <w:ind w:right="14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 kierunkiem 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prostymi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programami 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grami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edukacyjnymi.</w:t>
            </w:r>
          </w:p>
        </w:tc>
        <w:tc>
          <w:tcPr>
            <w:tcW w:w="2290" w:type="dxa"/>
          </w:tcPr>
          <w:p w14:paraId="4FBE7EA6" w14:textId="77777777" w:rsidR="00813A66" w:rsidRPr="009A58A3" w:rsidRDefault="005D6534">
            <w:pPr>
              <w:pStyle w:val="TableParagraph"/>
              <w:numPr>
                <w:ilvl w:val="0"/>
                <w:numId w:val="34"/>
              </w:numPr>
              <w:tabs>
                <w:tab w:val="left" w:pos="337"/>
              </w:tabs>
              <w:spacing w:before="22" w:line="235" w:lineRule="auto"/>
              <w:ind w:right="1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Wpisuje za pomocą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klawiatury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litery,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cyfry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 inne znaki, wyrazy</w:t>
            </w:r>
          </w:p>
          <w:p w14:paraId="5A0D7594" w14:textId="77777777" w:rsidR="00813A66" w:rsidRPr="009A58A3" w:rsidRDefault="005D6534">
            <w:pPr>
              <w:pStyle w:val="TableParagraph"/>
              <w:spacing w:line="235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zdania.</w:t>
            </w:r>
          </w:p>
          <w:p w14:paraId="51648F59" w14:textId="77777777" w:rsidR="00813A66" w:rsidRPr="009A58A3" w:rsidRDefault="005D6534">
            <w:pPr>
              <w:pStyle w:val="TableParagraph"/>
              <w:numPr>
                <w:ilvl w:val="0"/>
                <w:numId w:val="34"/>
              </w:numPr>
              <w:tabs>
                <w:tab w:val="left" w:pos="337"/>
              </w:tabs>
              <w:spacing w:line="235" w:lineRule="auto"/>
              <w:ind w:right="31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rysunki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wybranego edytora grafiki, np.</w:t>
            </w:r>
          </w:p>
          <w:p w14:paraId="19DC2858" w14:textId="77777777" w:rsidR="00813A66" w:rsidRPr="009A58A3" w:rsidRDefault="005D6534">
            <w:pPr>
              <w:pStyle w:val="TableParagraph"/>
              <w:spacing w:line="235" w:lineRule="exact"/>
              <w:ind w:left="33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gotowych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figur.</w:t>
            </w:r>
          </w:p>
          <w:p w14:paraId="2E0477BC" w14:textId="77777777" w:rsidR="00813A66" w:rsidRPr="009A58A3" w:rsidRDefault="005D6534">
            <w:pPr>
              <w:pStyle w:val="TableParagraph"/>
              <w:numPr>
                <w:ilvl w:val="0"/>
                <w:numId w:val="34"/>
              </w:numPr>
              <w:tabs>
                <w:tab w:val="left" w:pos="337"/>
              </w:tabs>
              <w:spacing w:line="235" w:lineRule="auto"/>
              <w:ind w:right="14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 kierunkiem na-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uczyciela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prostymi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programami 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grami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edukacyjnymi.</w:t>
            </w:r>
          </w:p>
        </w:tc>
        <w:tc>
          <w:tcPr>
            <w:tcW w:w="2290" w:type="dxa"/>
          </w:tcPr>
          <w:p w14:paraId="7C7230E0" w14:textId="77777777" w:rsidR="00813A66" w:rsidRPr="009A58A3" w:rsidRDefault="005D6534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before="22" w:line="235" w:lineRule="auto"/>
              <w:ind w:right="10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Tworzy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ukierunkowane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projekty graficzne za pomocą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wybranego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edytora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grafiki,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zapisu- 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dysku,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dokonu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modyfikacji.</w:t>
            </w:r>
          </w:p>
          <w:p w14:paraId="43C9E973" w14:textId="77777777" w:rsidR="00813A66" w:rsidRPr="009A58A3" w:rsidRDefault="005D6534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line="235" w:lineRule="auto"/>
              <w:ind w:right="21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Tworzy proste doku-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menty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tekstowe,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for-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matuje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tekst,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zapisuje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tekst na dysku.</w:t>
            </w:r>
          </w:p>
          <w:p w14:paraId="340DC628" w14:textId="77777777" w:rsidR="00813A66" w:rsidRPr="009A58A3" w:rsidRDefault="005D6534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line="235" w:lineRule="auto"/>
              <w:ind w:right="16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Posługuje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prostymi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programami i grami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edukacyjnymi.</w:t>
            </w:r>
          </w:p>
          <w:p w14:paraId="0F77BD28" w14:textId="77777777" w:rsidR="00813A66" w:rsidRPr="009A58A3" w:rsidRDefault="005D6534">
            <w:pPr>
              <w:pStyle w:val="TableParagraph"/>
              <w:numPr>
                <w:ilvl w:val="0"/>
                <w:numId w:val="33"/>
              </w:numPr>
              <w:tabs>
                <w:tab w:val="left" w:pos="337"/>
              </w:tabs>
              <w:spacing w:line="240" w:lineRule="exact"/>
              <w:ind w:hanging="22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Odtwarza</w:t>
            </w:r>
            <w:r w:rsidRPr="009A58A3">
              <w:rPr>
                <w:rFonts w:ascii="Arial" w:hAnsi="Arial" w:cs="Arial"/>
                <w:color w:val="231F20"/>
                <w:spacing w:val="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animacje</w:t>
            </w:r>
          </w:p>
          <w:p w14:paraId="7FA06C16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prezentacje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multime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dialne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485F8FE9" w14:textId="77777777" w:rsidR="00813A66" w:rsidRPr="009A58A3" w:rsidRDefault="005D6534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before="22" w:line="235" w:lineRule="auto"/>
              <w:ind w:right="10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Tworzy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ukierunkowane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projekty graficzne za pomocą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wybranego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edytora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grafiki,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zapisu- 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je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dysku,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dokonu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modyfikacji.</w:t>
            </w:r>
          </w:p>
          <w:p w14:paraId="1520CAAB" w14:textId="77777777" w:rsidR="00813A66" w:rsidRPr="009A58A3" w:rsidRDefault="005D6534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line="235" w:lineRule="auto"/>
              <w:ind w:right="21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Tworzy proste doku-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tekstowe,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for-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matuje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tekst,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zapisuje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tekst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dysku,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doko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nuje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modyfikacji.</w:t>
            </w:r>
          </w:p>
          <w:p w14:paraId="260BC09D" w14:textId="77777777" w:rsidR="00813A66" w:rsidRPr="009A58A3" w:rsidRDefault="005D6534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line="235" w:lineRule="auto"/>
              <w:ind w:right="91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Posługuje się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progra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mami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grami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edukacyj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nymi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rozwijając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swoje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zainteresowania.</w:t>
            </w:r>
          </w:p>
          <w:p w14:paraId="2BE90D3F" w14:textId="77777777" w:rsidR="00813A66" w:rsidRPr="009A58A3" w:rsidRDefault="005D6534">
            <w:pPr>
              <w:pStyle w:val="TableParagraph"/>
              <w:numPr>
                <w:ilvl w:val="0"/>
                <w:numId w:val="32"/>
              </w:numPr>
              <w:tabs>
                <w:tab w:val="left" w:pos="337"/>
              </w:tabs>
              <w:spacing w:line="241" w:lineRule="exact"/>
              <w:ind w:hanging="228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Odtwarza</w:t>
            </w:r>
            <w:r w:rsidRPr="009A58A3">
              <w:rPr>
                <w:rFonts w:ascii="Arial" w:hAnsi="Arial" w:cs="Arial"/>
                <w:color w:val="231F20"/>
                <w:spacing w:val="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animacje</w:t>
            </w:r>
          </w:p>
          <w:p w14:paraId="26ADE4EF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prezentacje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multime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dialne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78345D64" w14:textId="77777777" w:rsidR="00813A66" w:rsidRPr="009A58A3" w:rsidRDefault="005D6534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before="22" w:line="235" w:lineRule="auto"/>
              <w:ind w:right="89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Tworzy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własne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projek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ty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graficzne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pomocą wybranego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edytora grafiki, zapisuje je na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dysku,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dokonuje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mody-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fikacji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0BEFCADB" w14:textId="77777777" w:rsidR="00813A66" w:rsidRPr="009A58A3" w:rsidRDefault="005D6534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235" w:lineRule="auto"/>
              <w:ind w:right="211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Tworzy proste doku-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menty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tekstowe,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for-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matuje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tekst,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zapisuje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tekst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dysku,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doko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nuje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modyfikacji.</w:t>
            </w:r>
          </w:p>
          <w:p w14:paraId="0945DB0D" w14:textId="77777777" w:rsidR="00813A66" w:rsidRPr="009A58A3" w:rsidRDefault="005D6534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235" w:lineRule="auto"/>
              <w:ind w:right="31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posłu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guje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programami</w:t>
            </w:r>
          </w:p>
          <w:p w14:paraId="57F12AA2" w14:textId="77777777" w:rsidR="00813A66" w:rsidRPr="009A58A3" w:rsidRDefault="005D6534">
            <w:pPr>
              <w:pStyle w:val="TableParagraph"/>
              <w:spacing w:line="235" w:lineRule="auto"/>
              <w:ind w:left="337" w:right="21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grami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edukacyjnymi,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rozwijając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swoje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zain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teresowania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59FD696F" w14:textId="77777777" w:rsidR="00813A66" w:rsidRPr="009A58A3" w:rsidRDefault="005D6534">
            <w:pPr>
              <w:pStyle w:val="TableParagraph"/>
              <w:numPr>
                <w:ilvl w:val="0"/>
                <w:numId w:val="31"/>
              </w:numPr>
              <w:tabs>
                <w:tab w:val="left" w:pos="338"/>
              </w:tabs>
              <w:spacing w:line="240" w:lineRule="exact"/>
              <w:ind w:hanging="228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Odtwarza</w:t>
            </w:r>
            <w:r w:rsidRPr="009A58A3">
              <w:rPr>
                <w:rFonts w:ascii="Arial" w:hAnsi="Arial" w:cs="Arial"/>
                <w:color w:val="050505"/>
                <w:spacing w:val="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animacje</w:t>
            </w:r>
          </w:p>
          <w:p w14:paraId="69C2A655" w14:textId="77777777" w:rsidR="00813A66" w:rsidRPr="009A58A3" w:rsidRDefault="005D6534">
            <w:pPr>
              <w:pStyle w:val="TableParagraph"/>
              <w:spacing w:line="235" w:lineRule="auto"/>
              <w:ind w:left="337" w:right="15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prezentacje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multime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dialne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</w:tc>
      </w:tr>
      <w:tr w:rsidR="00813A66" w:rsidRPr="009A58A3" w14:paraId="63F6ED36" w14:textId="77777777">
        <w:trPr>
          <w:trHeight w:val="4191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59F1A34E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2612CF90" w14:textId="68A1C9BB" w:rsidR="00813A66" w:rsidRPr="009A58A3" w:rsidRDefault="005D6534">
            <w:pPr>
              <w:pStyle w:val="TableParagraph"/>
              <w:ind w:left="72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1"/>
                <w:w w:val="118"/>
                <w:sz w:val="20"/>
              </w:rPr>
              <w:t>Ko</w:t>
            </w:r>
            <w:r w:rsidR="00A66EBE">
              <w:rPr>
                <w:rFonts w:ascii="Arial" w:hAnsi="Arial" w:cs="Arial"/>
                <w:color w:val="231F20"/>
                <w:sz w:val="20"/>
              </w:rPr>
              <w:t xml:space="preserve">rzystanie z </w:t>
            </w:r>
            <w:proofErr w:type="spellStart"/>
            <w:r w:rsidR="00A66EBE">
              <w:rPr>
                <w:rFonts w:ascii="Arial" w:hAnsi="Arial" w:cs="Arial"/>
                <w:color w:val="231F20"/>
                <w:sz w:val="20"/>
              </w:rPr>
              <w:t>internetu</w:t>
            </w:r>
            <w:proofErr w:type="spellEnd"/>
          </w:p>
        </w:tc>
        <w:tc>
          <w:tcPr>
            <w:tcW w:w="2290" w:type="dxa"/>
            <w:tcBorders>
              <w:left w:val="single" w:sz="12" w:space="0" w:color="231F20"/>
              <w:bottom w:val="single" w:sz="12" w:space="0" w:color="231F20"/>
            </w:tcBorders>
          </w:tcPr>
          <w:p w14:paraId="3AB19431" w14:textId="77777777" w:rsidR="00813A66" w:rsidRPr="009A58A3" w:rsidRDefault="005D6534">
            <w:pPr>
              <w:pStyle w:val="TableParagraph"/>
              <w:numPr>
                <w:ilvl w:val="0"/>
                <w:numId w:val="30"/>
              </w:numPr>
              <w:tabs>
                <w:tab w:val="left" w:pos="331"/>
              </w:tabs>
              <w:spacing w:before="22" w:line="235" w:lineRule="auto"/>
              <w:ind w:right="20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korzysta 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498EDD37" w14:textId="77777777" w:rsidR="00813A66" w:rsidRPr="009A58A3" w:rsidRDefault="005D6534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before="22" w:line="235" w:lineRule="auto"/>
              <w:ind w:right="20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pomocą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nauczyciela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korzysta 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.</w:t>
            </w:r>
          </w:p>
          <w:p w14:paraId="08C9506A" w14:textId="77777777" w:rsidR="00813A66" w:rsidRPr="009A58A3" w:rsidRDefault="005D6534">
            <w:pPr>
              <w:pStyle w:val="TableParagraph"/>
              <w:numPr>
                <w:ilvl w:val="0"/>
                <w:numId w:val="29"/>
              </w:numPr>
              <w:tabs>
                <w:tab w:val="left" w:pos="336"/>
              </w:tabs>
              <w:spacing w:line="235" w:lineRule="auto"/>
              <w:ind w:right="16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świadomie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korzysta 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E1EA649" w14:textId="77777777" w:rsidR="00813A66" w:rsidRPr="009A58A3" w:rsidRDefault="005D6534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spacing w:before="22" w:line="235" w:lineRule="auto"/>
              <w:ind w:right="16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Przegląda strony in-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ternetowe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podanym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adresie.</w:t>
            </w:r>
          </w:p>
          <w:p w14:paraId="68DE05B3" w14:textId="77777777" w:rsidR="00813A66" w:rsidRPr="009A58A3" w:rsidRDefault="005D6534">
            <w:pPr>
              <w:pStyle w:val="TableParagraph"/>
              <w:numPr>
                <w:ilvl w:val="0"/>
                <w:numId w:val="28"/>
              </w:numPr>
              <w:tabs>
                <w:tab w:val="left" w:pos="337"/>
              </w:tabs>
              <w:spacing w:line="235" w:lineRule="auto"/>
              <w:ind w:right="36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Świadomie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korzysta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288D934C" w14:textId="77777777" w:rsidR="00813A66" w:rsidRPr="009A58A3" w:rsidRDefault="005D6534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before="22" w:line="235" w:lineRule="auto"/>
              <w:ind w:right="41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Wyszukuje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podane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strony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internetowe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przeznaczone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dla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dzieci.</w:t>
            </w:r>
          </w:p>
          <w:p w14:paraId="5A589A55" w14:textId="77777777" w:rsidR="00813A66" w:rsidRPr="009A58A3" w:rsidRDefault="005D6534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line="235" w:lineRule="auto"/>
              <w:ind w:right="34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wpisać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adres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strony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internetowej</w:t>
            </w:r>
          </w:p>
          <w:p w14:paraId="142592E9" w14:textId="77777777" w:rsidR="00813A66" w:rsidRPr="009A58A3" w:rsidRDefault="005D6534">
            <w:pPr>
              <w:pStyle w:val="TableParagraph"/>
              <w:spacing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wyszukać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potrzebne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informacje.</w:t>
            </w:r>
          </w:p>
          <w:p w14:paraId="0081BAEE" w14:textId="77777777" w:rsidR="00813A66" w:rsidRPr="009A58A3" w:rsidRDefault="005D6534">
            <w:pPr>
              <w:pStyle w:val="TableParagraph"/>
              <w:numPr>
                <w:ilvl w:val="0"/>
                <w:numId w:val="27"/>
              </w:numPr>
              <w:tabs>
                <w:tab w:val="left" w:pos="337"/>
              </w:tabs>
              <w:spacing w:line="235" w:lineRule="auto"/>
              <w:ind w:right="1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Stosuje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ograni-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czeń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dotyczących ko-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rzystania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komputera,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multime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diów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0BECFE7A" w14:textId="77777777" w:rsidR="00813A66" w:rsidRPr="009A58A3" w:rsidRDefault="005D6534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before="22" w:line="235" w:lineRule="auto"/>
              <w:ind w:right="23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Wyszukuje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strony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internetowe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przezna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czone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dla dzieci (np.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stronę</w:t>
            </w:r>
            <w:r w:rsidRPr="009A58A3">
              <w:rPr>
                <w:rFonts w:ascii="Arial" w:hAnsi="Arial" w:cs="Arial"/>
                <w:color w:val="050505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swojej</w:t>
            </w:r>
            <w:r w:rsidRPr="009A58A3">
              <w:rPr>
                <w:rFonts w:ascii="Arial" w:hAnsi="Arial" w:cs="Arial"/>
                <w:color w:val="050505"/>
                <w:spacing w:val="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szkoły).</w:t>
            </w:r>
          </w:p>
          <w:p w14:paraId="1DEB42C6" w14:textId="77777777" w:rsidR="00813A66" w:rsidRPr="009A58A3" w:rsidRDefault="005D6534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line="235" w:lineRule="auto"/>
              <w:ind w:right="21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Korzysta z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wyszuki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warki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pozyskiwaniu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widomości.</w:t>
            </w:r>
          </w:p>
          <w:p w14:paraId="656D6A99" w14:textId="77777777" w:rsidR="00813A66" w:rsidRPr="009A58A3" w:rsidRDefault="005D6534">
            <w:pPr>
              <w:pStyle w:val="TableParagraph"/>
              <w:numPr>
                <w:ilvl w:val="0"/>
                <w:numId w:val="26"/>
              </w:numPr>
              <w:tabs>
                <w:tab w:val="left" w:pos="337"/>
              </w:tabs>
              <w:spacing w:line="235" w:lineRule="auto"/>
              <w:ind w:right="28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zagrożenia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wyni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kające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korzystania</w:t>
            </w:r>
          </w:p>
          <w:p w14:paraId="319F6EC6" w14:textId="77777777" w:rsidR="00813A66" w:rsidRPr="009A58A3" w:rsidRDefault="005D6534">
            <w:pPr>
              <w:pStyle w:val="TableParagraph"/>
              <w:spacing w:line="235" w:lineRule="auto"/>
              <w:ind w:left="336" w:right="11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komputera,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multimediów.</w:t>
            </w:r>
          </w:p>
        </w:tc>
        <w:tc>
          <w:tcPr>
            <w:tcW w:w="2290" w:type="dxa"/>
            <w:tcBorders>
              <w:bottom w:val="single" w:sz="12" w:space="0" w:color="231F20"/>
            </w:tcBorders>
          </w:tcPr>
          <w:p w14:paraId="4C697566" w14:textId="77777777" w:rsidR="00813A66" w:rsidRPr="009A58A3" w:rsidRDefault="005D6534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spacing w:before="22" w:line="235" w:lineRule="auto"/>
              <w:ind w:right="23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Wyszukuje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strony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internetowe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przezna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czone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dla dzieci (np.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stronę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swojej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szkoły).</w:t>
            </w:r>
          </w:p>
          <w:p w14:paraId="04C9B13C" w14:textId="77777777" w:rsidR="00813A66" w:rsidRPr="009A58A3" w:rsidRDefault="005D6534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spacing w:line="235" w:lineRule="auto"/>
              <w:ind w:right="11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Samodzielnie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korzysta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wyszukiwarki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pozy-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skiwaniu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widomości.</w:t>
            </w:r>
          </w:p>
          <w:p w14:paraId="48A102D8" w14:textId="77777777" w:rsidR="00813A66" w:rsidRPr="009A58A3" w:rsidRDefault="005D6534">
            <w:pPr>
              <w:pStyle w:val="TableParagraph"/>
              <w:numPr>
                <w:ilvl w:val="0"/>
                <w:numId w:val="25"/>
              </w:numPr>
              <w:tabs>
                <w:tab w:val="left" w:pos="338"/>
              </w:tabs>
              <w:spacing w:line="235" w:lineRule="auto"/>
              <w:ind w:right="15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Doskonale zna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zagro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żenia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wynikające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ko-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rzystania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komputera,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internetu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multime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diów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</w:tc>
      </w:tr>
    </w:tbl>
    <w:p w14:paraId="12F71B2B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even" r:id="rId43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2CD9FF56" w14:textId="77777777" w:rsidR="00813A66" w:rsidRPr="009A58A3" w:rsidRDefault="00813A66">
      <w:pPr>
        <w:pStyle w:val="Tekstpodstawowy"/>
        <w:spacing w:before="9"/>
        <w:ind w:left="0"/>
        <w:rPr>
          <w:rFonts w:ascii="Arial" w:hAnsi="Arial" w:cs="Arial"/>
          <w:b/>
          <w:sz w:val="15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333205F9" w14:textId="77777777">
        <w:trPr>
          <w:trHeight w:val="278"/>
        </w:trPr>
        <w:tc>
          <w:tcPr>
            <w:tcW w:w="680" w:type="dxa"/>
          </w:tcPr>
          <w:p w14:paraId="4225615B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2F14B51B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48748681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3958D775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204E801E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7E95C5DA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52D43CEC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687B7B41" w14:textId="77777777">
        <w:trPr>
          <w:trHeight w:val="3981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211BEBF0" w14:textId="48E4DFCA" w:rsidR="00813A66" w:rsidRPr="009A58A3" w:rsidRDefault="005D6534">
            <w:pPr>
              <w:pStyle w:val="TableParagraph"/>
              <w:spacing w:before="27" w:line="280" w:lineRule="atLeast"/>
              <w:ind w:left="28" w:firstLine="47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2"/>
                <w:w w:val="84"/>
                <w:sz w:val="20"/>
              </w:rPr>
              <w:t>K</w:t>
            </w:r>
            <w:r w:rsidR="008D6A2D">
              <w:rPr>
                <w:rFonts w:ascii="Arial" w:hAnsi="Arial" w:cs="Arial"/>
                <w:color w:val="231F20"/>
                <w:spacing w:val="2"/>
                <w:w w:val="84"/>
                <w:sz w:val="20"/>
              </w:rPr>
              <w:t xml:space="preserve">ształtowanie </w:t>
            </w:r>
            <w:proofErr w:type="spellStart"/>
            <w:r w:rsidR="008D6A2D">
              <w:rPr>
                <w:rFonts w:ascii="Arial" w:hAnsi="Arial" w:cs="Arial"/>
                <w:color w:val="231F20"/>
                <w:spacing w:val="2"/>
                <w:w w:val="84"/>
                <w:sz w:val="20"/>
              </w:rPr>
              <w:t>sprawnościfizycznej</w:t>
            </w:r>
            <w:proofErr w:type="spellEnd"/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47371ECB" w14:textId="77777777" w:rsidR="00813A66" w:rsidRPr="009A58A3" w:rsidRDefault="005D6534">
            <w:pPr>
              <w:pStyle w:val="TableParagraph"/>
              <w:numPr>
                <w:ilvl w:val="0"/>
                <w:numId w:val="24"/>
              </w:numPr>
              <w:tabs>
                <w:tab w:val="left" w:pos="331"/>
              </w:tabs>
              <w:spacing w:before="22" w:line="235" w:lineRule="auto"/>
              <w:ind w:right="19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podejmuje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jakich-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kolwiek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prób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wykony-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wania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ćwiczeń.</w:t>
            </w:r>
          </w:p>
        </w:tc>
        <w:tc>
          <w:tcPr>
            <w:tcW w:w="2290" w:type="dxa"/>
          </w:tcPr>
          <w:p w14:paraId="28A52BF6" w14:textId="77777777" w:rsidR="00813A66" w:rsidRPr="009A58A3" w:rsidRDefault="005D6534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22" w:line="235" w:lineRule="auto"/>
              <w:ind w:right="18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 zawsze chętnie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uczestniczy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marszo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biegach.</w:t>
            </w:r>
          </w:p>
          <w:p w14:paraId="63944A84" w14:textId="77777777" w:rsidR="00813A66" w:rsidRPr="009A58A3" w:rsidRDefault="005D6534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line="235" w:lineRule="auto"/>
              <w:ind w:right="17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poprawnie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ćwiczenia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gimnastyczne.</w:t>
            </w:r>
          </w:p>
        </w:tc>
        <w:tc>
          <w:tcPr>
            <w:tcW w:w="2290" w:type="dxa"/>
          </w:tcPr>
          <w:p w14:paraId="4AFB951A" w14:textId="77777777" w:rsidR="00813A66" w:rsidRPr="009A58A3" w:rsidRDefault="005D6534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spacing w:before="22" w:line="235" w:lineRule="auto"/>
              <w:ind w:right="165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Uczestniczy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marszo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biegach.</w:t>
            </w:r>
          </w:p>
          <w:p w14:paraId="3093D68C" w14:textId="77777777" w:rsidR="00813A66" w:rsidRPr="009A58A3" w:rsidRDefault="005D6534">
            <w:pPr>
              <w:pStyle w:val="TableParagraph"/>
              <w:numPr>
                <w:ilvl w:val="0"/>
                <w:numId w:val="22"/>
              </w:numPr>
              <w:tabs>
                <w:tab w:val="left" w:pos="337"/>
              </w:tabs>
              <w:spacing w:line="235" w:lineRule="auto"/>
              <w:ind w:right="25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podstawo-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ćwiczenia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gimna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styczne.</w:t>
            </w:r>
          </w:p>
        </w:tc>
        <w:tc>
          <w:tcPr>
            <w:tcW w:w="2290" w:type="dxa"/>
          </w:tcPr>
          <w:p w14:paraId="329A7301" w14:textId="77777777" w:rsidR="00813A66" w:rsidRPr="009A58A3" w:rsidRDefault="005D6534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before="22" w:line="235" w:lineRule="auto"/>
              <w:ind w:right="33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Bierze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udział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mar-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szobiegach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A3AC567" w14:textId="77777777" w:rsidR="00813A66" w:rsidRPr="009A58A3" w:rsidRDefault="005D6534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5" w:lineRule="auto"/>
              <w:ind w:right="1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ćwiczenia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gimnastyczne,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równo-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ważne,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wzmacniające mięśnie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brzucha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krę-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gosłupa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6BB3EAAA" w14:textId="77777777" w:rsidR="00813A66" w:rsidRPr="009A58A3" w:rsidRDefault="005D6534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5" w:lineRule="auto"/>
              <w:ind w:right="35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Doskonali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swoją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siłę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fizyczną.</w:t>
            </w:r>
          </w:p>
        </w:tc>
        <w:tc>
          <w:tcPr>
            <w:tcW w:w="2290" w:type="dxa"/>
          </w:tcPr>
          <w:p w14:paraId="703E6B53" w14:textId="77777777" w:rsidR="00813A66" w:rsidRPr="009A58A3" w:rsidRDefault="005D6534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spacing w:before="22" w:line="235" w:lineRule="auto"/>
              <w:ind w:right="16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Uczestniczy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marszo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biegu trwającym co najmniej 15 minut.</w:t>
            </w:r>
          </w:p>
          <w:p w14:paraId="25A83AD4" w14:textId="77777777" w:rsidR="00813A66" w:rsidRPr="009A58A3" w:rsidRDefault="005D6534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spacing w:line="235" w:lineRule="auto"/>
              <w:ind w:right="252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Umie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wykonać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próbę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siły mięśni brzucha oraz próbę gibkości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dolnego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odcinka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krę-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gosłupa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41E58B3E" w14:textId="77777777" w:rsidR="00813A66" w:rsidRPr="009A58A3" w:rsidRDefault="005D6534">
            <w:pPr>
              <w:pStyle w:val="TableParagraph"/>
              <w:numPr>
                <w:ilvl w:val="0"/>
                <w:numId w:val="20"/>
              </w:numPr>
              <w:tabs>
                <w:tab w:val="left" w:pos="337"/>
              </w:tabs>
              <w:spacing w:line="235" w:lineRule="auto"/>
              <w:ind w:right="18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Doskonali swoją siłę fizyczną poprzez for-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my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ruchu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kształtujące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szybkość,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koordynację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skoczność.</w:t>
            </w:r>
          </w:p>
        </w:tc>
        <w:tc>
          <w:tcPr>
            <w:tcW w:w="2290" w:type="dxa"/>
          </w:tcPr>
          <w:p w14:paraId="1E1B9428" w14:textId="77777777" w:rsidR="00813A66" w:rsidRPr="009A58A3" w:rsidRDefault="005D6534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before="22" w:line="235" w:lineRule="auto"/>
              <w:ind w:right="16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Uczestniczy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marszo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biegu trwającym co najmniej 15 minut.</w:t>
            </w:r>
          </w:p>
          <w:p w14:paraId="230F72B6" w14:textId="77777777" w:rsidR="00813A66" w:rsidRPr="009A58A3" w:rsidRDefault="005D6534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line="235" w:lineRule="auto"/>
              <w:ind w:right="25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Umie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wykonać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próbę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siły mięśni brzucha oraz próbę gibkości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dolnego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odcinka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krę-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gosłupa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22B08217" w14:textId="77777777" w:rsidR="00813A66" w:rsidRPr="009A58A3" w:rsidRDefault="005D6534">
            <w:pPr>
              <w:pStyle w:val="TableParagraph"/>
              <w:numPr>
                <w:ilvl w:val="0"/>
                <w:numId w:val="19"/>
              </w:numPr>
              <w:tabs>
                <w:tab w:val="left" w:pos="338"/>
              </w:tabs>
              <w:spacing w:line="235" w:lineRule="auto"/>
              <w:ind w:right="18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Doskonali swoją siłę fizyczną poprzez for-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my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ruchu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kształtujące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szybkość,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koordynację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skoczność.</w:t>
            </w:r>
          </w:p>
        </w:tc>
      </w:tr>
      <w:tr w:rsidR="00813A66" w:rsidRPr="009A58A3" w14:paraId="3437DE68" w14:textId="77777777">
        <w:trPr>
          <w:trHeight w:val="3542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643450B7" w14:textId="77777777" w:rsidR="00813A66" w:rsidRPr="009A58A3" w:rsidRDefault="00813A66">
            <w:pPr>
              <w:pStyle w:val="TableParagraph"/>
              <w:spacing w:before="10"/>
              <w:rPr>
                <w:rFonts w:ascii="Arial" w:hAnsi="Arial" w:cs="Arial"/>
                <w:b/>
                <w:sz w:val="18"/>
              </w:rPr>
            </w:pPr>
          </w:p>
          <w:p w14:paraId="46097018" w14:textId="3F617AC2" w:rsidR="00813A66" w:rsidRPr="009A58A3" w:rsidRDefault="005D6534">
            <w:pPr>
              <w:pStyle w:val="TableParagraph"/>
              <w:ind w:left="72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>D</w:t>
            </w:r>
            <w:r w:rsidR="00A66EBE">
              <w:rPr>
                <w:rFonts w:ascii="Arial" w:hAnsi="Arial" w:cs="Arial"/>
                <w:color w:val="231F20"/>
                <w:w w:val="120"/>
                <w:sz w:val="20"/>
              </w:rPr>
              <w:t>bałość o zdrowie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731E2CF8" w14:textId="77777777" w:rsidR="00813A66" w:rsidRPr="009A58A3" w:rsidRDefault="005D6534">
            <w:pPr>
              <w:pStyle w:val="TableParagraph"/>
              <w:numPr>
                <w:ilvl w:val="0"/>
                <w:numId w:val="18"/>
              </w:numPr>
              <w:tabs>
                <w:tab w:val="left" w:pos="331"/>
              </w:tabs>
              <w:spacing w:before="22" w:line="235" w:lineRule="auto"/>
              <w:ind w:right="10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Niechętnie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uczestniczy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 zajęciach, ma duże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problemy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wykonywa-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ćwiczeń.</w:t>
            </w:r>
          </w:p>
        </w:tc>
        <w:tc>
          <w:tcPr>
            <w:tcW w:w="2290" w:type="dxa"/>
          </w:tcPr>
          <w:p w14:paraId="67B027A5" w14:textId="77777777" w:rsidR="00813A66" w:rsidRPr="009A58A3" w:rsidRDefault="005D6534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before="22" w:line="235" w:lineRule="auto"/>
              <w:ind w:right="21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proste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ćwi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czenia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gimnastyczne.</w:t>
            </w:r>
          </w:p>
          <w:p w14:paraId="6BEDC107" w14:textId="77777777" w:rsidR="00813A66" w:rsidRPr="009A58A3" w:rsidRDefault="005D6534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line="235" w:lineRule="auto"/>
              <w:ind w:right="18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Dysponuje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przeciętną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sprawnością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fizyczną, ćwiczenia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wykonuje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niepewnie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większy-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mi błędami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technicz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nymi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</w:tc>
        <w:tc>
          <w:tcPr>
            <w:tcW w:w="2290" w:type="dxa"/>
          </w:tcPr>
          <w:p w14:paraId="1B130C73" w14:textId="77777777" w:rsidR="00813A66" w:rsidRPr="009A58A3" w:rsidRDefault="005D6534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before="22" w:line="235" w:lineRule="auto"/>
              <w:ind w:right="10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Właściwie reaguje na komendy,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przyjmuje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pozycje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zgodnie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pole-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ceniem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nauczyciela.</w:t>
            </w:r>
          </w:p>
          <w:p w14:paraId="44D168A0" w14:textId="77777777" w:rsidR="00813A66" w:rsidRPr="009A58A3" w:rsidRDefault="005D6534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35" w:lineRule="auto"/>
              <w:ind w:right="142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Skacze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przez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skakankę,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przeskakuje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nad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niski- mi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przeszkodami.</w:t>
            </w:r>
          </w:p>
          <w:p w14:paraId="30A79B97" w14:textId="77777777" w:rsidR="00813A66" w:rsidRPr="009A58A3" w:rsidRDefault="005D6534">
            <w:pPr>
              <w:pStyle w:val="TableParagraph"/>
              <w:numPr>
                <w:ilvl w:val="0"/>
                <w:numId w:val="16"/>
              </w:numPr>
              <w:tabs>
                <w:tab w:val="left" w:pos="337"/>
              </w:tabs>
              <w:spacing w:line="235" w:lineRule="auto"/>
              <w:ind w:right="20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Stara się poprawnie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wykonywać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ćwiczenia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równoważne.</w:t>
            </w:r>
          </w:p>
        </w:tc>
        <w:tc>
          <w:tcPr>
            <w:tcW w:w="2290" w:type="dxa"/>
          </w:tcPr>
          <w:p w14:paraId="2908C50D" w14:textId="77777777" w:rsidR="00813A66" w:rsidRPr="009A58A3" w:rsidRDefault="005D6534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before="22" w:line="235" w:lineRule="auto"/>
              <w:ind w:right="144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pozycje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wyjściowe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ćwiczeń,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wykonuje przewrót w przód.</w:t>
            </w:r>
          </w:p>
          <w:p w14:paraId="507C4B5A" w14:textId="77777777" w:rsidR="00813A66" w:rsidRPr="009A58A3" w:rsidRDefault="005D6534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line="235" w:lineRule="auto"/>
              <w:ind w:right="134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Skacze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przez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skakankę,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przeskoki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jednonóż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obunóż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nad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niskimi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przeszkodami.</w:t>
            </w:r>
          </w:p>
          <w:p w14:paraId="4B63AE69" w14:textId="77777777" w:rsidR="00813A66" w:rsidRPr="009A58A3" w:rsidRDefault="005D6534">
            <w:pPr>
              <w:pStyle w:val="TableParagraph"/>
              <w:numPr>
                <w:ilvl w:val="0"/>
                <w:numId w:val="15"/>
              </w:numPr>
              <w:tabs>
                <w:tab w:val="left" w:pos="337"/>
              </w:tabs>
              <w:spacing w:line="235" w:lineRule="auto"/>
              <w:ind w:right="333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ćwiczenia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równoważne.</w:t>
            </w:r>
          </w:p>
        </w:tc>
        <w:tc>
          <w:tcPr>
            <w:tcW w:w="2290" w:type="dxa"/>
          </w:tcPr>
          <w:p w14:paraId="4A26CF81" w14:textId="77777777" w:rsidR="00813A66" w:rsidRPr="009A58A3" w:rsidRDefault="005D6534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before="22" w:line="235" w:lineRule="auto"/>
              <w:ind w:right="16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Przyjmuje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prawidłowe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pozycje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wyjściowe</w:t>
            </w:r>
          </w:p>
          <w:p w14:paraId="4DF36E24" w14:textId="77777777" w:rsidR="00813A66" w:rsidRPr="009A58A3" w:rsidRDefault="005D6534">
            <w:pPr>
              <w:pStyle w:val="TableParagraph"/>
              <w:spacing w:before="1" w:line="235" w:lineRule="auto"/>
              <w:ind w:left="336" w:right="36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ustawienia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ćwi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czeń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oraz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wykonuje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przewrót w przód.</w:t>
            </w:r>
          </w:p>
          <w:p w14:paraId="0ED53299" w14:textId="77777777" w:rsidR="00813A66" w:rsidRPr="009A58A3" w:rsidRDefault="005D6534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13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Skacze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przez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skakankę,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przeskoki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jednonóż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obunóż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nad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niskimi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przeszkodami.</w:t>
            </w:r>
          </w:p>
          <w:p w14:paraId="2402D10E" w14:textId="77777777" w:rsidR="00813A66" w:rsidRPr="009A58A3" w:rsidRDefault="005D6534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5" w:lineRule="auto"/>
              <w:ind w:right="15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Wykonuje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ćwiczenia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równoważne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bez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przy-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boru,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przyborem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na przyrządzie.</w:t>
            </w:r>
          </w:p>
        </w:tc>
        <w:tc>
          <w:tcPr>
            <w:tcW w:w="2290" w:type="dxa"/>
          </w:tcPr>
          <w:p w14:paraId="1B1AC5C7" w14:textId="77777777" w:rsidR="00813A66" w:rsidRPr="009A58A3" w:rsidRDefault="005D6534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before="22" w:line="235" w:lineRule="auto"/>
              <w:ind w:right="16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Przyjmuje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prawidłowe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pozycje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wyjściowe</w:t>
            </w:r>
          </w:p>
          <w:p w14:paraId="6D2225E7" w14:textId="77777777" w:rsidR="00813A66" w:rsidRPr="009A58A3" w:rsidRDefault="005D6534">
            <w:pPr>
              <w:pStyle w:val="TableParagraph"/>
              <w:spacing w:before="1" w:line="235" w:lineRule="auto"/>
              <w:ind w:left="337" w:right="367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ustawienia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ćwi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czeń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oraz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wykonuje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przewrót w przód.</w:t>
            </w:r>
          </w:p>
          <w:p w14:paraId="5214FB1D" w14:textId="77777777" w:rsidR="00813A66" w:rsidRPr="009A58A3" w:rsidRDefault="005D6534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line="235" w:lineRule="auto"/>
              <w:ind w:right="133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Bardzo sprawnie ska-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cze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przez skakankę, wykonuje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przeskoki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jednonóż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obunóż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nad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niskimi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przeszkodami.</w:t>
            </w:r>
          </w:p>
          <w:p w14:paraId="09F26C78" w14:textId="77777777" w:rsidR="00813A66" w:rsidRPr="009A58A3" w:rsidRDefault="005D6534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line="235" w:lineRule="auto"/>
              <w:ind w:right="8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Dokładnie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wykonuje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ćwiczenia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równoważne bez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przyboru,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przybo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rem i na przyrządzie.</w:t>
            </w:r>
          </w:p>
        </w:tc>
      </w:tr>
    </w:tbl>
    <w:p w14:paraId="5E5C1911" w14:textId="77777777" w:rsidR="00813A66" w:rsidRPr="009A58A3" w:rsidRDefault="00813A66">
      <w:pPr>
        <w:spacing w:line="235" w:lineRule="auto"/>
        <w:rPr>
          <w:rFonts w:ascii="Arial" w:hAnsi="Arial" w:cs="Arial"/>
          <w:sz w:val="20"/>
        </w:rPr>
        <w:sectPr w:rsidR="00813A66" w:rsidRPr="009A58A3">
          <w:headerReference w:type="default" r:id="rId44"/>
          <w:footerReference w:type="even" r:id="rId45"/>
          <w:footerReference w:type="default" r:id="rId46"/>
          <w:pgSz w:w="15720" w:h="11750" w:orient="landscape"/>
          <w:pgMar w:top="1080" w:right="520" w:bottom="560" w:left="520" w:header="864" w:footer="361" w:gutter="0"/>
          <w:pgNumType w:start="21"/>
          <w:cols w:space="708"/>
        </w:sectPr>
      </w:pPr>
    </w:p>
    <w:p w14:paraId="0E3A807D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5F793A25" w14:textId="77777777">
        <w:trPr>
          <w:trHeight w:val="278"/>
        </w:trPr>
        <w:tc>
          <w:tcPr>
            <w:tcW w:w="680" w:type="dxa"/>
          </w:tcPr>
          <w:p w14:paraId="755FF0AE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7CA14908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527BA1A1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6BF482B7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1E478F88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3A5A215C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2EBE8ECE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72264CCA" w14:textId="77777777">
        <w:trPr>
          <w:trHeight w:val="6928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67DEB5A9" w14:textId="648E5BBE" w:rsidR="00813A66" w:rsidRPr="009A58A3" w:rsidRDefault="009D5F2B">
            <w:pPr>
              <w:pStyle w:val="TableParagraph"/>
              <w:spacing w:before="50"/>
              <w:ind w:left="8" w:right="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31F20"/>
                <w:spacing w:val="2"/>
                <w:w w:val="79"/>
                <w:sz w:val="20"/>
              </w:rPr>
              <w:t xml:space="preserve">Kształtowanie </w:t>
            </w:r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65EC156B" w14:textId="77777777" w:rsidR="00813A66" w:rsidRPr="009A58A3" w:rsidRDefault="005D6534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spacing w:before="22" w:line="235" w:lineRule="auto"/>
              <w:ind w:right="199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duże problemy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podczas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wykonywania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ćwiczeń z piłką.</w:t>
            </w:r>
          </w:p>
          <w:p w14:paraId="2CFEA1D5" w14:textId="77777777" w:rsidR="00813A66" w:rsidRPr="009A58A3" w:rsidRDefault="005D6534">
            <w:pPr>
              <w:pStyle w:val="TableParagraph"/>
              <w:numPr>
                <w:ilvl w:val="0"/>
                <w:numId w:val="12"/>
              </w:numPr>
              <w:tabs>
                <w:tab w:val="left" w:pos="302"/>
              </w:tabs>
              <w:spacing w:line="235" w:lineRule="auto"/>
              <w:ind w:right="14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Niechętnie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uczestniczy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 grach i zabawach ruchowych, nie zna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przepisów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respek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tuje decyzji sędziego.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3F933ACD" w14:textId="77777777" w:rsidR="00813A66" w:rsidRPr="009A58A3" w:rsidRDefault="005D6534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22" w:line="235" w:lineRule="auto"/>
              <w:ind w:right="9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wy-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konać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ćwiczenia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piłką.</w:t>
            </w:r>
          </w:p>
          <w:p w14:paraId="0E439CD2" w14:textId="77777777" w:rsidR="00813A66" w:rsidRPr="009A58A3" w:rsidRDefault="005D6534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35" w:lineRule="auto"/>
              <w:ind w:right="15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Wymaga zachęty do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uczestniczenia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grach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zabawach.</w:t>
            </w:r>
          </w:p>
          <w:p w14:paraId="52E3EFAB" w14:textId="77777777" w:rsidR="00813A66" w:rsidRPr="009A58A3" w:rsidRDefault="005D6534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line="235" w:lineRule="auto"/>
              <w:ind w:right="2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Ma problemy z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wła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ściwym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zachowaniem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w sytuacjach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zwycię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stwa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porażki.</w:t>
            </w:r>
          </w:p>
        </w:tc>
        <w:tc>
          <w:tcPr>
            <w:tcW w:w="2290" w:type="dxa"/>
          </w:tcPr>
          <w:p w14:paraId="0D6E42A0" w14:textId="77777777" w:rsidR="00813A66" w:rsidRPr="009A58A3" w:rsidRDefault="005D653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22" w:line="235" w:lineRule="auto"/>
              <w:ind w:right="86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Dość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sprawnie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wykonu-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je ćwiczenia z piłką.</w:t>
            </w:r>
          </w:p>
          <w:p w14:paraId="59FE9CE2" w14:textId="77777777" w:rsidR="00813A66" w:rsidRPr="009A58A3" w:rsidRDefault="005D653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35" w:lineRule="auto"/>
              <w:ind w:right="274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Stara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brać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czynny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udział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grach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zaba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- wach.</w:t>
            </w:r>
          </w:p>
          <w:p w14:paraId="17D5831D" w14:textId="77777777" w:rsidR="00813A66" w:rsidRPr="009A58A3" w:rsidRDefault="005D653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35" w:lineRule="auto"/>
              <w:ind w:right="13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Niezbyt dobrze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orien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tuje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regułach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gier zespołowych.</w:t>
            </w:r>
          </w:p>
          <w:p w14:paraId="7513B06C" w14:textId="77777777" w:rsidR="00813A66" w:rsidRPr="009A58A3" w:rsidRDefault="005D6534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line="235" w:lineRule="auto"/>
              <w:ind w:right="34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Stara się właściwie zachowywać w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sy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tuacjach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zwycięstwa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porażki.</w:t>
            </w:r>
          </w:p>
        </w:tc>
        <w:tc>
          <w:tcPr>
            <w:tcW w:w="2290" w:type="dxa"/>
          </w:tcPr>
          <w:p w14:paraId="0F64049E" w14:textId="77777777" w:rsidR="00813A66" w:rsidRPr="009A58A3" w:rsidRDefault="005D6534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22" w:line="235" w:lineRule="auto"/>
              <w:ind w:right="18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Posługuje się piłką: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rzuca,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chwyta,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kozłuje,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odbija i prowadzi ją.</w:t>
            </w:r>
          </w:p>
          <w:p w14:paraId="0B11CBBD" w14:textId="77777777" w:rsidR="00813A66" w:rsidRPr="009A58A3" w:rsidRDefault="005D6534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5" w:lineRule="auto"/>
              <w:ind w:right="412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Uczestniczy w za-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bawach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 i grach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ru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chowych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, stara się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respektować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reguły</w:t>
            </w:r>
          </w:p>
          <w:p w14:paraId="44C1B6D3" w14:textId="77777777" w:rsidR="00813A66" w:rsidRPr="009A58A3" w:rsidRDefault="005D6534">
            <w:pPr>
              <w:pStyle w:val="TableParagraph"/>
              <w:spacing w:line="235" w:lineRule="auto"/>
              <w:ind w:left="307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podporządkować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się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decyzjom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sędziego.</w:t>
            </w:r>
          </w:p>
          <w:p w14:paraId="568F9A16" w14:textId="77777777" w:rsidR="00813A66" w:rsidRPr="009A58A3" w:rsidRDefault="005D6534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5" w:lineRule="auto"/>
              <w:ind w:right="211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Dość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dobrze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pod- stawowe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przepisy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obowiązujące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grach zespołowych.</w:t>
            </w:r>
          </w:p>
          <w:p w14:paraId="5E172B3C" w14:textId="77777777" w:rsidR="00813A66" w:rsidRPr="009A58A3" w:rsidRDefault="005D6534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35" w:lineRule="auto"/>
              <w:ind w:right="270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Właściwie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zachowuje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sytuacjach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zwy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cięstwa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porażki.</w:t>
            </w:r>
          </w:p>
        </w:tc>
        <w:tc>
          <w:tcPr>
            <w:tcW w:w="2290" w:type="dxa"/>
          </w:tcPr>
          <w:p w14:paraId="39E2968E" w14:textId="77777777" w:rsidR="00813A66" w:rsidRPr="009A58A3" w:rsidRDefault="005D653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before="22" w:line="235" w:lineRule="auto"/>
              <w:ind w:right="154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Opanował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rzuty,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chwy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ty,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kozłowanie,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odbicia piłki.</w:t>
            </w:r>
          </w:p>
          <w:p w14:paraId="44B6A5CB" w14:textId="77777777" w:rsidR="00813A66" w:rsidRPr="009A58A3" w:rsidRDefault="005D653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35" w:lineRule="auto"/>
              <w:ind w:right="428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uczestniczy w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zabawach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grach</w:t>
            </w:r>
          </w:p>
          <w:p w14:paraId="2E033F47" w14:textId="77777777" w:rsidR="00813A66" w:rsidRPr="009A58A3" w:rsidRDefault="005D6534">
            <w:pPr>
              <w:pStyle w:val="TableParagraph"/>
              <w:spacing w:line="235" w:lineRule="auto"/>
              <w:ind w:left="30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ruchowych,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respektu-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jąc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reguły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podporząd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kowując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się decyzjom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sędziego.</w:t>
            </w:r>
          </w:p>
          <w:p w14:paraId="4D9F5B29" w14:textId="77777777" w:rsidR="00813A66" w:rsidRPr="009A58A3" w:rsidRDefault="005D653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35" w:lineRule="auto"/>
              <w:ind w:right="181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podstawowe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przepisy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obowiązujące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grach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zespołowych.</w:t>
            </w:r>
          </w:p>
          <w:p w14:paraId="757921F6" w14:textId="77777777" w:rsidR="00813A66" w:rsidRPr="009A58A3" w:rsidRDefault="005D6534">
            <w:pPr>
              <w:pStyle w:val="TableParagraph"/>
              <w:numPr>
                <w:ilvl w:val="0"/>
                <w:numId w:val="8"/>
              </w:numPr>
              <w:tabs>
                <w:tab w:val="left" w:pos="309"/>
              </w:tabs>
              <w:spacing w:line="235" w:lineRule="auto"/>
              <w:ind w:right="270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Właściwie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zachowuje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sytuacjach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zwy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cięstwa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porażki.</w:t>
            </w:r>
          </w:p>
        </w:tc>
        <w:tc>
          <w:tcPr>
            <w:tcW w:w="2290" w:type="dxa"/>
          </w:tcPr>
          <w:p w14:paraId="4318D40D" w14:textId="77777777" w:rsidR="00813A66" w:rsidRPr="009A58A3" w:rsidRDefault="005D653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before="22" w:line="235" w:lineRule="auto"/>
              <w:ind w:right="13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Wspaniale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opanował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rzuty,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chwyty,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kozłowa-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nie, odbicia piłki.</w:t>
            </w:r>
          </w:p>
          <w:p w14:paraId="2A8BCFF7" w14:textId="77777777" w:rsidR="00813A66" w:rsidRPr="009A58A3" w:rsidRDefault="005D653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35" w:lineRule="auto"/>
              <w:ind w:right="10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Bierze udział w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zaba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wach,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minigrach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grach terenowych,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zawodach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sportowych,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respektu-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jąc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reguły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podporząd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kowując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się decyzjom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sędziego.</w:t>
            </w:r>
          </w:p>
          <w:p w14:paraId="50B5F705" w14:textId="77777777" w:rsidR="00813A66" w:rsidRPr="009A58A3" w:rsidRDefault="005D653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35" w:lineRule="auto"/>
              <w:ind w:right="241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Zna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przepisy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obowią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zujące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grach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zespo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łowych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6FD24ECF" w14:textId="77777777" w:rsidR="00813A66" w:rsidRPr="009A58A3" w:rsidRDefault="005D6534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spacing w:line="235" w:lineRule="auto"/>
              <w:ind w:right="269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Właściwie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zachowuje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sytuacjach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zwy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cięstwa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i porażki.</w:t>
            </w:r>
          </w:p>
        </w:tc>
      </w:tr>
    </w:tbl>
    <w:p w14:paraId="425CC94F" w14:textId="77777777" w:rsidR="00813A66" w:rsidRPr="009A58A3" w:rsidRDefault="00813A66">
      <w:pPr>
        <w:spacing w:line="235" w:lineRule="auto"/>
        <w:jc w:val="both"/>
        <w:rPr>
          <w:rFonts w:ascii="Arial" w:hAnsi="Arial" w:cs="Arial"/>
          <w:sz w:val="20"/>
        </w:rPr>
        <w:sectPr w:rsidR="00813A66" w:rsidRPr="009A58A3">
          <w:headerReference w:type="even" r:id="rId47"/>
          <w:pgSz w:w="15720" w:h="11750" w:orient="landscape"/>
          <w:pgMar w:top="600" w:right="520" w:bottom="560" w:left="520" w:header="0" w:footer="361" w:gutter="0"/>
          <w:cols w:space="708"/>
        </w:sectPr>
      </w:pPr>
    </w:p>
    <w:p w14:paraId="7CA3B323" w14:textId="77777777" w:rsidR="00813A66" w:rsidRPr="009A58A3" w:rsidRDefault="00813A66">
      <w:pPr>
        <w:pStyle w:val="Tekstpodstawowy"/>
        <w:spacing w:before="1"/>
        <w:ind w:left="0"/>
        <w:rPr>
          <w:rFonts w:ascii="Arial" w:hAnsi="Arial" w:cs="Arial"/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290"/>
        <w:gridCol w:w="2290"/>
        <w:gridCol w:w="2290"/>
        <w:gridCol w:w="2290"/>
        <w:gridCol w:w="2290"/>
        <w:gridCol w:w="2290"/>
      </w:tblGrid>
      <w:tr w:rsidR="00813A66" w:rsidRPr="009A58A3" w14:paraId="2FB326FE" w14:textId="77777777">
        <w:trPr>
          <w:trHeight w:val="278"/>
        </w:trPr>
        <w:tc>
          <w:tcPr>
            <w:tcW w:w="680" w:type="dxa"/>
          </w:tcPr>
          <w:p w14:paraId="2F1C44F2" w14:textId="77777777" w:rsidR="00813A66" w:rsidRPr="009A58A3" w:rsidRDefault="00813A66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290" w:type="dxa"/>
          </w:tcPr>
          <w:p w14:paraId="6A8DBBDF" w14:textId="77777777" w:rsidR="00813A66" w:rsidRPr="009A58A3" w:rsidRDefault="005D6534">
            <w:pPr>
              <w:pStyle w:val="TableParagraph"/>
              <w:spacing w:before="18"/>
              <w:ind w:left="39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1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(niedostateczny)</w:t>
            </w:r>
          </w:p>
        </w:tc>
        <w:tc>
          <w:tcPr>
            <w:tcW w:w="2290" w:type="dxa"/>
          </w:tcPr>
          <w:p w14:paraId="5A6D508C" w14:textId="77777777" w:rsidR="00813A66" w:rsidRPr="009A58A3" w:rsidRDefault="005D6534">
            <w:pPr>
              <w:pStyle w:val="TableParagraph"/>
              <w:spacing w:before="18"/>
              <w:ind w:left="403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2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(dopuszczający)</w:t>
            </w:r>
          </w:p>
        </w:tc>
        <w:tc>
          <w:tcPr>
            <w:tcW w:w="2290" w:type="dxa"/>
          </w:tcPr>
          <w:p w14:paraId="2EB7F256" w14:textId="77777777" w:rsidR="00813A66" w:rsidRPr="009A58A3" w:rsidRDefault="005D6534">
            <w:pPr>
              <w:pStyle w:val="TableParagraph"/>
              <w:spacing w:before="18"/>
              <w:ind w:left="518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3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(dostateczny)</w:t>
            </w:r>
          </w:p>
        </w:tc>
        <w:tc>
          <w:tcPr>
            <w:tcW w:w="2290" w:type="dxa"/>
          </w:tcPr>
          <w:p w14:paraId="61D8A129" w14:textId="77777777" w:rsidR="00813A66" w:rsidRPr="009A58A3" w:rsidRDefault="005D6534">
            <w:pPr>
              <w:pStyle w:val="TableParagraph"/>
              <w:spacing w:before="18"/>
              <w:ind w:left="757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4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(dobry)</w:t>
            </w:r>
          </w:p>
        </w:tc>
        <w:tc>
          <w:tcPr>
            <w:tcW w:w="2290" w:type="dxa"/>
          </w:tcPr>
          <w:p w14:paraId="4EAB8C84" w14:textId="77777777" w:rsidR="00813A66" w:rsidRPr="009A58A3" w:rsidRDefault="005D6534">
            <w:pPr>
              <w:pStyle w:val="TableParagraph"/>
              <w:spacing w:before="18"/>
              <w:ind w:left="439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5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z w:val="20"/>
              </w:rPr>
              <w:t>(bardzo</w:t>
            </w:r>
            <w:r w:rsidRPr="009A58A3">
              <w:rPr>
                <w:rFonts w:ascii="Arial" w:hAnsi="Arial" w:cs="Arial"/>
                <w:b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dobry)</w:t>
            </w:r>
          </w:p>
        </w:tc>
        <w:tc>
          <w:tcPr>
            <w:tcW w:w="2290" w:type="dxa"/>
          </w:tcPr>
          <w:p w14:paraId="263A9000" w14:textId="77777777" w:rsidR="00813A66" w:rsidRPr="009A58A3" w:rsidRDefault="005D6534">
            <w:pPr>
              <w:pStyle w:val="TableParagraph"/>
              <w:spacing w:before="18"/>
              <w:ind w:left="666"/>
              <w:rPr>
                <w:rFonts w:ascii="Arial" w:hAnsi="Arial" w:cs="Arial"/>
                <w:b/>
                <w:sz w:val="20"/>
              </w:rPr>
            </w:pPr>
            <w:r w:rsidRPr="009A58A3">
              <w:rPr>
                <w:rFonts w:ascii="Arial" w:hAnsi="Arial" w:cs="Arial"/>
                <w:b/>
                <w:color w:val="231F20"/>
                <w:sz w:val="20"/>
              </w:rPr>
              <w:t>6</w:t>
            </w:r>
            <w:r w:rsidRPr="009A58A3">
              <w:rPr>
                <w:rFonts w:ascii="Arial" w:hAnsi="Arial" w:cs="Arial"/>
                <w:b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b/>
                <w:color w:val="231F20"/>
                <w:spacing w:val="-2"/>
                <w:sz w:val="20"/>
              </w:rPr>
              <w:t>(celujący)</w:t>
            </w:r>
          </w:p>
        </w:tc>
      </w:tr>
      <w:tr w:rsidR="00813A66" w:rsidRPr="009A58A3" w14:paraId="074EB639" w14:textId="77777777">
        <w:trPr>
          <w:trHeight w:val="4685"/>
        </w:trPr>
        <w:tc>
          <w:tcPr>
            <w:tcW w:w="680" w:type="dxa"/>
            <w:tcBorders>
              <w:left w:val="single" w:sz="12" w:space="0" w:color="231F20"/>
              <w:right w:val="single" w:sz="12" w:space="0" w:color="231F20"/>
            </w:tcBorders>
            <w:textDirection w:val="btLr"/>
          </w:tcPr>
          <w:p w14:paraId="06EBB3B2" w14:textId="77777777" w:rsidR="00813A66" w:rsidRPr="009A58A3" w:rsidRDefault="005D6534">
            <w:pPr>
              <w:pStyle w:val="TableParagraph"/>
              <w:spacing w:before="27" w:line="280" w:lineRule="atLeast"/>
              <w:ind w:left="438" w:hanging="146"/>
              <w:rPr>
                <w:rFonts w:ascii="Arial" w:hAnsi="Arial" w:cs="Arial"/>
                <w:sz w:val="20"/>
              </w:rPr>
            </w:pPr>
            <w:proofErr w:type="spellStart"/>
            <w:r w:rsidRPr="009A58A3">
              <w:rPr>
                <w:rFonts w:ascii="Arial" w:hAnsi="Arial" w:cs="Arial"/>
                <w:color w:val="231F20"/>
                <w:w w:val="84"/>
                <w:sz w:val="20"/>
              </w:rPr>
              <w:t>KS</w:t>
            </w:r>
            <w:r w:rsidRPr="009A58A3">
              <w:rPr>
                <w:rFonts w:ascii="Arial" w:hAnsi="Arial" w:cs="Arial"/>
                <w:color w:val="231F20"/>
                <w:spacing w:val="1"/>
                <w:w w:val="153"/>
                <w:sz w:val="20"/>
              </w:rPr>
              <w:t>z</w:t>
            </w:r>
            <w:r w:rsidRPr="009A58A3">
              <w:rPr>
                <w:rFonts w:ascii="Arial" w:hAnsi="Arial" w:cs="Arial"/>
                <w:color w:val="231F20"/>
                <w:spacing w:val="-15"/>
                <w:w w:val="153"/>
                <w:sz w:val="20"/>
              </w:rPr>
              <w:t>t</w:t>
            </w:r>
            <w:r w:rsidRPr="009A58A3">
              <w:rPr>
                <w:rFonts w:ascii="Arial" w:hAnsi="Arial" w:cs="Arial"/>
                <w:color w:val="231F20"/>
                <w:w w:val="84"/>
                <w:sz w:val="20"/>
              </w:rPr>
              <w:t>A</w:t>
            </w:r>
            <w:r w:rsidRPr="009A58A3">
              <w:rPr>
                <w:rFonts w:ascii="Arial" w:hAnsi="Arial" w:cs="Arial"/>
                <w:color w:val="231F20"/>
                <w:spacing w:val="1"/>
                <w:w w:val="203"/>
                <w:sz w:val="20"/>
              </w:rPr>
              <w:t>ł</w:t>
            </w:r>
            <w:r w:rsidRPr="009A58A3">
              <w:rPr>
                <w:rFonts w:ascii="Arial" w:hAnsi="Arial" w:cs="Arial"/>
                <w:color w:val="231F20"/>
                <w:spacing w:val="-3"/>
                <w:w w:val="203"/>
                <w:sz w:val="20"/>
              </w:rPr>
              <w:t>t</w:t>
            </w:r>
            <w:r w:rsidRPr="009A58A3">
              <w:rPr>
                <w:rFonts w:ascii="Arial" w:hAnsi="Arial" w:cs="Arial"/>
                <w:color w:val="231F20"/>
                <w:w w:val="128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22"/>
                <w:w w:val="84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w w:val="84"/>
                <w:sz w:val="20"/>
              </w:rPr>
              <w:t>ANI</w:t>
            </w:r>
            <w:r w:rsidRPr="009A58A3">
              <w:rPr>
                <w:rFonts w:ascii="Arial" w:hAnsi="Arial" w:cs="Arial"/>
                <w:color w:val="231F20"/>
                <w:spacing w:val="1"/>
                <w:w w:val="121"/>
                <w:sz w:val="20"/>
              </w:rPr>
              <w:t>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2"/>
                <w:w w:val="11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w w:val="120"/>
                <w:sz w:val="20"/>
              </w:rPr>
              <w:t>zACHoWAń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4"/>
                <w:w w:val="12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w w:val="1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4"/>
                <w:w w:val="12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w w:val="120"/>
                <w:sz w:val="20"/>
              </w:rPr>
              <w:t>zAKReSIe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w w:val="12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1"/>
                <w:w w:val="95"/>
                <w:sz w:val="20"/>
              </w:rPr>
              <w:t>B</w:t>
            </w:r>
            <w:r w:rsidRPr="009A58A3">
              <w:rPr>
                <w:rFonts w:ascii="Arial" w:hAnsi="Arial" w:cs="Arial"/>
                <w:color w:val="231F20"/>
                <w:spacing w:val="1"/>
                <w:w w:val="132"/>
                <w:sz w:val="20"/>
              </w:rPr>
              <w:t>ez</w:t>
            </w:r>
            <w:r w:rsidRPr="009A58A3">
              <w:rPr>
                <w:rFonts w:ascii="Arial" w:hAnsi="Arial" w:cs="Arial"/>
                <w:color w:val="231F20"/>
                <w:w w:val="95"/>
                <w:sz w:val="20"/>
              </w:rPr>
              <w:t>PI</w:t>
            </w:r>
            <w:r w:rsidRPr="009A58A3">
              <w:rPr>
                <w:rFonts w:ascii="Arial" w:hAnsi="Arial" w:cs="Arial"/>
                <w:color w:val="231F20"/>
                <w:spacing w:val="1"/>
                <w:w w:val="132"/>
                <w:sz w:val="20"/>
              </w:rPr>
              <w:t>e</w:t>
            </w:r>
            <w:r w:rsidRPr="009A58A3">
              <w:rPr>
                <w:rFonts w:ascii="Arial" w:hAnsi="Arial" w:cs="Arial"/>
                <w:color w:val="231F20"/>
                <w:spacing w:val="1"/>
                <w:w w:val="95"/>
                <w:sz w:val="20"/>
              </w:rPr>
              <w:t>C</w:t>
            </w:r>
            <w:r w:rsidRPr="009A58A3">
              <w:rPr>
                <w:rFonts w:ascii="Arial" w:hAnsi="Arial" w:cs="Arial"/>
                <w:color w:val="231F20"/>
                <w:spacing w:val="1"/>
                <w:w w:val="135"/>
                <w:sz w:val="20"/>
              </w:rPr>
              <w:t>zeń</w:t>
            </w:r>
            <w:r w:rsidRPr="009A58A3">
              <w:rPr>
                <w:rFonts w:ascii="Arial" w:hAnsi="Arial" w:cs="Arial"/>
                <w:color w:val="231F20"/>
                <w:w w:val="95"/>
                <w:sz w:val="20"/>
              </w:rPr>
              <w:t>S</w:t>
            </w:r>
            <w:r w:rsidRPr="009A58A3">
              <w:rPr>
                <w:rFonts w:ascii="Arial" w:hAnsi="Arial" w:cs="Arial"/>
                <w:color w:val="231F20"/>
                <w:spacing w:val="1"/>
                <w:w w:val="214"/>
                <w:sz w:val="20"/>
              </w:rPr>
              <w:t>t</w:t>
            </w:r>
            <w:r w:rsidRPr="009A58A3">
              <w:rPr>
                <w:rFonts w:ascii="Arial" w:hAnsi="Arial" w:cs="Arial"/>
                <w:color w:val="231F20"/>
                <w:spacing w:val="-22"/>
                <w:w w:val="95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1"/>
                <w:w w:val="95"/>
                <w:sz w:val="20"/>
              </w:rPr>
              <w:t>A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"/>
                <w:w w:val="12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 xml:space="preserve">I </w:t>
            </w:r>
            <w:proofErr w:type="spellStart"/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>HIGIeNy</w:t>
            </w:r>
            <w:proofErr w:type="spellEnd"/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w w:val="120"/>
                <w:sz w:val="20"/>
              </w:rPr>
              <w:t>oSoBISteJ</w:t>
            </w:r>
            <w:proofErr w:type="spellEnd"/>
          </w:p>
        </w:tc>
        <w:tc>
          <w:tcPr>
            <w:tcW w:w="2290" w:type="dxa"/>
            <w:tcBorders>
              <w:left w:val="single" w:sz="12" w:space="0" w:color="231F20"/>
              <w:right w:val="single" w:sz="12" w:space="0" w:color="231F20"/>
            </w:tcBorders>
          </w:tcPr>
          <w:p w14:paraId="1B5969D7" w14:textId="77777777" w:rsidR="00813A66" w:rsidRPr="009A58A3" w:rsidRDefault="005D6534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before="22" w:line="235" w:lineRule="auto"/>
              <w:ind w:right="26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przywiązuje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wagi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higieny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osobistej.</w:t>
            </w:r>
          </w:p>
          <w:p w14:paraId="503E1D18" w14:textId="77777777" w:rsidR="00813A66" w:rsidRPr="009A58A3" w:rsidRDefault="005D6534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line="235" w:lineRule="auto"/>
              <w:ind w:right="184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potrafi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samodziel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- nie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bezpiecznie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korzy-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stać z przyborów do ćwiczeń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gimnastycz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9EF0033" w14:textId="77777777" w:rsidR="00813A66" w:rsidRPr="009A58A3" w:rsidRDefault="005D6534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line="235" w:lineRule="auto"/>
              <w:ind w:right="25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Wymaga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częstego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przypominania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za-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sadach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bezpiecznego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zachowania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podczas zajęć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ruchowych.</w:t>
            </w:r>
          </w:p>
        </w:tc>
        <w:tc>
          <w:tcPr>
            <w:tcW w:w="2290" w:type="dxa"/>
            <w:tcBorders>
              <w:left w:val="single" w:sz="12" w:space="0" w:color="231F20"/>
            </w:tcBorders>
          </w:tcPr>
          <w:p w14:paraId="60E7A69A" w14:textId="77777777" w:rsidR="00813A66" w:rsidRPr="009A58A3" w:rsidRDefault="005D6534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before="22" w:line="235" w:lineRule="auto"/>
              <w:ind w:right="205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Na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ogół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dba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higienę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osobistą i czystość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odzieży.</w:t>
            </w:r>
          </w:p>
          <w:p w14:paraId="31EF4860" w14:textId="77777777" w:rsidR="00813A66" w:rsidRPr="009A58A3" w:rsidRDefault="005D6534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35" w:lineRule="auto"/>
              <w:ind w:right="28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jak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wykorzystać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najczęściej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używane przybory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ćwiczeń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gimnastycznych.</w:t>
            </w:r>
          </w:p>
          <w:p w14:paraId="43B849F7" w14:textId="77777777" w:rsidR="00813A66" w:rsidRPr="009A58A3" w:rsidRDefault="005D6534">
            <w:pPr>
              <w:pStyle w:val="TableParagraph"/>
              <w:numPr>
                <w:ilvl w:val="0"/>
                <w:numId w:val="5"/>
              </w:numPr>
              <w:tabs>
                <w:tab w:val="left" w:pos="331"/>
              </w:tabs>
              <w:spacing w:line="235" w:lineRule="auto"/>
              <w:ind w:right="120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Nie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zawsze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przestrzega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zasad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bezpiecznego zachowania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podczas zajęć</w:t>
            </w:r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ruchowych.</w:t>
            </w:r>
          </w:p>
        </w:tc>
        <w:tc>
          <w:tcPr>
            <w:tcW w:w="2290" w:type="dxa"/>
          </w:tcPr>
          <w:p w14:paraId="0FFA6053" w14:textId="77777777" w:rsidR="00813A66" w:rsidRPr="009A58A3" w:rsidRDefault="005D6534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before="22" w:line="235" w:lineRule="auto"/>
              <w:ind w:right="138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Dba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higienę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osobistą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 czystość odzieży.</w:t>
            </w:r>
          </w:p>
          <w:p w14:paraId="134E1098" w14:textId="77777777" w:rsidR="00813A66" w:rsidRPr="009A58A3" w:rsidRDefault="005D6534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35" w:lineRule="auto"/>
              <w:ind w:right="293"/>
              <w:jc w:val="both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jak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wykorzystać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przybory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ćwiczeń gimnastycznych.</w:t>
            </w:r>
          </w:p>
          <w:p w14:paraId="34DF52CA" w14:textId="77777777" w:rsidR="00813A66" w:rsidRPr="009A58A3" w:rsidRDefault="005D6534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35" w:lineRule="auto"/>
              <w:ind w:right="161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Przestrzega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zasad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bez-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piecznego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zachowania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podczas zajęć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rucho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wych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.</w:t>
            </w:r>
          </w:p>
          <w:p w14:paraId="7677D25E" w14:textId="77777777" w:rsidR="00813A66" w:rsidRPr="009A58A3" w:rsidRDefault="005D6534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235" w:lineRule="auto"/>
              <w:ind w:right="88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Potrafi wybrać bez-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pieczne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miejsce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gier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zabaw.</w:t>
            </w:r>
          </w:p>
        </w:tc>
        <w:tc>
          <w:tcPr>
            <w:tcW w:w="2290" w:type="dxa"/>
          </w:tcPr>
          <w:p w14:paraId="6DCE48D2" w14:textId="77777777" w:rsidR="00813A66" w:rsidRPr="009A58A3" w:rsidRDefault="005D6534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before="22" w:line="235" w:lineRule="auto"/>
              <w:ind w:right="200"/>
              <w:jc w:val="both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Stosuje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konieczne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dla zdrowia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zabiegi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higie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niczne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,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dba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czystość odzieży.</w:t>
            </w:r>
          </w:p>
          <w:p w14:paraId="1DCC970E" w14:textId="77777777" w:rsidR="00813A66" w:rsidRPr="009A58A3" w:rsidRDefault="005D6534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5" w:lineRule="auto"/>
              <w:ind w:right="160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Przestrzega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zasad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bez-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piecznego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zachowania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się w trakcie zajęć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ruchowych;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posługuje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się przyborami spor-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towymi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zgodnie z ich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przeznaczeniem.</w:t>
            </w:r>
          </w:p>
          <w:p w14:paraId="4CCBA3D1" w14:textId="77777777" w:rsidR="00813A66" w:rsidRPr="009A58A3" w:rsidRDefault="005D6534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235" w:lineRule="auto"/>
              <w:ind w:right="8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Potrafi wybrać bez-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pieczne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miejsce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gier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zabaw;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jak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właści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wie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zachować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tuacjach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zagrożenia.</w:t>
            </w:r>
          </w:p>
        </w:tc>
        <w:tc>
          <w:tcPr>
            <w:tcW w:w="2290" w:type="dxa"/>
          </w:tcPr>
          <w:p w14:paraId="3B585774" w14:textId="77777777" w:rsidR="00813A66" w:rsidRPr="009A58A3" w:rsidRDefault="005D653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before="22" w:line="235" w:lineRule="auto"/>
              <w:ind w:right="15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Rozumie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potrzebę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sto-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sowania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koniecznych dla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zdrowia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zabiegów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higienicznych,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dba</w:t>
            </w:r>
          </w:p>
          <w:p w14:paraId="471FBE67" w14:textId="77777777" w:rsidR="00813A66" w:rsidRPr="009A58A3" w:rsidRDefault="005D6534">
            <w:pPr>
              <w:pStyle w:val="TableParagraph"/>
              <w:spacing w:line="236" w:lineRule="exact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czystość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odzieży.</w:t>
            </w:r>
          </w:p>
          <w:p w14:paraId="27D85747" w14:textId="77777777" w:rsidR="00813A66" w:rsidRPr="009A58A3" w:rsidRDefault="005D653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5" w:lineRule="auto"/>
              <w:ind w:right="160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Przestrzega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zasad</w:t>
            </w:r>
            <w:r w:rsidRPr="009A58A3">
              <w:rPr>
                <w:rFonts w:ascii="Arial" w:hAnsi="Arial" w:cs="Arial"/>
                <w:color w:val="050505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bez-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piecznego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zachowania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się w trakcie zajęć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ruchowych;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posługuje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się przyborami spor-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towymi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bezpiecznie</w:t>
            </w:r>
          </w:p>
          <w:p w14:paraId="3198FAD0" w14:textId="77777777" w:rsidR="00813A66" w:rsidRPr="009A58A3" w:rsidRDefault="005D6534">
            <w:pPr>
              <w:pStyle w:val="TableParagraph"/>
              <w:spacing w:before="1" w:line="235" w:lineRule="auto"/>
              <w:ind w:left="336"/>
              <w:rPr>
                <w:rFonts w:ascii="Arial" w:hAnsi="Arial" w:cs="Arial"/>
                <w:sz w:val="20"/>
              </w:rPr>
            </w:pP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zgodnie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ich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przezna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czeniem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.</w:t>
            </w:r>
          </w:p>
          <w:p w14:paraId="54DAC3FF" w14:textId="77777777" w:rsidR="00813A66" w:rsidRPr="009A58A3" w:rsidRDefault="005D6534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35" w:lineRule="auto"/>
              <w:ind w:right="86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 xml:space="preserve">Potrafi wybrać bez-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pieczne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miejsce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do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gier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i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zabaw;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wie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jak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właści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>- wie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zachować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się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w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sy</w:t>
            </w:r>
            <w:proofErr w:type="spellEnd"/>
            <w:r w:rsidRPr="009A58A3">
              <w:rPr>
                <w:rFonts w:ascii="Arial" w:hAnsi="Arial" w:cs="Arial"/>
                <w:color w:val="231F20"/>
                <w:sz w:val="20"/>
              </w:rPr>
              <w:t xml:space="preserve">- </w:t>
            </w:r>
            <w:proofErr w:type="spellStart"/>
            <w:r w:rsidRPr="009A58A3">
              <w:rPr>
                <w:rFonts w:ascii="Arial" w:hAnsi="Arial" w:cs="Arial"/>
                <w:color w:val="231F20"/>
                <w:sz w:val="20"/>
              </w:rPr>
              <w:t>tuacjach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zagrożenia.</w:t>
            </w:r>
          </w:p>
        </w:tc>
        <w:tc>
          <w:tcPr>
            <w:tcW w:w="2290" w:type="dxa"/>
          </w:tcPr>
          <w:p w14:paraId="679DDD95" w14:textId="77777777" w:rsidR="00813A66" w:rsidRPr="009A58A3" w:rsidRDefault="005D6534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before="22" w:line="235" w:lineRule="auto"/>
              <w:ind w:right="282"/>
              <w:jc w:val="both"/>
              <w:rPr>
                <w:rFonts w:ascii="Arial" w:hAnsi="Arial" w:cs="Arial"/>
                <w:color w:val="231F20"/>
                <w:sz w:val="20"/>
              </w:rPr>
            </w:pPr>
            <w:r w:rsidRPr="009A58A3">
              <w:rPr>
                <w:rFonts w:ascii="Arial" w:hAnsi="Arial" w:cs="Arial"/>
                <w:color w:val="231F20"/>
                <w:sz w:val="20"/>
              </w:rPr>
              <w:t>Wie,</w:t>
            </w:r>
            <w:r w:rsidRPr="009A58A3">
              <w:rPr>
                <w:rFonts w:ascii="Arial" w:hAnsi="Arial" w:cs="Arial"/>
                <w:color w:val="231F20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jak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należy</w:t>
            </w:r>
            <w:r w:rsidRPr="009A58A3">
              <w:rPr>
                <w:rFonts w:ascii="Arial" w:hAnsi="Arial" w:cs="Arial"/>
                <w:color w:val="231F20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 xml:space="preserve">dbać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zdrowie,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aby</w:t>
            </w:r>
            <w:r w:rsidRPr="009A58A3">
              <w:rPr>
                <w:rFonts w:ascii="Arial" w:hAnsi="Arial" w:cs="Arial"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>zapo</w:t>
            </w:r>
            <w:proofErr w:type="spellEnd"/>
            <w:r w:rsidRPr="009A58A3">
              <w:rPr>
                <w:rFonts w:ascii="Arial" w:hAnsi="Arial" w:cs="Arial"/>
                <w:color w:val="231F20"/>
                <w:spacing w:val="-2"/>
                <w:sz w:val="20"/>
              </w:rPr>
              <w:t xml:space="preserve">-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biegać</w:t>
            </w:r>
            <w:r w:rsidRPr="009A58A3">
              <w:rPr>
                <w:rFonts w:ascii="Arial" w:hAnsi="Arial" w:cs="Arial"/>
                <w:color w:val="231F20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>chorobie;</w:t>
            </w:r>
            <w:r w:rsidRPr="009A58A3">
              <w:rPr>
                <w:rFonts w:ascii="Arial" w:hAnsi="Arial" w:cs="Arial"/>
                <w:color w:val="231F20"/>
                <w:spacing w:val="-6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pacing w:val="-4"/>
                <w:sz w:val="20"/>
              </w:rPr>
              <w:t xml:space="preserve">dba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o</w:t>
            </w:r>
            <w:r w:rsidRPr="009A58A3">
              <w:rPr>
                <w:rFonts w:ascii="Arial" w:hAnsi="Arial" w:cs="Arial"/>
                <w:color w:val="231F20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231F20"/>
                <w:sz w:val="20"/>
              </w:rPr>
              <w:t>higienę.</w:t>
            </w:r>
          </w:p>
          <w:p w14:paraId="2E4A9611" w14:textId="77777777" w:rsidR="00813A66" w:rsidRPr="009A58A3" w:rsidRDefault="005D6534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35" w:lineRule="auto"/>
              <w:ind w:right="142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>Zawsze</w:t>
            </w:r>
            <w:r w:rsidRPr="009A58A3">
              <w:rPr>
                <w:rFonts w:ascii="Arial" w:hAnsi="Arial" w:cs="Arial"/>
                <w:color w:val="050505"/>
                <w:spacing w:val="-3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przestrzega zasad</w:t>
            </w:r>
            <w:r w:rsidRPr="009A58A3">
              <w:rPr>
                <w:rFonts w:ascii="Arial" w:hAnsi="Arial" w:cs="Arial"/>
                <w:color w:val="050505"/>
                <w:spacing w:val="-5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bezpiecznego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zachowania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się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 xml:space="preserve">trak-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cie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 xml:space="preserve"> zajęć ruchowych; posługuje się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przybo</w:t>
            </w:r>
            <w:proofErr w:type="spellEnd"/>
            <w:r w:rsidRPr="009A58A3">
              <w:rPr>
                <w:rFonts w:ascii="Arial" w:hAnsi="Arial" w:cs="Arial"/>
                <w:color w:val="050505"/>
                <w:sz w:val="20"/>
              </w:rPr>
              <w:t>- rami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sportowymi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bez-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piecznie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zgodnie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z</w:t>
            </w:r>
            <w:r w:rsidRPr="009A58A3">
              <w:rPr>
                <w:rFonts w:ascii="Arial" w:hAnsi="Arial" w:cs="Arial"/>
                <w:color w:val="050505"/>
                <w:spacing w:val="-10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ich przeznaczeniem.</w:t>
            </w:r>
          </w:p>
          <w:p w14:paraId="7E6BC418" w14:textId="77777777" w:rsidR="00813A66" w:rsidRPr="009A58A3" w:rsidRDefault="005D6534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pacing w:line="235" w:lineRule="auto"/>
              <w:ind w:right="136"/>
              <w:rPr>
                <w:rFonts w:ascii="Arial" w:hAnsi="Arial" w:cs="Arial"/>
                <w:color w:val="050505"/>
                <w:sz w:val="20"/>
              </w:rPr>
            </w:pPr>
            <w:r w:rsidRPr="009A58A3">
              <w:rPr>
                <w:rFonts w:ascii="Arial" w:hAnsi="Arial" w:cs="Arial"/>
                <w:color w:val="050505"/>
                <w:sz w:val="20"/>
              </w:rPr>
              <w:t xml:space="preserve">Potrafi wybrać bez- </w:t>
            </w:r>
            <w:proofErr w:type="spellStart"/>
            <w:r w:rsidRPr="009A58A3">
              <w:rPr>
                <w:rFonts w:ascii="Arial" w:hAnsi="Arial" w:cs="Arial"/>
                <w:color w:val="050505"/>
                <w:sz w:val="20"/>
              </w:rPr>
              <w:t>pieczne</w:t>
            </w:r>
            <w:proofErr w:type="spellEnd"/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miejsce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do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za- baw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i</w:t>
            </w:r>
            <w:r w:rsidRPr="009A58A3">
              <w:rPr>
                <w:rFonts w:ascii="Arial" w:hAnsi="Arial" w:cs="Arial"/>
                <w:color w:val="050505"/>
                <w:spacing w:val="-9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gier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ruchowych; wie, do kogo zwrócić się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o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pomoc</w:t>
            </w:r>
            <w:r w:rsidRPr="009A58A3">
              <w:rPr>
                <w:rFonts w:ascii="Arial" w:hAnsi="Arial" w:cs="Arial"/>
                <w:color w:val="050505"/>
                <w:spacing w:val="-11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>w</w:t>
            </w:r>
            <w:r w:rsidRPr="009A58A3">
              <w:rPr>
                <w:rFonts w:ascii="Arial" w:hAnsi="Arial" w:cs="Arial"/>
                <w:color w:val="050505"/>
                <w:spacing w:val="-12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z w:val="20"/>
              </w:rPr>
              <w:t xml:space="preserve">sytuacji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zagrożenia</w:t>
            </w:r>
            <w:r w:rsidRPr="009A58A3">
              <w:rPr>
                <w:rFonts w:ascii="Arial" w:hAnsi="Arial" w:cs="Arial"/>
                <w:color w:val="050505"/>
                <w:spacing w:val="-8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>zdrowia</w:t>
            </w:r>
            <w:r w:rsidRPr="009A58A3">
              <w:rPr>
                <w:rFonts w:ascii="Arial" w:hAnsi="Arial" w:cs="Arial"/>
                <w:color w:val="050505"/>
                <w:spacing w:val="-7"/>
                <w:sz w:val="20"/>
              </w:rPr>
              <w:t xml:space="preserve"> </w:t>
            </w:r>
            <w:r w:rsidRPr="009A58A3">
              <w:rPr>
                <w:rFonts w:ascii="Arial" w:hAnsi="Arial" w:cs="Arial"/>
                <w:color w:val="050505"/>
                <w:spacing w:val="-4"/>
                <w:sz w:val="20"/>
              </w:rPr>
              <w:t xml:space="preserve">lub </w:t>
            </w:r>
            <w:r w:rsidRPr="009A58A3">
              <w:rPr>
                <w:rFonts w:ascii="Arial" w:hAnsi="Arial" w:cs="Arial"/>
                <w:color w:val="050505"/>
                <w:spacing w:val="-2"/>
                <w:sz w:val="20"/>
              </w:rPr>
              <w:t>życia.</w:t>
            </w:r>
          </w:p>
        </w:tc>
      </w:tr>
    </w:tbl>
    <w:p w14:paraId="3ABA594D" w14:textId="305DBD73" w:rsidR="00813A66" w:rsidRPr="009A58A3" w:rsidRDefault="00813A66" w:rsidP="00A66EBE">
      <w:pPr>
        <w:pStyle w:val="Tekstpodstawowy"/>
        <w:ind w:left="0"/>
        <w:rPr>
          <w:rFonts w:ascii="Arial" w:hAnsi="Arial" w:cs="Arial"/>
        </w:rPr>
      </w:pPr>
    </w:p>
    <w:sectPr w:rsidR="00813A66" w:rsidRPr="009A58A3">
      <w:headerReference w:type="even" r:id="rId48"/>
      <w:pgSz w:w="15720" w:h="11750" w:orient="landscape"/>
      <w:pgMar w:top="640" w:right="520" w:bottom="560" w:left="520" w:header="0" w:footer="3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117D" w14:textId="77777777" w:rsidR="005D6534" w:rsidRDefault="005D6534">
      <w:r>
        <w:separator/>
      </w:r>
    </w:p>
  </w:endnote>
  <w:endnote w:type="continuationSeparator" w:id="0">
    <w:p w14:paraId="61D857F2" w14:textId="77777777" w:rsidR="005D6534" w:rsidRDefault="005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1501" w14:textId="345E09E4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0560" behindDoc="1" locked="0" layoutInCell="1" allowOverlap="1" wp14:anchorId="05F53DA9" wp14:editId="7070D9BD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31" name="docshape18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FC1F7D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53DA9" id="_x0000_t202" coordsize="21600,21600" o:spt="202" path="m,l,21600r21600,l21600,xe">
              <v:stroke joinstyle="miter"/>
              <v:path gradientshapeok="t" o:connecttype="rect"/>
            </v:shapetype>
            <v:shape id="docshape1851" o:spid="_x0000_s1026" type="#_x0000_t202" style="position:absolute;margin-left:384.05pt;margin-top:558.05pt;width:18.8pt;height:15.3pt;z-index:-23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" filled="f" stroked="f">
              <v:textbox inset="0,0,0,0">
                <w:txbxContent>
                  <w:p w14:paraId="26FC1F7D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5B5C" w14:textId="1A3B3D42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5168" behindDoc="1" locked="0" layoutInCell="1" allowOverlap="1" wp14:anchorId="0B49BDF0" wp14:editId="47581C1C">
              <wp:simplePos x="0" y="0"/>
              <wp:positionH relativeFrom="page">
                <wp:posOffset>4879975</wp:posOffset>
              </wp:positionH>
              <wp:positionV relativeFrom="page">
                <wp:posOffset>7087235</wp:posOffset>
              </wp:positionV>
              <wp:extent cx="230505" cy="194310"/>
              <wp:effectExtent l="0" t="0" r="0" b="0"/>
              <wp:wrapNone/>
              <wp:docPr id="20" name="docshape18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8AFF6B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9BDF0" id="_x0000_t202" coordsize="21600,21600" o:spt="202" path="m,l,21600r21600,l21600,xe">
              <v:stroke joinstyle="miter"/>
              <v:path gradientshapeok="t" o:connecttype="rect"/>
            </v:shapetype>
            <v:shape id="docshape1860" o:spid="_x0000_s1037" type="#_x0000_t202" style="position:absolute;margin-left:384.25pt;margin-top:558.05pt;width:18.15pt;height:15.3pt;z-index:-23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" filled="f" stroked="f">
              <v:textbox inset="0,0,0,0">
                <w:txbxContent>
                  <w:p w14:paraId="078AFF6B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11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0429" w14:textId="126A1AF3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7216" behindDoc="1" locked="0" layoutInCell="1" allowOverlap="1" wp14:anchorId="046D5EB8" wp14:editId="0E23E738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18" name="docshape18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C2CE9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D5EB8" id="_x0000_t202" coordsize="21600,21600" o:spt="202" path="m,l,21600r21600,l21600,xe">
              <v:stroke joinstyle="miter"/>
              <v:path gradientshapeok="t" o:connecttype="rect"/>
            </v:shapetype>
            <v:shape id="docshape1864" o:spid="_x0000_s1039" type="#_x0000_t202" style="position:absolute;margin-left:384.05pt;margin-top:558.05pt;width:18.8pt;height:15.3pt;z-index:-23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" filled="f" stroked="f">
              <v:textbox inset="0,0,0,0">
                <w:txbxContent>
                  <w:p w14:paraId="15EC2CE9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14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927F" w14:textId="640ABE29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6704" behindDoc="1" locked="0" layoutInCell="1" allowOverlap="1" wp14:anchorId="72D773BC" wp14:editId="21D784B4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41300" cy="194310"/>
              <wp:effectExtent l="0" t="0" r="0" b="0"/>
              <wp:wrapNone/>
              <wp:docPr id="17" name="docshape18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14232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773BC" id="_x0000_t202" coordsize="21600,21600" o:spt="202" path="m,l,21600r21600,l21600,xe">
              <v:stroke joinstyle="miter"/>
              <v:path gradientshapeok="t" o:connecttype="rect"/>
            </v:shapetype>
            <v:shape id="docshape1863" o:spid="_x0000_s1040" type="#_x0000_t202" style="position:absolute;margin-left:384.05pt;margin-top:558.05pt;width:19pt;height:15.3pt;z-index:-23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" filled="f" stroked="f">
              <v:textbox inset="0,0,0,0">
                <w:txbxContent>
                  <w:p w14:paraId="60E14232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13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4728" w14:textId="3B3992EA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8752" behindDoc="1" locked="0" layoutInCell="1" allowOverlap="1" wp14:anchorId="1C5A1682" wp14:editId="244D0EB2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15" name="docshape1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626AF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A1682" id="_x0000_t202" coordsize="21600,21600" o:spt="202" path="m,l,21600r21600,l21600,xe">
              <v:stroke joinstyle="miter"/>
              <v:path gradientshapeok="t" o:connecttype="rect"/>
            </v:shapetype>
            <v:shape id="docshape1867" o:spid="_x0000_s1042" type="#_x0000_t202" style="position:absolute;margin-left:384.05pt;margin-top:558.05pt;width:18.8pt;height:15.3pt;z-index:-23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" filled="f" stroked="f">
              <v:textbox inset="0,0,0,0">
                <w:txbxContent>
                  <w:p w14:paraId="657626AF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16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BA60" w14:textId="5EF64D58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8240" behindDoc="1" locked="0" layoutInCell="1" allowOverlap="1" wp14:anchorId="471E4D25" wp14:editId="09A01FF2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14" name="docshape18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2FCF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E4D25" id="_x0000_t202" coordsize="21600,21600" o:spt="202" path="m,l,21600r21600,l21600,xe">
              <v:stroke joinstyle="miter"/>
              <v:path gradientshapeok="t" o:connecttype="rect"/>
            </v:shapetype>
            <v:shape id="docshape1866" o:spid="_x0000_s1043" type="#_x0000_t202" style="position:absolute;margin-left:384.05pt;margin-top:558.05pt;width:18.8pt;height:15.3pt;z-index:-23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" filled="f" stroked="f">
              <v:textbox inset="0,0,0,0">
                <w:txbxContent>
                  <w:p w14:paraId="71EA2FCF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15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CAF3" w14:textId="68DBD86C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500288" behindDoc="1" locked="0" layoutInCell="1" allowOverlap="1" wp14:anchorId="56EBA4DC" wp14:editId="410E9E4D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12" name="docshape18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67E061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18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BA4DC" id="_x0000_t202" coordsize="21600,21600" o:spt="202" path="m,l,21600r21600,l21600,xe">
              <v:stroke joinstyle="miter"/>
              <v:path gradientshapeok="t" o:connecttype="rect"/>
            </v:shapetype>
            <v:shape id="docshape1870" o:spid="_x0000_s1045" type="#_x0000_t202" style="position:absolute;margin-left:384.05pt;margin-top:558.05pt;width:18.8pt;height:15.3pt;z-index:-23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" filled="f" stroked="f">
              <v:textbox inset="0,0,0,0">
                <w:txbxContent>
                  <w:p w14:paraId="5467E061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18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2655" w14:textId="50794BDA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9776" behindDoc="1" locked="0" layoutInCell="1" allowOverlap="1" wp14:anchorId="29206311" wp14:editId="73E5C311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41300" cy="194310"/>
              <wp:effectExtent l="0" t="0" r="0" b="0"/>
              <wp:wrapNone/>
              <wp:docPr id="11" name="docshape1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A1429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06311" id="_x0000_t202" coordsize="21600,21600" o:spt="202" path="m,l,21600r21600,l21600,xe">
              <v:stroke joinstyle="miter"/>
              <v:path gradientshapeok="t" o:connecttype="rect"/>
            </v:shapetype>
            <v:shape id="docshape1869" o:spid="_x0000_s1046" type="#_x0000_t202" style="position:absolute;margin-left:384.05pt;margin-top:558.05pt;width:19pt;height:15.3pt;z-index:-23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" filled="f" stroked="f">
              <v:textbox inset="0,0,0,0">
                <w:txbxContent>
                  <w:p w14:paraId="772A1429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17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887B" w14:textId="5D486DE3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501824" behindDoc="1" locked="0" layoutInCell="1" allowOverlap="1" wp14:anchorId="44FB85EA" wp14:editId="71D6ECD4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9" name="docshape18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F4CFF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20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FB85EA" id="_x0000_t202" coordsize="21600,21600" o:spt="202" path="m,l,21600r21600,l21600,xe">
              <v:stroke joinstyle="miter"/>
              <v:path gradientshapeok="t" o:connecttype="rect"/>
            </v:shapetype>
            <v:shape id="docshape1873" o:spid="_x0000_s1048" type="#_x0000_t202" style="position:absolute;margin-left:384.05pt;margin-top:558.05pt;width:18.8pt;height:15.3pt;z-index:-23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" filled="f" stroked="f">
              <v:textbox inset="0,0,0,0">
                <w:txbxContent>
                  <w:p w14:paraId="24FF4CFF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20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54CE" w14:textId="0D498BC7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501312" behindDoc="1" locked="0" layoutInCell="1" allowOverlap="1" wp14:anchorId="004D491D" wp14:editId="54DF1586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41300" cy="194310"/>
              <wp:effectExtent l="0" t="0" r="0" b="0"/>
              <wp:wrapNone/>
              <wp:docPr id="8" name="docshape18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42077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19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D491D" id="_x0000_t202" coordsize="21600,21600" o:spt="202" path="m,l,21600r21600,l21600,xe">
              <v:stroke joinstyle="miter"/>
              <v:path gradientshapeok="t" o:connecttype="rect"/>
            </v:shapetype>
            <v:shape id="docshape1872" o:spid="_x0000_s1049" type="#_x0000_t202" style="position:absolute;margin-left:384.05pt;margin-top:558.05pt;width:19pt;height:15.3pt;z-index:-23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" filled="f" stroked="f">
              <v:textbox inset="0,0,0,0">
                <w:txbxContent>
                  <w:p w14:paraId="69942077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19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47B" w14:textId="78C0DB4E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503360" behindDoc="1" locked="0" layoutInCell="1" allowOverlap="1" wp14:anchorId="3A3DF5E7" wp14:editId="47A0A403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6" name="docshape18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59774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DF5E7" id="_x0000_t202" coordsize="21600,21600" o:spt="202" path="m,l,21600r21600,l21600,xe">
              <v:stroke joinstyle="miter"/>
              <v:path gradientshapeok="t" o:connecttype="rect"/>
            </v:shapetype>
            <v:shape id="docshape1876" o:spid="_x0000_s1051" type="#_x0000_t202" style="position:absolute;margin-left:384.05pt;margin-top:558.05pt;width:18.8pt;height:15.3pt;z-index:-23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" filled="f" stroked="f">
              <v:textbox inset="0,0,0,0">
                <w:txbxContent>
                  <w:p w14:paraId="69E59774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22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9833" w14:textId="69A93382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0048" behindDoc="1" locked="0" layoutInCell="1" allowOverlap="1" wp14:anchorId="2C4B2B60" wp14:editId="6DD39933">
              <wp:simplePos x="0" y="0"/>
              <wp:positionH relativeFrom="page">
                <wp:posOffset>4915535</wp:posOffset>
              </wp:positionH>
              <wp:positionV relativeFrom="page">
                <wp:posOffset>7087235</wp:posOffset>
              </wp:positionV>
              <wp:extent cx="165100" cy="194310"/>
              <wp:effectExtent l="0" t="0" r="0" b="0"/>
              <wp:wrapNone/>
              <wp:docPr id="30" name="docshape18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53ACF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4"/>
                            </w:rPr>
                            <w:t>3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B2B60" id="_x0000_t202" coordsize="21600,21600" o:spt="202" path="m,l,21600r21600,l21600,xe">
              <v:stroke joinstyle="miter"/>
              <v:path gradientshapeok="t" o:connecttype="rect"/>
            </v:shapetype>
            <v:shape id="docshape1850" o:spid="_x0000_s1027" type="#_x0000_t202" style="position:absolute;margin-left:387.05pt;margin-top:558.05pt;width:13pt;height:15.3pt;z-index:-23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" filled="f" stroked="f">
              <v:textbox inset="0,0,0,0">
                <w:txbxContent>
                  <w:p w14:paraId="0CA53ACF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z w:val="24"/>
                      </w:rPr>
                      <w:t>3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A83E" w14:textId="789869D2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502848" behindDoc="1" locked="0" layoutInCell="1" allowOverlap="1" wp14:anchorId="760F711D" wp14:editId="0780F089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41300" cy="194310"/>
              <wp:effectExtent l="0" t="0" r="0" b="0"/>
              <wp:wrapNone/>
              <wp:docPr id="5" name="docshape18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3567B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21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F711D" id="_x0000_t202" coordsize="21600,21600" o:spt="202" path="m,l,21600r21600,l21600,xe">
              <v:stroke joinstyle="miter"/>
              <v:path gradientshapeok="t" o:connecttype="rect"/>
            </v:shapetype>
            <v:shape id="docshape1875" o:spid="_x0000_s1052" type="#_x0000_t202" style="position:absolute;margin-left:384.05pt;margin-top:558.05pt;width:19pt;height:15.3pt;z-index:-23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" filled="f" stroked="f">
              <v:textbox inset="0,0,0,0">
                <w:txbxContent>
                  <w:p w14:paraId="35E3567B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21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FDEA" w14:textId="7152DAFF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1584" behindDoc="1" locked="0" layoutInCell="1" allowOverlap="1" wp14:anchorId="5ACBD771" wp14:editId="13A663E4">
              <wp:simplePos x="0" y="0"/>
              <wp:positionH relativeFrom="page">
                <wp:posOffset>4915535</wp:posOffset>
              </wp:positionH>
              <wp:positionV relativeFrom="page">
                <wp:posOffset>7087235</wp:posOffset>
              </wp:positionV>
              <wp:extent cx="165100" cy="194310"/>
              <wp:effectExtent l="0" t="0" r="0" b="0"/>
              <wp:wrapNone/>
              <wp:docPr id="29" name="docshape18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FBA6A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BD771" id="_x0000_t202" coordsize="21600,21600" o:spt="202" path="m,l,21600r21600,l21600,xe">
              <v:stroke joinstyle="miter"/>
              <v:path gradientshapeok="t" o:connecttype="rect"/>
            </v:shapetype>
            <v:shape id="docshape1853" o:spid="_x0000_s1028" type="#_x0000_t202" style="position:absolute;margin-left:387.05pt;margin-top:558.05pt;width:13pt;height:15.3pt;z-index:-23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" filled="f" stroked="f">
              <v:textbox inset="0,0,0,0">
                <w:txbxContent>
                  <w:p w14:paraId="737FBA6A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z w:val="24"/>
                      </w:rPr>
                      <w:t>6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F96D" w14:textId="6B4DC9C7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1072" behindDoc="1" locked="0" layoutInCell="1" allowOverlap="1" wp14:anchorId="5914F486" wp14:editId="2D95EA64">
              <wp:simplePos x="0" y="0"/>
              <wp:positionH relativeFrom="page">
                <wp:posOffset>4915535</wp:posOffset>
              </wp:positionH>
              <wp:positionV relativeFrom="page">
                <wp:posOffset>7087235</wp:posOffset>
              </wp:positionV>
              <wp:extent cx="165100" cy="194310"/>
              <wp:effectExtent l="0" t="0" r="0" b="0"/>
              <wp:wrapNone/>
              <wp:docPr id="28" name="docshape18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DA9B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4"/>
                            </w:rPr>
                            <w:t>5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14F486" id="_x0000_t202" coordsize="21600,21600" o:spt="202" path="m,l,21600r21600,l21600,xe">
              <v:stroke joinstyle="miter"/>
              <v:path gradientshapeok="t" o:connecttype="rect"/>
            </v:shapetype>
            <v:shape id="docshape1852" o:spid="_x0000_s1029" type="#_x0000_t202" style="position:absolute;margin-left:387.05pt;margin-top:558.05pt;width:13pt;height:15.3pt;z-index:-23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" filled="f" stroked="f">
              <v:textbox inset="0,0,0,0">
                <w:txbxContent>
                  <w:p w14:paraId="0082DA9B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z w:val="24"/>
                      </w:rPr>
                      <w:t>5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FAC1" w14:textId="58614244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2608" behindDoc="1" locked="0" layoutInCell="1" allowOverlap="1" wp14:anchorId="13F596CB" wp14:editId="6C32151F">
              <wp:simplePos x="0" y="0"/>
              <wp:positionH relativeFrom="page">
                <wp:posOffset>4915535</wp:posOffset>
              </wp:positionH>
              <wp:positionV relativeFrom="page">
                <wp:posOffset>7087235</wp:posOffset>
              </wp:positionV>
              <wp:extent cx="165100" cy="194310"/>
              <wp:effectExtent l="0" t="0" r="0" b="0"/>
              <wp:wrapNone/>
              <wp:docPr id="27" name="docshape18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729E8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4"/>
                            </w:rPr>
                            <w:t>8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F596CB" id="_x0000_t202" coordsize="21600,21600" o:spt="202" path="m,l,21600r21600,l21600,xe">
              <v:stroke joinstyle="miter"/>
              <v:path gradientshapeok="t" o:connecttype="rect"/>
            </v:shapetype>
            <v:shape id="docshape1855" o:spid="_x0000_s1030" type="#_x0000_t202" style="position:absolute;margin-left:387.05pt;margin-top:558.05pt;width:13pt;height:15.3pt;z-index:-23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" filled="f" stroked="f">
              <v:textbox inset="0,0,0,0">
                <w:txbxContent>
                  <w:p w14:paraId="482729E8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z w:val="24"/>
                      </w:rPr>
                      <w:t>8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5625" w14:textId="1E43CDD2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2096" behindDoc="1" locked="0" layoutInCell="1" allowOverlap="1" wp14:anchorId="4FA6A29E" wp14:editId="7AE0D477">
              <wp:simplePos x="0" y="0"/>
              <wp:positionH relativeFrom="page">
                <wp:posOffset>4915535</wp:posOffset>
              </wp:positionH>
              <wp:positionV relativeFrom="page">
                <wp:posOffset>7087235</wp:posOffset>
              </wp:positionV>
              <wp:extent cx="165100" cy="194310"/>
              <wp:effectExtent l="0" t="0" r="0" b="0"/>
              <wp:wrapNone/>
              <wp:docPr id="26" name="docshape18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26457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4"/>
                            </w:rPr>
                            <w:t>7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6A29E" id="_x0000_t202" coordsize="21600,21600" o:spt="202" path="m,l,21600r21600,l21600,xe">
              <v:stroke joinstyle="miter"/>
              <v:path gradientshapeok="t" o:connecttype="rect"/>
            </v:shapetype>
            <v:shape id="docshape1854" o:spid="_x0000_s1031" type="#_x0000_t202" style="position:absolute;margin-left:387.05pt;margin-top:558.05pt;width:13pt;height:15.3pt;z-index:-23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" filled="f" stroked="f">
              <v:textbox inset="0,0,0,0">
                <w:txbxContent>
                  <w:p w14:paraId="7F126457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z w:val="24"/>
                      </w:rPr>
                      <w:t>7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3F43" w14:textId="5256FCB9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4144" behindDoc="1" locked="0" layoutInCell="1" allowOverlap="1" wp14:anchorId="500DDBC1" wp14:editId="47CB03A0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24" name="docshape18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30574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0DDBC1" id="_x0000_t202" coordsize="21600,21600" o:spt="202" path="m,l,21600r21600,l21600,xe">
              <v:stroke joinstyle="miter"/>
              <v:path gradientshapeok="t" o:connecttype="rect"/>
            </v:shapetype>
            <v:shape id="docshape1858" o:spid="_x0000_s1033" type="#_x0000_t202" style="position:absolute;margin-left:384.05pt;margin-top:558.05pt;width:18.8pt;height:15.3pt;z-index:-23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" filled="f" stroked="f">
              <v:textbox inset="0,0,0,0">
                <w:txbxContent>
                  <w:p w14:paraId="3F930574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756E" w14:textId="04945A49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3632" behindDoc="1" locked="0" layoutInCell="1" allowOverlap="1" wp14:anchorId="3EB46450" wp14:editId="3150D1FB">
              <wp:simplePos x="0" y="0"/>
              <wp:positionH relativeFrom="page">
                <wp:posOffset>4915535</wp:posOffset>
              </wp:positionH>
              <wp:positionV relativeFrom="page">
                <wp:posOffset>7087235</wp:posOffset>
              </wp:positionV>
              <wp:extent cx="165100" cy="194310"/>
              <wp:effectExtent l="0" t="0" r="0" b="0"/>
              <wp:wrapNone/>
              <wp:docPr id="23" name="docshape18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58196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4"/>
                            </w:rPr>
                            <w:t>9</w:t>
                          </w:r>
                          <w:r>
                            <w:rPr>
                              <w:color w:val="231F2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46450" id="_x0000_t202" coordsize="21600,21600" o:spt="202" path="m,l,21600r21600,l21600,xe">
              <v:stroke joinstyle="miter"/>
              <v:path gradientshapeok="t" o:connecttype="rect"/>
            </v:shapetype>
            <v:shape id="docshape1857" o:spid="_x0000_s1034" type="#_x0000_t202" style="position:absolute;margin-left:387.05pt;margin-top:558.05pt;width:13pt;height:15.3pt;z-index:-23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" filled="f" stroked="f">
              <v:textbox inset="0,0,0,0">
                <w:txbxContent>
                  <w:p w14:paraId="08458196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z w:val="24"/>
                      </w:rPr>
                      <w:t>9</w:t>
                    </w:r>
                    <w:r>
                      <w:rPr>
                        <w:color w:val="231F2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9534D" w14:textId="3297B920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5680" behindDoc="1" locked="0" layoutInCell="1" allowOverlap="1" wp14:anchorId="2892300A" wp14:editId="781401D8">
              <wp:simplePos x="0" y="0"/>
              <wp:positionH relativeFrom="page">
                <wp:posOffset>4877435</wp:posOffset>
              </wp:positionH>
              <wp:positionV relativeFrom="page">
                <wp:posOffset>7087235</wp:posOffset>
              </wp:positionV>
              <wp:extent cx="238760" cy="194310"/>
              <wp:effectExtent l="0" t="0" r="0" b="0"/>
              <wp:wrapNone/>
              <wp:docPr id="21" name="docshape18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01F1C" w14:textId="77777777" w:rsidR="00813A66" w:rsidRDefault="005D65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color w:val="231F20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2300A" id="_x0000_t202" coordsize="21600,21600" o:spt="202" path="m,l,21600r21600,l21600,xe">
              <v:stroke joinstyle="miter"/>
              <v:path gradientshapeok="t" o:connecttype="rect"/>
            </v:shapetype>
            <v:shape id="docshape1861" o:spid="_x0000_s1036" type="#_x0000_t202" style="position:absolute;margin-left:384.05pt;margin-top:558.05pt;width:18.8pt;height:15.3pt;z-index:-23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" filled="f" stroked="f">
              <v:textbox inset="0,0,0,0">
                <w:txbxContent>
                  <w:p w14:paraId="04E01F1C" w14:textId="77777777" w:rsidR="00813A66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231F20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t>12</w:t>
                    </w:r>
                    <w:r>
                      <w:rPr>
                        <w:color w:val="231F20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3D7C" w14:textId="77777777" w:rsidR="005D6534" w:rsidRDefault="005D6534">
      <w:r>
        <w:separator/>
      </w:r>
    </w:p>
  </w:footnote>
  <w:footnote w:type="continuationSeparator" w:id="0">
    <w:p w14:paraId="5CD5816E" w14:textId="77777777" w:rsidR="005D6534" w:rsidRDefault="005D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05E4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D7BF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0EC3" w14:textId="10F4B10A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6192" behindDoc="1" locked="0" layoutInCell="1" allowOverlap="1" wp14:anchorId="27084C8C" wp14:editId="1991FF1D">
              <wp:simplePos x="0" y="0"/>
              <wp:positionH relativeFrom="page">
                <wp:posOffset>4239895</wp:posOffset>
              </wp:positionH>
              <wp:positionV relativeFrom="page">
                <wp:posOffset>535940</wp:posOffset>
              </wp:positionV>
              <wp:extent cx="1503680" cy="166370"/>
              <wp:effectExtent l="0" t="0" r="0" b="0"/>
              <wp:wrapNone/>
              <wp:docPr id="19" name="docshape18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68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C332BC" w14:textId="77777777" w:rsidR="00813A66" w:rsidRDefault="005D6534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40"/>
                              <w:sz w:val="20"/>
                            </w:rPr>
                            <w:t>edukacja</w:t>
                          </w:r>
                          <w:r>
                            <w:rPr>
                              <w:b/>
                              <w:color w:val="231F20"/>
                              <w:spacing w:val="-17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40"/>
                              <w:sz w:val="20"/>
                            </w:rPr>
                            <w:t>muzyczna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084C8C" id="_x0000_t202" coordsize="21600,21600" o:spt="202" path="m,l,21600r21600,l21600,xe">
              <v:stroke joinstyle="miter"/>
              <v:path gradientshapeok="t" o:connecttype="rect"/>
            </v:shapetype>
            <v:shape id="docshape1862" o:spid="_x0000_s1038" type="#_x0000_t202" style="position:absolute;margin-left:333.85pt;margin-top:42.2pt;width:118.4pt;height:13.1pt;z-index:-23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" filled="f" stroked="f">
              <v:textbox inset="0,0,0,0">
                <w:txbxContent>
                  <w:p w14:paraId="5EC332BC" w14:textId="77777777" w:rsidR="00813A66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40"/>
                        <w:sz w:val="20"/>
                      </w:rPr>
                      <w:t>edukacja</w:t>
                    </w:r>
                    <w:r>
                      <w:rPr>
                        <w:b/>
                        <w:color w:val="231F20"/>
                        <w:spacing w:val="-17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40"/>
                        <w:sz w:val="20"/>
                      </w:rPr>
                      <w:t>muzyczna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75B01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098F" w14:textId="6E2D2067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7728" behindDoc="1" locked="0" layoutInCell="1" allowOverlap="1" wp14:anchorId="4E7FEAA8" wp14:editId="40894BC8">
              <wp:simplePos x="0" y="0"/>
              <wp:positionH relativeFrom="page">
                <wp:posOffset>4183380</wp:posOffset>
              </wp:positionH>
              <wp:positionV relativeFrom="page">
                <wp:posOffset>535940</wp:posOffset>
              </wp:positionV>
              <wp:extent cx="1602740" cy="166370"/>
              <wp:effectExtent l="0" t="0" r="0" b="0"/>
              <wp:wrapNone/>
              <wp:docPr id="16" name="docshape18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7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CFD9FC" w14:textId="77777777" w:rsidR="00813A66" w:rsidRDefault="005D6534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40"/>
                              <w:sz w:val="20"/>
                            </w:rPr>
                            <w:t>edukacja</w:t>
                          </w:r>
                          <w:r>
                            <w:rPr>
                              <w:b/>
                              <w:color w:val="231F20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45"/>
                              <w:sz w:val="20"/>
                            </w:rPr>
                            <w:t>Plastyczna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FEAA8" id="_x0000_t202" coordsize="21600,21600" o:spt="202" path="m,l,21600r21600,l21600,xe">
              <v:stroke joinstyle="miter"/>
              <v:path gradientshapeok="t" o:connecttype="rect"/>
            </v:shapetype>
            <v:shape id="docshape1865" o:spid="_x0000_s1041" type="#_x0000_t202" style="position:absolute;margin-left:329.4pt;margin-top:42.2pt;width:126.2pt;height:13.1pt;z-index:-23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" filled="f" stroked="f">
              <v:textbox inset="0,0,0,0">
                <w:txbxContent>
                  <w:p w14:paraId="77CFD9FC" w14:textId="77777777" w:rsidR="00813A66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40"/>
                        <w:sz w:val="20"/>
                      </w:rPr>
                      <w:t>edukacja</w:t>
                    </w:r>
                    <w:r>
                      <w:rPr>
                        <w:b/>
                        <w:color w:val="231F20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45"/>
                        <w:sz w:val="20"/>
                      </w:rPr>
                      <w:t>Plastyczna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A5792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59DB" w14:textId="7A4F8152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9264" behindDoc="1" locked="0" layoutInCell="1" allowOverlap="1" wp14:anchorId="70826F10" wp14:editId="587ACE77">
              <wp:simplePos x="0" y="0"/>
              <wp:positionH relativeFrom="page">
                <wp:posOffset>4184650</wp:posOffset>
              </wp:positionH>
              <wp:positionV relativeFrom="page">
                <wp:posOffset>535940</wp:posOffset>
              </wp:positionV>
              <wp:extent cx="1614805" cy="166370"/>
              <wp:effectExtent l="0" t="0" r="0" b="0"/>
              <wp:wrapNone/>
              <wp:docPr id="13" name="docshape18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985022" w14:textId="77777777" w:rsidR="00813A66" w:rsidRDefault="005D6534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40"/>
                              <w:sz w:val="20"/>
                            </w:rPr>
                            <w:t>edukacja</w:t>
                          </w:r>
                          <w:r>
                            <w:rPr>
                              <w:b/>
                              <w:color w:val="231F20"/>
                              <w:spacing w:val="-20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45"/>
                              <w:sz w:val="20"/>
                            </w:rPr>
                            <w:t>techniczna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826F10" id="_x0000_t202" coordsize="21600,21600" o:spt="202" path="m,l,21600r21600,l21600,xe">
              <v:stroke joinstyle="miter"/>
              <v:path gradientshapeok="t" o:connecttype="rect"/>
            </v:shapetype>
            <v:shape id="docshape1868" o:spid="_x0000_s1044" type="#_x0000_t202" style="position:absolute;margin-left:329.5pt;margin-top:42.2pt;width:127.15pt;height:13.1pt;z-index:-23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" filled="f" stroked="f">
              <v:textbox inset="0,0,0,0">
                <w:txbxContent>
                  <w:p w14:paraId="08985022" w14:textId="77777777" w:rsidR="00813A66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40"/>
                        <w:sz w:val="20"/>
                      </w:rPr>
                      <w:t>edukacja</w:t>
                    </w:r>
                    <w:r>
                      <w:rPr>
                        <w:b/>
                        <w:color w:val="231F20"/>
                        <w:spacing w:val="-20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45"/>
                        <w:sz w:val="20"/>
                      </w:rPr>
                      <w:t>techniczna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1E06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1865" w14:textId="1404FF3B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500800" behindDoc="1" locked="0" layoutInCell="1" allowOverlap="1" wp14:anchorId="5A85402B" wp14:editId="4CB6987E">
              <wp:simplePos x="0" y="0"/>
              <wp:positionH relativeFrom="page">
                <wp:posOffset>4154805</wp:posOffset>
              </wp:positionH>
              <wp:positionV relativeFrom="page">
                <wp:posOffset>535940</wp:posOffset>
              </wp:positionV>
              <wp:extent cx="1666240" cy="166370"/>
              <wp:effectExtent l="0" t="0" r="0" b="0"/>
              <wp:wrapNone/>
              <wp:docPr id="10" name="docshape18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2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14473" w14:textId="77777777" w:rsidR="00813A66" w:rsidRDefault="005D6534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40"/>
                              <w:sz w:val="20"/>
                            </w:rPr>
                            <w:t>zajęcia</w:t>
                          </w:r>
                          <w:r>
                            <w:rPr>
                              <w:b/>
                              <w:color w:val="231F20"/>
                              <w:spacing w:val="12"/>
                              <w:w w:val="14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pacing w:val="-2"/>
                              <w:w w:val="135"/>
                              <w:sz w:val="20"/>
                            </w:rPr>
                            <w:t>komPuteRowe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5402B" id="_x0000_t202" coordsize="21600,21600" o:spt="202" path="m,l,21600r21600,l21600,xe">
              <v:stroke joinstyle="miter"/>
              <v:path gradientshapeok="t" o:connecttype="rect"/>
            </v:shapetype>
            <v:shape id="docshape1871" o:spid="_x0000_s1047" type="#_x0000_t202" style="position:absolute;margin-left:327.15pt;margin-top:42.2pt;width:131.2pt;height:13.1pt;z-index:-23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" filled="f" stroked="f">
              <v:textbox inset="0,0,0,0">
                <w:txbxContent>
                  <w:p w14:paraId="1AF14473" w14:textId="77777777" w:rsidR="00813A66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40"/>
                        <w:sz w:val="20"/>
                      </w:rPr>
                      <w:t>zajęcia</w:t>
                    </w:r>
                    <w:r>
                      <w:rPr>
                        <w:b/>
                        <w:color w:val="231F20"/>
                        <w:spacing w:val="12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35"/>
                        <w:sz w:val="20"/>
                      </w:rPr>
                      <w:t>komPuteRowe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820A7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1EBEF" w14:textId="6A35AFA2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502336" behindDoc="1" locked="0" layoutInCell="1" allowOverlap="1" wp14:anchorId="2FFA8E9D" wp14:editId="32330438">
              <wp:simplePos x="0" y="0"/>
              <wp:positionH relativeFrom="page">
                <wp:posOffset>4162425</wp:posOffset>
              </wp:positionH>
              <wp:positionV relativeFrom="page">
                <wp:posOffset>535940</wp:posOffset>
              </wp:positionV>
              <wp:extent cx="1652270" cy="166370"/>
              <wp:effectExtent l="0" t="0" r="0" b="0"/>
              <wp:wrapNone/>
              <wp:docPr id="7" name="docshape1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2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076D7" w14:textId="77777777" w:rsidR="00813A66" w:rsidRDefault="005D6534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40"/>
                              <w:sz w:val="20"/>
                            </w:rPr>
                            <w:t>wychowanie</w:t>
                          </w:r>
                          <w:r>
                            <w:rPr>
                              <w:b/>
                              <w:color w:val="231F20"/>
                              <w:spacing w:val="-17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145"/>
                              <w:sz w:val="20"/>
                            </w:rPr>
                            <w:t>fizyczne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A8E9D" id="_x0000_t202" coordsize="21600,21600" o:spt="202" path="m,l,21600r21600,l21600,xe">
              <v:stroke joinstyle="miter"/>
              <v:path gradientshapeok="t" o:connecttype="rect"/>
            </v:shapetype>
            <v:shape id="docshape1874" o:spid="_x0000_s1050" type="#_x0000_t202" style="position:absolute;margin-left:327.75pt;margin-top:42.2pt;width:130.1pt;height:13.1pt;z-index:-23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" filled="f" stroked="f">
              <v:textbox inset="0,0,0,0">
                <w:txbxContent>
                  <w:p w14:paraId="49C076D7" w14:textId="77777777" w:rsidR="00813A66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40"/>
                        <w:sz w:val="20"/>
                      </w:rPr>
                      <w:t>wychowanie</w:t>
                    </w:r>
                    <w:r>
                      <w:rPr>
                        <w:b/>
                        <w:color w:val="231F20"/>
                        <w:spacing w:val="-17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45"/>
                        <w:sz w:val="20"/>
                      </w:rPr>
                      <w:t>fizyczne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BF21C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FECE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40311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782B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4F6A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5BCB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AC6F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A3DB" w14:textId="3A7BA448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3120" behindDoc="1" locked="0" layoutInCell="1" allowOverlap="1" wp14:anchorId="46B95C11" wp14:editId="7720A58A">
              <wp:simplePos x="0" y="0"/>
              <wp:positionH relativeFrom="page">
                <wp:posOffset>4095115</wp:posOffset>
              </wp:positionH>
              <wp:positionV relativeFrom="page">
                <wp:posOffset>535940</wp:posOffset>
              </wp:positionV>
              <wp:extent cx="1793240" cy="166370"/>
              <wp:effectExtent l="0" t="0" r="0" b="0"/>
              <wp:wrapNone/>
              <wp:docPr id="25" name="docshape18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32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F0EF8" w14:textId="77777777" w:rsidR="00813A66" w:rsidRDefault="005D6534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35"/>
                              <w:sz w:val="20"/>
                            </w:rPr>
                            <w:t>edukacja</w:t>
                          </w:r>
                          <w:r>
                            <w:rPr>
                              <w:b/>
                              <w:color w:val="231F20"/>
                              <w:spacing w:val="24"/>
                              <w:w w:val="13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pacing w:val="-2"/>
                              <w:w w:val="130"/>
                              <w:sz w:val="20"/>
                            </w:rPr>
                            <w:t>PRzyRodnicza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95C11" id="_x0000_t202" coordsize="21600,21600" o:spt="202" path="m,l,21600r21600,l21600,xe">
              <v:stroke joinstyle="miter"/>
              <v:path gradientshapeok="t" o:connecttype="rect"/>
            </v:shapetype>
            <v:shape id="docshape1856" o:spid="_x0000_s1032" type="#_x0000_t202" style="position:absolute;margin-left:322.45pt;margin-top:42.2pt;width:141.2pt;height:13.1pt;z-index:-23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" filled="f" stroked="f">
              <v:textbox inset="0,0,0,0">
                <w:txbxContent>
                  <w:p w14:paraId="33BF0EF8" w14:textId="77777777" w:rsidR="00813A66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35"/>
                        <w:sz w:val="20"/>
                      </w:rPr>
                      <w:t>edukacja</w:t>
                    </w:r>
                    <w:r>
                      <w:rPr>
                        <w:b/>
                        <w:color w:val="231F20"/>
                        <w:spacing w:val="24"/>
                        <w:w w:val="13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30"/>
                        <w:sz w:val="20"/>
                      </w:rPr>
                      <w:t>PRzyRodnicza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58013" w14:textId="77777777" w:rsidR="00813A66" w:rsidRDefault="00813A66">
    <w:pPr>
      <w:pStyle w:val="Tekstpodstawowy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7FF7" w14:textId="4752C401" w:rsidR="00813A66" w:rsidRDefault="00031963">
    <w:pPr>
      <w:pStyle w:val="Tekstpodstawowy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479494656" behindDoc="1" locked="0" layoutInCell="1" allowOverlap="1" wp14:anchorId="29792BCD" wp14:editId="08267B3F">
              <wp:simplePos x="0" y="0"/>
              <wp:positionH relativeFrom="page">
                <wp:posOffset>4225925</wp:posOffset>
              </wp:positionH>
              <wp:positionV relativeFrom="page">
                <wp:posOffset>535940</wp:posOffset>
              </wp:positionV>
              <wp:extent cx="1532255" cy="166370"/>
              <wp:effectExtent l="0" t="0" r="0" b="0"/>
              <wp:wrapNone/>
              <wp:docPr id="22" name="docshape18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225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4D84F" w14:textId="77777777" w:rsidR="00813A66" w:rsidRDefault="005D6534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w w:val="140"/>
                              <w:sz w:val="20"/>
                            </w:rPr>
                            <w:t>edukacja</w:t>
                          </w:r>
                          <w:r>
                            <w:rPr>
                              <w:b/>
                              <w:color w:val="231F20"/>
                              <w:spacing w:val="-17"/>
                              <w:w w:val="14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231F20"/>
                              <w:spacing w:val="-2"/>
                              <w:w w:val="145"/>
                              <w:sz w:val="20"/>
                            </w:rPr>
                            <w:t>sPołeczna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92BCD" id="_x0000_t202" coordsize="21600,21600" o:spt="202" path="m,l,21600r21600,l21600,xe">
              <v:stroke joinstyle="miter"/>
              <v:path gradientshapeok="t" o:connecttype="rect"/>
            </v:shapetype>
            <v:shape id="docshape1859" o:spid="_x0000_s1035" type="#_x0000_t202" style="position:absolute;margin-left:332.75pt;margin-top:42.2pt;width:120.65pt;height:13.1pt;z-index:-23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" filled="f" stroked="f">
              <v:textbox inset="0,0,0,0">
                <w:txbxContent>
                  <w:p w14:paraId="20E4D84F" w14:textId="77777777" w:rsidR="00813A66" w:rsidRDefault="00000000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w w:val="140"/>
                        <w:sz w:val="20"/>
                      </w:rPr>
                      <w:t>edukacja</w:t>
                    </w:r>
                    <w:r>
                      <w:rPr>
                        <w:b/>
                        <w:color w:val="231F20"/>
                        <w:spacing w:val="-17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145"/>
                        <w:sz w:val="20"/>
                      </w:rPr>
                      <w:t>sPołeczna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B35"/>
    <w:multiLevelType w:val="hybridMultilevel"/>
    <w:tmpl w:val="030C3A04"/>
    <w:lvl w:ilvl="0" w:tplc="145C6E7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D2E4EB6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BA44AC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FB44D3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5AE766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304F8C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BF47E6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4384CA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9F625C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" w15:restartNumberingAfterBreak="0">
    <w:nsid w:val="00783B5D"/>
    <w:multiLevelType w:val="hybridMultilevel"/>
    <w:tmpl w:val="26A2669A"/>
    <w:lvl w:ilvl="0" w:tplc="B76AE3C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298990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9A56646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1B47D9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802C7E2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4A6EA1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D2E6774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FB32516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316732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" w15:restartNumberingAfterBreak="0">
    <w:nsid w:val="008B7DCD"/>
    <w:multiLevelType w:val="hybridMultilevel"/>
    <w:tmpl w:val="E3C0EA2E"/>
    <w:lvl w:ilvl="0" w:tplc="8C646E5E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532FE98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B636A516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CFEE636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0AF247B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E1A26A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162016C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8B800F4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A20E644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" w15:restartNumberingAfterBreak="0">
    <w:nsid w:val="00C668A1"/>
    <w:multiLevelType w:val="hybridMultilevel"/>
    <w:tmpl w:val="8954D19A"/>
    <w:lvl w:ilvl="0" w:tplc="A45000F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D38D34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646C3B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17A211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2B05C7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A5A668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A9A1BE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854082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AD4DD6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" w15:restartNumberingAfterBreak="0">
    <w:nsid w:val="018F79F5"/>
    <w:multiLevelType w:val="hybridMultilevel"/>
    <w:tmpl w:val="0FFC993A"/>
    <w:lvl w:ilvl="0" w:tplc="E280E0E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58CF4C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F24099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554A7E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9AEA5F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146374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23888E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AFED22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F3A985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" w15:restartNumberingAfterBreak="0">
    <w:nsid w:val="01CC0CBF"/>
    <w:multiLevelType w:val="hybridMultilevel"/>
    <w:tmpl w:val="40E291DE"/>
    <w:lvl w:ilvl="0" w:tplc="6E0E931E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0E660A8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686A484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4E26713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91B680A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3F564F6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28943002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2B44460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A372BB4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02076986"/>
    <w:multiLevelType w:val="hybridMultilevel"/>
    <w:tmpl w:val="22D0EAA4"/>
    <w:lvl w:ilvl="0" w:tplc="5C56C48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C00A1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E7C737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32C7B5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562E9C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4BAE38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8EE104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8CADE1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240455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" w15:restartNumberingAfterBreak="0">
    <w:nsid w:val="026F1BC7"/>
    <w:multiLevelType w:val="hybridMultilevel"/>
    <w:tmpl w:val="D312D502"/>
    <w:lvl w:ilvl="0" w:tplc="3866183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F50F57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396CF3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5A27CA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EAC856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B10E5F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49CCB4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E426D7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E36623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" w15:restartNumberingAfterBreak="0">
    <w:nsid w:val="027A2648"/>
    <w:multiLevelType w:val="hybridMultilevel"/>
    <w:tmpl w:val="B0401052"/>
    <w:lvl w:ilvl="0" w:tplc="85F0BDB6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862E51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514AD18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E60ACAF2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61D8F252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BC7457F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108E71F0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7130D52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2EB2E83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" w15:restartNumberingAfterBreak="0">
    <w:nsid w:val="02CB6758"/>
    <w:multiLevelType w:val="hybridMultilevel"/>
    <w:tmpl w:val="B72EF996"/>
    <w:lvl w:ilvl="0" w:tplc="BBF8BC0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507CB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97E452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3FEA0B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E68C51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520D2C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784409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712918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44C0F0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03E52427"/>
    <w:multiLevelType w:val="hybridMultilevel"/>
    <w:tmpl w:val="6DF0E91C"/>
    <w:lvl w:ilvl="0" w:tplc="77BCD39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12E381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57A7E5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140C58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2B02F8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876814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FDCAFE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A94A7E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020BBA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" w15:restartNumberingAfterBreak="0">
    <w:nsid w:val="06231E35"/>
    <w:multiLevelType w:val="hybridMultilevel"/>
    <w:tmpl w:val="3738AB6A"/>
    <w:lvl w:ilvl="0" w:tplc="800A648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D9ED75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48A9E7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62CE53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410FA0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066F2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B107D3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4B6D4A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9F27D6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" w15:restartNumberingAfterBreak="0">
    <w:nsid w:val="06256872"/>
    <w:multiLevelType w:val="hybridMultilevel"/>
    <w:tmpl w:val="72523BD2"/>
    <w:lvl w:ilvl="0" w:tplc="7A3EF9D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285A6E7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32C4CC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600AA4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388C97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EA0DDC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EF6E85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75E1C8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47C74A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" w15:restartNumberingAfterBreak="0">
    <w:nsid w:val="067565C2"/>
    <w:multiLevelType w:val="hybridMultilevel"/>
    <w:tmpl w:val="32B232A4"/>
    <w:lvl w:ilvl="0" w:tplc="04D00D72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AE4F10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EB04796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84D8BE7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6B6EB23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E3B2BC0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F84076F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6D9A37C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0C825AC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" w15:restartNumberingAfterBreak="0">
    <w:nsid w:val="07C3675E"/>
    <w:multiLevelType w:val="hybridMultilevel"/>
    <w:tmpl w:val="C0E217EC"/>
    <w:lvl w:ilvl="0" w:tplc="07DE357E">
      <w:numFmt w:val="bullet"/>
      <w:lvlText w:val=""/>
      <w:lvlJc w:val="left"/>
      <w:pPr>
        <w:ind w:left="33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F8B8F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1702302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47A27296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7644A816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BDE8DCD2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0564383A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7DFCCFD8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309664C8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abstractNum w:abstractNumId="15" w15:restartNumberingAfterBreak="0">
    <w:nsid w:val="080A0B98"/>
    <w:multiLevelType w:val="hybridMultilevel"/>
    <w:tmpl w:val="023ADF4A"/>
    <w:lvl w:ilvl="0" w:tplc="CEAEA57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FD8B0E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E00E6B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6BE430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3E6328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784193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780CD8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1D61D4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872E3B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" w15:restartNumberingAfterBreak="0">
    <w:nsid w:val="09081BFC"/>
    <w:multiLevelType w:val="hybridMultilevel"/>
    <w:tmpl w:val="7BE45AE4"/>
    <w:lvl w:ilvl="0" w:tplc="43BAC9E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ED831F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5274C3A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C48469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54DAA19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1ACF4D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5F76A9D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BC8007B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91C80E2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7" w15:restartNumberingAfterBreak="0">
    <w:nsid w:val="093B5CEE"/>
    <w:multiLevelType w:val="hybridMultilevel"/>
    <w:tmpl w:val="B8645B14"/>
    <w:lvl w:ilvl="0" w:tplc="A22AD28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57644B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9D0BCF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0CEAAA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2A6D9A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D70986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7C85C4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404C56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8D005B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8" w15:restartNumberingAfterBreak="0">
    <w:nsid w:val="0A2A119E"/>
    <w:multiLevelType w:val="hybridMultilevel"/>
    <w:tmpl w:val="13805750"/>
    <w:lvl w:ilvl="0" w:tplc="F2BA87B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C23E6FE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694BAF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2FCD84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5009C7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C806BF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2122EA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816EB9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562BB1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9" w15:restartNumberingAfterBreak="0">
    <w:nsid w:val="0A3A0359"/>
    <w:multiLevelType w:val="hybridMultilevel"/>
    <w:tmpl w:val="4F88ABBA"/>
    <w:lvl w:ilvl="0" w:tplc="83A4CE0A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5362190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0AE2EB5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89609FF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3FB6840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38961E5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1FE6253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4A8694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665E98D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0" w15:restartNumberingAfterBreak="0">
    <w:nsid w:val="0ABE4923"/>
    <w:multiLevelType w:val="hybridMultilevel"/>
    <w:tmpl w:val="0E32CF56"/>
    <w:lvl w:ilvl="0" w:tplc="8D544736">
      <w:numFmt w:val="bullet"/>
      <w:lvlText w:val=""/>
      <w:lvlJc w:val="left"/>
      <w:pPr>
        <w:ind w:left="341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05ECF5C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99B654E2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C9A45740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9D74FAEE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FFAAA57E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3B3CE63C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14EC12A4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84A06CB8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21" w15:restartNumberingAfterBreak="0">
    <w:nsid w:val="0AC602F7"/>
    <w:multiLevelType w:val="hybridMultilevel"/>
    <w:tmpl w:val="FA2885E4"/>
    <w:lvl w:ilvl="0" w:tplc="1F60EF6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EF00873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74E4F3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8BAA27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31616F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DE8FEA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6D2866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922EBD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23295C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2" w15:restartNumberingAfterBreak="0">
    <w:nsid w:val="0B4B009B"/>
    <w:multiLevelType w:val="hybridMultilevel"/>
    <w:tmpl w:val="EECCABFA"/>
    <w:lvl w:ilvl="0" w:tplc="27A09D4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102F75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CD04B6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8DA11A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5CC71E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320A21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7921A8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9302FE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430CF0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3" w15:restartNumberingAfterBreak="0">
    <w:nsid w:val="0CFD76E6"/>
    <w:multiLevelType w:val="hybridMultilevel"/>
    <w:tmpl w:val="513E4612"/>
    <w:lvl w:ilvl="0" w:tplc="8E48FF3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760832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E1F614A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1E8665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889EB50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3324B5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3CFE290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D32024A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A80819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4" w15:restartNumberingAfterBreak="0">
    <w:nsid w:val="0D9704E9"/>
    <w:multiLevelType w:val="hybridMultilevel"/>
    <w:tmpl w:val="3472559C"/>
    <w:lvl w:ilvl="0" w:tplc="B2AE335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6D0BF0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3A3EAD0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7026F57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1A8A9E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16F2989C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43464EC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A43C1D0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E1B68A6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5" w15:restartNumberingAfterBreak="0">
    <w:nsid w:val="0E021FF3"/>
    <w:multiLevelType w:val="hybridMultilevel"/>
    <w:tmpl w:val="DED08238"/>
    <w:lvl w:ilvl="0" w:tplc="3DD474F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4E06B4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C0CEB7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EF057C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636288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7527D2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C10613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7A2FAA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C66BDF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6" w15:restartNumberingAfterBreak="0">
    <w:nsid w:val="101933B9"/>
    <w:multiLevelType w:val="hybridMultilevel"/>
    <w:tmpl w:val="E7462A58"/>
    <w:lvl w:ilvl="0" w:tplc="BD9EE03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F48875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4F4EA8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08833A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F6C82C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762888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F82A96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050EED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316018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7" w15:restartNumberingAfterBreak="0">
    <w:nsid w:val="10FC58EE"/>
    <w:multiLevelType w:val="hybridMultilevel"/>
    <w:tmpl w:val="BBF40F30"/>
    <w:lvl w:ilvl="0" w:tplc="08D8CB4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420EA18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BAEEAB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E4CA58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430803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234CD7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40EC3E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3DCC66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D90349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28" w15:restartNumberingAfterBreak="0">
    <w:nsid w:val="11D82C6F"/>
    <w:multiLevelType w:val="hybridMultilevel"/>
    <w:tmpl w:val="9410A94A"/>
    <w:lvl w:ilvl="0" w:tplc="0D84043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A90F4F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365A972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A14877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BA30339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EE66AB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86AE594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1AB4C33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8968EC6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29" w15:restartNumberingAfterBreak="0">
    <w:nsid w:val="11DF572D"/>
    <w:multiLevelType w:val="hybridMultilevel"/>
    <w:tmpl w:val="2D1857C0"/>
    <w:lvl w:ilvl="0" w:tplc="B4466B82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37A8596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762E5F8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CFA2129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A82321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7F43D38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B8066E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96E1254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86F27A5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0" w15:restartNumberingAfterBreak="0">
    <w:nsid w:val="12B85B6D"/>
    <w:multiLevelType w:val="hybridMultilevel"/>
    <w:tmpl w:val="686214EC"/>
    <w:lvl w:ilvl="0" w:tplc="EF10F46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780EED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2D4211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A0EA70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70500CB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48B0143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70FA957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B54136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356443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1" w15:restartNumberingAfterBreak="0">
    <w:nsid w:val="13C77C35"/>
    <w:multiLevelType w:val="hybridMultilevel"/>
    <w:tmpl w:val="AEFEC822"/>
    <w:lvl w:ilvl="0" w:tplc="4B72E86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6ED4416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8C6B5B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124E78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6FA8E3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1E2345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374D0E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72EF7B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E8C616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2" w15:restartNumberingAfterBreak="0">
    <w:nsid w:val="14071301"/>
    <w:multiLevelType w:val="hybridMultilevel"/>
    <w:tmpl w:val="8478565C"/>
    <w:lvl w:ilvl="0" w:tplc="8F262B9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3D417D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42AE1D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08041D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814B02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0FABE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858C22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4044AD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032C18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3" w15:restartNumberingAfterBreak="0">
    <w:nsid w:val="141F307F"/>
    <w:multiLevelType w:val="hybridMultilevel"/>
    <w:tmpl w:val="45346368"/>
    <w:lvl w:ilvl="0" w:tplc="0FE4199C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E5C27C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8F7612F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939AE78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0174F85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CB6C68E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D54444A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03A529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2A0AED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4" w15:restartNumberingAfterBreak="0">
    <w:nsid w:val="1454173B"/>
    <w:multiLevelType w:val="hybridMultilevel"/>
    <w:tmpl w:val="B1767380"/>
    <w:lvl w:ilvl="0" w:tplc="51D02CFC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A88F5F8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EAAA3E3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1B04C5D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95963FE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C25830B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A9B641E6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8ACC187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E21278D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5" w15:restartNumberingAfterBreak="0">
    <w:nsid w:val="14746C5D"/>
    <w:multiLevelType w:val="hybridMultilevel"/>
    <w:tmpl w:val="F3F8FC72"/>
    <w:lvl w:ilvl="0" w:tplc="552CE6B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630609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6AAFBF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FF22B1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C2CB0A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276E259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A5AF01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E9A26D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61A0F3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6" w15:restartNumberingAfterBreak="0">
    <w:nsid w:val="1489728D"/>
    <w:multiLevelType w:val="hybridMultilevel"/>
    <w:tmpl w:val="A61287F4"/>
    <w:lvl w:ilvl="0" w:tplc="399681C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F5ABAF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3287A6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B127E8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3DCD09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5A2725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078268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7DE50E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97E5B2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7" w15:restartNumberingAfterBreak="0">
    <w:nsid w:val="17ED1637"/>
    <w:multiLevelType w:val="hybridMultilevel"/>
    <w:tmpl w:val="CED2EBEA"/>
    <w:lvl w:ilvl="0" w:tplc="1DD6E472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C643FA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92A6529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112621B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C2C0C694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B9BAAFB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8F5ADADE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F280C9E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E7A89B2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38" w15:restartNumberingAfterBreak="0">
    <w:nsid w:val="18582A6A"/>
    <w:multiLevelType w:val="hybridMultilevel"/>
    <w:tmpl w:val="CC627B70"/>
    <w:lvl w:ilvl="0" w:tplc="100A8B0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E5381EA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62E56D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8669E0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D5A254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A7EAEA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A9CD6D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7345FB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E5A79D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39" w15:restartNumberingAfterBreak="0">
    <w:nsid w:val="1A27087E"/>
    <w:multiLevelType w:val="hybridMultilevel"/>
    <w:tmpl w:val="0E040902"/>
    <w:lvl w:ilvl="0" w:tplc="0B5C1D5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86821E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658551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26C017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E5A594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66883C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EAA9AF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810DDA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AC0D3A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0" w15:restartNumberingAfterBreak="0">
    <w:nsid w:val="1B4B555E"/>
    <w:multiLevelType w:val="hybridMultilevel"/>
    <w:tmpl w:val="6E7605C6"/>
    <w:lvl w:ilvl="0" w:tplc="F36ABA9A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9CCE98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34E0E4FC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2354B43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3D26394E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C7A00140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3D067E4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5266675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B5E867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41" w15:restartNumberingAfterBreak="0">
    <w:nsid w:val="1B873D3D"/>
    <w:multiLevelType w:val="hybridMultilevel"/>
    <w:tmpl w:val="0B36593E"/>
    <w:lvl w:ilvl="0" w:tplc="295894A4">
      <w:numFmt w:val="bullet"/>
      <w:lvlText w:val=""/>
      <w:lvlJc w:val="left"/>
      <w:pPr>
        <w:ind w:left="33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C5A2F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C729412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F740F9D8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8A68487A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DB1200B6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AFC2578A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B3A41D32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83748FF6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abstractNum w:abstractNumId="42" w15:restartNumberingAfterBreak="0">
    <w:nsid w:val="1BBE0EF2"/>
    <w:multiLevelType w:val="hybridMultilevel"/>
    <w:tmpl w:val="346A5582"/>
    <w:lvl w:ilvl="0" w:tplc="DD04885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E2E9EA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27E73C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668359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8580BD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ABE4B8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1ECA7F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962EC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9A621B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3" w15:restartNumberingAfterBreak="0">
    <w:nsid w:val="1CCF603F"/>
    <w:multiLevelType w:val="hybridMultilevel"/>
    <w:tmpl w:val="48741D16"/>
    <w:lvl w:ilvl="0" w:tplc="5C28053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8DA91B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FDE226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4DCB08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2EC005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0D4059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E60BF4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7E0058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010D7D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4" w15:restartNumberingAfterBreak="0">
    <w:nsid w:val="1CFB750E"/>
    <w:multiLevelType w:val="hybridMultilevel"/>
    <w:tmpl w:val="D79E72E4"/>
    <w:lvl w:ilvl="0" w:tplc="1E86725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162B0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ABCCE7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9DECEE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BEAFE7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554C8C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F7A163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9640A0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9B0439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5" w15:restartNumberingAfterBreak="0">
    <w:nsid w:val="1D174332"/>
    <w:multiLevelType w:val="hybridMultilevel"/>
    <w:tmpl w:val="43BACBEE"/>
    <w:lvl w:ilvl="0" w:tplc="04CAFAF8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F7A6DF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DAE6F4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1880B1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65879D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CF8E6B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7A4EC5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8347DD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3A6506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6" w15:restartNumberingAfterBreak="0">
    <w:nsid w:val="1DC66C7A"/>
    <w:multiLevelType w:val="hybridMultilevel"/>
    <w:tmpl w:val="A61CE844"/>
    <w:lvl w:ilvl="0" w:tplc="F9328CA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B78B62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22434A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240056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0582E3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E6CE11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F38035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5DACA6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7D6226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7" w15:restartNumberingAfterBreak="0">
    <w:nsid w:val="1DD22816"/>
    <w:multiLevelType w:val="hybridMultilevel"/>
    <w:tmpl w:val="36E8D582"/>
    <w:lvl w:ilvl="0" w:tplc="73E81FC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463E461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7FA7D5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08C7AA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CBA6DB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D10F8E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EA6607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58A79C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114E3E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8" w15:restartNumberingAfterBreak="0">
    <w:nsid w:val="1E293E09"/>
    <w:multiLevelType w:val="hybridMultilevel"/>
    <w:tmpl w:val="2D86F01C"/>
    <w:lvl w:ilvl="0" w:tplc="2BDC156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652E02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8AA4B2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4FE6BE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D18D64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634338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D12660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694074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6AC8EF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49" w15:restartNumberingAfterBreak="0">
    <w:nsid w:val="1F245746"/>
    <w:multiLevelType w:val="hybridMultilevel"/>
    <w:tmpl w:val="9D02F56E"/>
    <w:lvl w:ilvl="0" w:tplc="2EE6BDAA">
      <w:numFmt w:val="bullet"/>
      <w:lvlText w:val=""/>
      <w:lvlJc w:val="left"/>
      <w:pPr>
        <w:ind w:left="342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292A8B2">
      <w:numFmt w:val="bullet"/>
      <w:lvlText w:val="•"/>
      <w:lvlJc w:val="left"/>
      <w:pPr>
        <w:ind w:left="534" w:hanging="227"/>
      </w:pPr>
      <w:rPr>
        <w:rFonts w:hint="default"/>
        <w:lang w:val="pl-PL" w:eastAsia="en-US" w:bidi="ar-SA"/>
      </w:rPr>
    </w:lvl>
    <w:lvl w:ilvl="2" w:tplc="654A21B2">
      <w:numFmt w:val="bullet"/>
      <w:lvlText w:val="•"/>
      <w:lvlJc w:val="left"/>
      <w:pPr>
        <w:ind w:left="728" w:hanging="227"/>
      </w:pPr>
      <w:rPr>
        <w:rFonts w:hint="default"/>
        <w:lang w:val="pl-PL" w:eastAsia="en-US" w:bidi="ar-SA"/>
      </w:rPr>
    </w:lvl>
    <w:lvl w:ilvl="3" w:tplc="11A09432">
      <w:numFmt w:val="bullet"/>
      <w:lvlText w:val="•"/>
      <w:lvlJc w:val="left"/>
      <w:pPr>
        <w:ind w:left="922" w:hanging="227"/>
      </w:pPr>
      <w:rPr>
        <w:rFonts w:hint="default"/>
        <w:lang w:val="pl-PL" w:eastAsia="en-US" w:bidi="ar-SA"/>
      </w:rPr>
    </w:lvl>
    <w:lvl w:ilvl="4" w:tplc="E76E10D4">
      <w:numFmt w:val="bullet"/>
      <w:lvlText w:val="•"/>
      <w:lvlJc w:val="left"/>
      <w:pPr>
        <w:ind w:left="1116" w:hanging="227"/>
      </w:pPr>
      <w:rPr>
        <w:rFonts w:hint="default"/>
        <w:lang w:val="pl-PL" w:eastAsia="en-US" w:bidi="ar-SA"/>
      </w:rPr>
    </w:lvl>
    <w:lvl w:ilvl="5" w:tplc="13B68452">
      <w:numFmt w:val="bullet"/>
      <w:lvlText w:val="•"/>
      <w:lvlJc w:val="left"/>
      <w:pPr>
        <w:ind w:left="1310" w:hanging="227"/>
      </w:pPr>
      <w:rPr>
        <w:rFonts w:hint="default"/>
        <w:lang w:val="pl-PL" w:eastAsia="en-US" w:bidi="ar-SA"/>
      </w:rPr>
    </w:lvl>
    <w:lvl w:ilvl="6" w:tplc="A7444E68">
      <w:numFmt w:val="bullet"/>
      <w:lvlText w:val="•"/>
      <w:lvlJc w:val="left"/>
      <w:pPr>
        <w:ind w:left="1504" w:hanging="227"/>
      </w:pPr>
      <w:rPr>
        <w:rFonts w:hint="default"/>
        <w:lang w:val="pl-PL" w:eastAsia="en-US" w:bidi="ar-SA"/>
      </w:rPr>
    </w:lvl>
    <w:lvl w:ilvl="7" w:tplc="503EE8C8">
      <w:numFmt w:val="bullet"/>
      <w:lvlText w:val="•"/>
      <w:lvlJc w:val="left"/>
      <w:pPr>
        <w:ind w:left="1698" w:hanging="227"/>
      </w:pPr>
      <w:rPr>
        <w:rFonts w:hint="default"/>
        <w:lang w:val="pl-PL" w:eastAsia="en-US" w:bidi="ar-SA"/>
      </w:rPr>
    </w:lvl>
    <w:lvl w:ilvl="8" w:tplc="02A6E07E">
      <w:numFmt w:val="bullet"/>
      <w:lvlText w:val="•"/>
      <w:lvlJc w:val="left"/>
      <w:pPr>
        <w:ind w:left="1892" w:hanging="227"/>
      </w:pPr>
      <w:rPr>
        <w:rFonts w:hint="default"/>
        <w:lang w:val="pl-PL" w:eastAsia="en-US" w:bidi="ar-SA"/>
      </w:rPr>
    </w:lvl>
  </w:abstractNum>
  <w:abstractNum w:abstractNumId="50" w15:restartNumberingAfterBreak="0">
    <w:nsid w:val="1F6B7810"/>
    <w:multiLevelType w:val="hybridMultilevel"/>
    <w:tmpl w:val="BF4C3710"/>
    <w:lvl w:ilvl="0" w:tplc="F0407B7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530258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87A399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72E293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1048E7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FEA868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8E87F4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0C43D4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DF6BA4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1" w15:restartNumberingAfterBreak="0">
    <w:nsid w:val="203A1289"/>
    <w:multiLevelType w:val="hybridMultilevel"/>
    <w:tmpl w:val="801EA308"/>
    <w:lvl w:ilvl="0" w:tplc="E208D63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6EEEA1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464978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770631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F24DF5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18A87A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1CEF72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0DC853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520C07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2" w15:restartNumberingAfterBreak="0">
    <w:nsid w:val="20C432DD"/>
    <w:multiLevelType w:val="hybridMultilevel"/>
    <w:tmpl w:val="F97EF272"/>
    <w:lvl w:ilvl="0" w:tplc="A6EE69B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B14C9C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B80430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E3EEB5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91210F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82EB11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E9E98F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BA8211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F4C57F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3" w15:restartNumberingAfterBreak="0">
    <w:nsid w:val="212E0F78"/>
    <w:multiLevelType w:val="hybridMultilevel"/>
    <w:tmpl w:val="1E980ED0"/>
    <w:lvl w:ilvl="0" w:tplc="B0C05C1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7285C1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2CA3D7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F7AD7B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8EE872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6A0D2A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CFCDE1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2D68D7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434AB3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4" w15:restartNumberingAfterBreak="0">
    <w:nsid w:val="21974AF0"/>
    <w:multiLevelType w:val="hybridMultilevel"/>
    <w:tmpl w:val="2E641620"/>
    <w:lvl w:ilvl="0" w:tplc="4E92B94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78615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10C681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9D8485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7885C6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BF4B94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528897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7AC74E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37A68C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5" w15:restartNumberingAfterBreak="0">
    <w:nsid w:val="21AE5695"/>
    <w:multiLevelType w:val="hybridMultilevel"/>
    <w:tmpl w:val="8E6C6702"/>
    <w:lvl w:ilvl="0" w:tplc="3D101E2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2BE034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9E21E1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EB091D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8CCC47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65630A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912932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2C8AEE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0DAA6B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6" w15:restartNumberingAfterBreak="0">
    <w:nsid w:val="22CD48A4"/>
    <w:multiLevelType w:val="hybridMultilevel"/>
    <w:tmpl w:val="1CBC9B18"/>
    <w:lvl w:ilvl="0" w:tplc="8A32010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A92FA1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254A6D0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12BE62B6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4E3260FE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623E66BA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818C740A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309051CC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5B8EE0C8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abstractNum w:abstractNumId="57" w15:restartNumberingAfterBreak="0">
    <w:nsid w:val="23DF6831"/>
    <w:multiLevelType w:val="hybridMultilevel"/>
    <w:tmpl w:val="C61E002E"/>
    <w:lvl w:ilvl="0" w:tplc="22404412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DB7CAF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924D2C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304F15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6CA536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9D0C59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E22FB2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4FE9DB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5BE32E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8" w15:restartNumberingAfterBreak="0">
    <w:nsid w:val="25921B3E"/>
    <w:multiLevelType w:val="hybridMultilevel"/>
    <w:tmpl w:val="8EBEB8C4"/>
    <w:lvl w:ilvl="0" w:tplc="BBB45B3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3B48A8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F20936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4DAEDD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3981E7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CFE3A3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E32A09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4F2C8D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A569A5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59" w15:restartNumberingAfterBreak="0">
    <w:nsid w:val="26747513"/>
    <w:multiLevelType w:val="hybridMultilevel"/>
    <w:tmpl w:val="3E4A0076"/>
    <w:lvl w:ilvl="0" w:tplc="1DBC2A1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D6F0405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3467CD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F28599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73E5EF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706E0E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9521A9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18C704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5D272D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0" w15:restartNumberingAfterBreak="0">
    <w:nsid w:val="268202B0"/>
    <w:multiLevelType w:val="hybridMultilevel"/>
    <w:tmpl w:val="B430020C"/>
    <w:lvl w:ilvl="0" w:tplc="F3AA4D7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9F2A428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227C327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6D329C5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CF2545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0C5A266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993E651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A86CE11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AC781B7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1" w15:restartNumberingAfterBreak="0">
    <w:nsid w:val="27814780"/>
    <w:multiLevelType w:val="hybridMultilevel"/>
    <w:tmpl w:val="8ABE29CA"/>
    <w:lvl w:ilvl="0" w:tplc="AD7C1BD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B1ADBB0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839C6AF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23829B3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5198AE5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1310CC1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4788B9C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744ADB7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049078C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2" w15:restartNumberingAfterBreak="0">
    <w:nsid w:val="279239CF"/>
    <w:multiLevelType w:val="hybridMultilevel"/>
    <w:tmpl w:val="DA907DD6"/>
    <w:lvl w:ilvl="0" w:tplc="E1089E1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F68519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F6ACB6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61C9CC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1E6E14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7B639C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C6E0E0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20EDCB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2C0A5A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3" w15:restartNumberingAfterBreak="0">
    <w:nsid w:val="27B20D0B"/>
    <w:multiLevelType w:val="hybridMultilevel"/>
    <w:tmpl w:val="1812E176"/>
    <w:lvl w:ilvl="0" w:tplc="2DAEE65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2C5C3EF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038004C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5CEBB1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308486C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E70665C4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A8741A6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BF2EEC5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7BC7B7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4" w15:restartNumberingAfterBreak="0">
    <w:nsid w:val="27D37850"/>
    <w:multiLevelType w:val="hybridMultilevel"/>
    <w:tmpl w:val="E04ED522"/>
    <w:lvl w:ilvl="0" w:tplc="0A6E7B5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604D41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88A0FCF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916B4D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47D8B4D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9E06D1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902C5996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332A313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DE5AD4C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5" w15:restartNumberingAfterBreak="0">
    <w:nsid w:val="27F80EFE"/>
    <w:multiLevelType w:val="hybridMultilevel"/>
    <w:tmpl w:val="ACA6FA94"/>
    <w:lvl w:ilvl="0" w:tplc="9B0494C2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BE8457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4C3E4286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827EABB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9AAAF9C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18C360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1E7007C2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E23E0C0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B30817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6" w15:restartNumberingAfterBreak="0">
    <w:nsid w:val="29903230"/>
    <w:multiLevelType w:val="hybridMultilevel"/>
    <w:tmpl w:val="4FA01696"/>
    <w:lvl w:ilvl="0" w:tplc="BD22719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DA767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18A182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F4CB0D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5DE317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05013F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2C054C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526B76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9D0AFD1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7" w15:restartNumberingAfterBreak="0">
    <w:nsid w:val="29DF187A"/>
    <w:multiLevelType w:val="hybridMultilevel"/>
    <w:tmpl w:val="8C96ED42"/>
    <w:lvl w:ilvl="0" w:tplc="BF36218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AA685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690EB19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F768F1F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58CCF7C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41664C5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30F0E0A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2DD8FD44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D72E85D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68" w15:restartNumberingAfterBreak="0">
    <w:nsid w:val="2AAA7A1E"/>
    <w:multiLevelType w:val="hybridMultilevel"/>
    <w:tmpl w:val="322C3642"/>
    <w:lvl w:ilvl="0" w:tplc="DBAAA5C6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0D2A10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47658C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4D8B83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F7C874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D04115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E1EA612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99853F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766BAA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69" w15:restartNumberingAfterBreak="0">
    <w:nsid w:val="2BA5198E"/>
    <w:multiLevelType w:val="hybridMultilevel"/>
    <w:tmpl w:val="1696CFC4"/>
    <w:lvl w:ilvl="0" w:tplc="4782B9B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6F63B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A5ACD2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71871F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5B4206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DEADF7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7702EE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DD47B7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0BC3A3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0" w15:restartNumberingAfterBreak="0">
    <w:nsid w:val="2BB91D47"/>
    <w:multiLevelType w:val="hybridMultilevel"/>
    <w:tmpl w:val="C4885318"/>
    <w:lvl w:ilvl="0" w:tplc="3D3228B6">
      <w:numFmt w:val="bullet"/>
      <w:lvlText w:val=""/>
      <w:lvlJc w:val="left"/>
      <w:pPr>
        <w:ind w:left="302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ED220FE">
      <w:numFmt w:val="bullet"/>
      <w:lvlText w:val="•"/>
      <w:lvlJc w:val="left"/>
      <w:pPr>
        <w:ind w:left="496" w:hanging="227"/>
      </w:pPr>
      <w:rPr>
        <w:rFonts w:hint="default"/>
        <w:lang w:val="pl-PL" w:eastAsia="en-US" w:bidi="ar-SA"/>
      </w:rPr>
    </w:lvl>
    <w:lvl w:ilvl="2" w:tplc="2E802D82">
      <w:numFmt w:val="bullet"/>
      <w:lvlText w:val="•"/>
      <w:lvlJc w:val="left"/>
      <w:pPr>
        <w:ind w:left="692" w:hanging="227"/>
      </w:pPr>
      <w:rPr>
        <w:rFonts w:hint="default"/>
        <w:lang w:val="pl-PL" w:eastAsia="en-US" w:bidi="ar-SA"/>
      </w:rPr>
    </w:lvl>
    <w:lvl w:ilvl="3" w:tplc="5AC81BC6">
      <w:numFmt w:val="bullet"/>
      <w:lvlText w:val="•"/>
      <w:lvlJc w:val="left"/>
      <w:pPr>
        <w:ind w:left="888" w:hanging="227"/>
      </w:pPr>
      <w:rPr>
        <w:rFonts w:hint="default"/>
        <w:lang w:val="pl-PL" w:eastAsia="en-US" w:bidi="ar-SA"/>
      </w:rPr>
    </w:lvl>
    <w:lvl w:ilvl="4" w:tplc="FCA0253A">
      <w:numFmt w:val="bullet"/>
      <w:lvlText w:val="•"/>
      <w:lvlJc w:val="left"/>
      <w:pPr>
        <w:ind w:left="1084" w:hanging="227"/>
      </w:pPr>
      <w:rPr>
        <w:rFonts w:hint="default"/>
        <w:lang w:val="pl-PL" w:eastAsia="en-US" w:bidi="ar-SA"/>
      </w:rPr>
    </w:lvl>
    <w:lvl w:ilvl="5" w:tplc="6CE4F4BC">
      <w:numFmt w:val="bullet"/>
      <w:lvlText w:val="•"/>
      <w:lvlJc w:val="left"/>
      <w:pPr>
        <w:ind w:left="1280" w:hanging="227"/>
      </w:pPr>
      <w:rPr>
        <w:rFonts w:hint="default"/>
        <w:lang w:val="pl-PL" w:eastAsia="en-US" w:bidi="ar-SA"/>
      </w:rPr>
    </w:lvl>
    <w:lvl w:ilvl="6" w:tplc="905476A6">
      <w:numFmt w:val="bullet"/>
      <w:lvlText w:val="•"/>
      <w:lvlJc w:val="left"/>
      <w:pPr>
        <w:ind w:left="1476" w:hanging="227"/>
      </w:pPr>
      <w:rPr>
        <w:rFonts w:hint="default"/>
        <w:lang w:val="pl-PL" w:eastAsia="en-US" w:bidi="ar-SA"/>
      </w:rPr>
    </w:lvl>
    <w:lvl w:ilvl="7" w:tplc="5F14E5DE">
      <w:numFmt w:val="bullet"/>
      <w:lvlText w:val="•"/>
      <w:lvlJc w:val="left"/>
      <w:pPr>
        <w:ind w:left="1672" w:hanging="227"/>
      </w:pPr>
      <w:rPr>
        <w:rFonts w:hint="default"/>
        <w:lang w:val="pl-PL" w:eastAsia="en-US" w:bidi="ar-SA"/>
      </w:rPr>
    </w:lvl>
    <w:lvl w:ilvl="8" w:tplc="09AA327E">
      <w:numFmt w:val="bullet"/>
      <w:lvlText w:val="•"/>
      <w:lvlJc w:val="left"/>
      <w:pPr>
        <w:ind w:left="1868" w:hanging="227"/>
      </w:pPr>
      <w:rPr>
        <w:rFonts w:hint="default"/>
        <w:lang w:val="pl-PL" w:eastAsia="en-US" w:bidi="ar-SA"/>
      </w:rPr>
    </w:lvl>
  </w:abstractNum>
  <w:abstractNum w:abstractNumId="71" w15:restartNumberingAfterBreak="0">
    <w:nsid w:val="2C904328"/>
    <w:multiLevelType w:val="hybridMultilevel"/>
    <w:tmpl w:val="3A729C2E"/>
    <w:lvl w:ilvl="0" w:tplc="327E8D3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EE81B9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6EC80B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94E9B7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50AA88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814679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1CC483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A24C35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E0837D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2" w15:restartNumberingAfterBreak="0">
    <w:nsid w:val="2CAE50FF"/>
    <w:multiLevelType w:val="hybridMultilevel"/>
    <w:tmpl w:val="137E05DC"/>
    <w:lvl w:ilvl="0" w:tplc="121CFD4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01CF49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962BD2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590FE9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F1A7AB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CDC8EA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40A7F8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990627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DA2F6D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3" w15:restartNumberingAfterBreak="0">
    <w:nsid w:val="309176D6"/>
    <w:multiLevelType w:val="hybridMultilevel"/>
    <w:tmpl w:val="6E784FFC"/>
    <w:lvl w:ilvl="0" w:tplc="11006E6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424EC4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AE8D0A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9F000F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E6A649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7183E0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A64BCE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170C1B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E40CBE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4" w15:restartNumberingAfterBreak="0">
    <w:nsid w:val="317A5567"/>
    <w:multiLevelType w:val="hybridMultilevel"/>
    <w:tmpl w:val="1BA4A2C8"/>
    <w:lvl w:ilvl="0" w:tplc="5DBC8A7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940CD8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A60E5A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B4C675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FF4958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2F2BFF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DE2EA6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F8E287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AACDE5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5" w15:restartNumberingAfterBreak="0">
    <w:nsid w:val="32257C8D"/>
    <w:multiLevelType w:val="hybridMultilevel"/>
    <w:tmpl w:val="2612D342"/>
    <w:lvl w:ilvl="0" w:tplc="05BC7FEC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E083EA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D0BC5F1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611E342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55E0FFF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B3AA14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D0783C1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0D2D5D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5DE567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6" w15:restartNumberingAfterBreak="0">
    <w:nsid w:val="33A74F0E"/>
    <w:multiLevelType w:val="hybridMultilevel"/>
    <w:tmpl w:val="218413C6"/>
    <w:lvl w:ilvl="0" w:tplc="FEDAA24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AE0BB7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8BC7A7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31C995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C94866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1BCEB7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03CC7F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B384B0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DE819F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7" w15:restartNumberingAfterBreak="0">
    <w:nsid w:val="34363399"/>
    <w:multiLevelType w:val="hybridMultilevel"/>
    <w:tmpl w:val="609840D0"/>
    <w:lvl w:ilvl="0" w:tplc="CFD4AC9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E5CC4E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A1ADBA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BB6586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5AC74C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F50322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D5C095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D9A447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D46076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78" w15:restartNumberingAfterBreak="0">
    <w:nsid w:val="36DB318F"/>
    <w:multiLevelType w:val="hybridMultilevel"/>
    <w:tmpl w:val="0096B540"/>
    <w:lvl w:ilvl="0" w:tplc="DD8004FE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F0EC85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A0C0968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57067DA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7AF0A45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9748102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92381564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185CBF08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3482E83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79" w15:restartNumberingAfterBreak="0">
    <w:nsid w:val="36F629FA"/>
    <w:multiLevelType w:val="hybridMultilevel"/>
    <w:tmpl w:val="1730E8A8"/>
    <w:lvl w:ilvl="0" w:tplc="12B641C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0D0D4A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7549FF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F4AF50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43C19D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A3443E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3A2165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FD74CD6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64A877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0" w15:restartNumberingAfterBreak="0">
    <w:nsid w:val="37422DB0"/>
    <w:multiLevelType w:val="hybridMultilevel"/>
    <w:tmpl w:val="F976DF94"/>
    <w:lvl w:ilvl="0" w:tplc="CE82EBC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13A90D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1FA51B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D41CD84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168E9F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896033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BD084F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E125F6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C84CB2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1" w15:restartNumberingAfterBreak="0">
    <w:nsid w:val="38060DB7"/>
    <w:multiLevelType w:val="hybridMultilevel"/>
    <w:tmpl w:val="D158C2FA"/>
    <w:lvl w:ilvl="0" w:tplc="74FC49C0">
      <w:numFmt w:val="bullet"/>
      <w:lvlText w:val=""/>
      <w:lvlJc w:val="left"/>
      <w:pPr>
        <w:ind w:left="338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55417A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128476C">
      <w:numFmt w:val="bullet"/>
      <w:lvlText w:val="•"/>
      <w:lvlJc w:val="left"/>
      <w:pPr>
        <w:ind w:left="727" w:hanging="227"/>
      </w:pPr>
      <w:rPr>
        <w:rFonts w:hint="default"/>
        <w:lang w:val="pl-PL" w:eastAsia="en-US" w:bidi="ar-SA"/>
      </w:rPr>
    </w:lvl>
    <w:lvl w:ilvl="3" w:tplc="607E4376">
      <w:numFmt w:val="bullet"/>
      <w:lvlText w:val="•"/>
      <w:lvlJc w:val="left"/>
      <w:pPr>
        <w:ind w:left="920" w:hanging="227"/>
      </w:pPr>
      <w:rPr>
        <w:rFonts w:hint="default"/>
        <w:lang w:val="pl-PL" w:eastAsia="en-US" w:bidi="ar-SA"/>
      </w:rPr>
    </w:lvl>
    <w:lvl w:ilvl="4" w:tplc="7F460DB2">
      <w:numFmt w:val="bullet"/>
      <w:lvlText w:val="•"/>
      <w:lvlJc w:val="left"/>
      <w:pPr>
        <w:ind w:left="1114" w:hanging="227"/>
      </w:pPr>
      <w:rPr>
        <w:rFonts w:hint="default"/>
        <w:lang w:val="pl-PL" w:eastAsia="en-US" w:bidi="ar-SA"/>
      </w:rPr>
    </w:lvl>
    <w:lvl w:ilvl="5" w:tplc="CF547870">
      <w:numFmt w:val="bullet"/>
      <w:lvlText w:val="•"/>
      <w:lvlJc w:val="left"/>
      <w:pPr>
        <w:ind w:left="1307" w:hanging="227"/>
      </w:pPr>
      <w:rPr>
        <w:rFonts w:hint="default"/>
        <w:lang w:val="pl-PL" w:eastAsia="en-US" w:bidi="ar-SA"/>
      </w:rPr>
    </w:lvl>
    <w:lvl w:ilvl="6" w:tplc="D622962C">
      <w:numFmt w:val="bullet"/>
      <w:lvlText w:val="•"/>
      <w:lvlJc w:val="left"/>
      <w:pPr>
        <w:ind w:left="1501" w:hanging="227"/>
      </w:pPr>
      <w:rPr>
        <w:rFonts w:hint="default"/>
        <w:lang w:val="pl-PL" w:eastAsia="en-US" w:bidi="ar-SA"/>
      </w:rPr>
    </w:lvl>
    <w:lvl w:ilvl="7" w:tplc="B7140F26">
      <w:numFmt w:val="bullet"/>
      <w:lvlText w:val="•"/>
      <w:lvlJc w:val="left"/>
      <w:pPr>
        <w:ind w:left="1694" w:hanging="227"/>
      </w:pPr>
      <w:rPr>
        <w:rFonts w:hint="default"/>
        <w:lang w:val="pl-PL" w:eastAsia="en-US" w:bidi="ar-SA"/>
      </w:rPr>
    </w:lvl>
    <w:lvl w:ilvl="8" w:tplc="A5B0C2E8">
      <w:numFmt w:val="bullet"/>
      <w:lvlText w:val="•"/>
      <w:lvlJc w:val="left"/>
      <w:pPr>
        <w:ind w:left="1888" w:hanging="227"/>
      </w:pPr>
      <w:rPr>
        <w:rFonts w:hint="default"/>
        <w:lang w:val="pl-PL" w:eastAsia="en-US" w:bidi="ar-SA"/>
      </w:rPr>
    </w:lvl>
  </w:abstractNum>
  <w:abstractNum w:abstractNumId="82" w15:restartNumberingAfterBreak="0">
    <w:nsid w:val="386F408E"/>
    <w:multiLevelType w:val="hybridMultilevel"/>
    <w:tmpl w:val="8AFC4CEE"/>
    <w:lvl w:ilvl="0" w:tplc="BBB2273C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F3660A2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79FC4DA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734CAE6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E81896E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47D2DA3A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63B0BB08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CDC6A9F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9CA8606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3" w15:restartNumberingAfterBreak="0">
    <w:nsid w:val="38D4693C"/>
    <w:multiLevelType w:val="hybridMultilevel"/>
    <w:tmpl w:val="DBD8B140"/>
    <w:lvl w:ilvl="0" w:tplc="5212E72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89B6B14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5880F0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788DFA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01691F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6E0D30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FF6E2F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52C8C1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2906EF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4" w15:restartNumberingAfterBreak="0">
    <w:nsid w:val="391051F2"/>
    <w:multiLevelType w:val="hybridMultilevel"/>
    <w:tmpl w:val="1466F3AC"/>
    <w:lvl w:ilvl="0" w:tplc="BD7CCF6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9F471C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52EDD6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6F8857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70C9B0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236FF5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5D42E1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ADA5E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2E0713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5" w15:restartNumberingAfterBreak="0">
    <w:nsid w:val="3929271A"/>
    <w:multiLevelType w:val="hybridMultilevel"/>
    <w:tmpl w:val="B15A76B8"/>
    <w:lvl w:ilvl="0" w:tplc="163EA5A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8758DC3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A0C5EE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FD46DC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BE345BA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9E6783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FD6FE4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696ED4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DF6365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6" w15:restartNumberingAfterBreak="0">
    <w:nsid w:val="39467277"/>
    <w:multiLevelType w:val="hybridMultilevel"/>
    <w:tmpl w:val="3B16334C"/>
    <w:lvl w:ilvl="0" w:tplc="60D4081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F1E042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C9402E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360598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6B81F5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36A493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0F001D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5C0544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096C6B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87" w15:restartNumberingAfterBreak="0">
    <w:nsid w:val="3B130C19"/>
    <w:multiLevelType w:val="hybridMultilevel"/>
    <w:tmpl w:val="8D02E948"/>
    <w:lvl w:ilvl="0" w:tplc="273689E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12A143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5622BEF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1585EC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4266AF64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23EC97C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4790D12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6854DF0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F7C24F6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8" w15:restartNumberingAfterBreak="0">
    <w:nsid w:val="3D8271B0"/>
    <w:multiLevelType w:val="hybridMultilevel"/>
    <w:tmpl w:val="82486FB8"/>
    <w:lvl w:ilvl="0" w:tplc="721880D8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799E430C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982E9250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9E82669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C2ACED60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3F98139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E1DA0E62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2C1A5E16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06D6B6A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89" w15:restartNumberingAfterBreak="0">
    <w:nsid w:val="3E144917"/>
    <w:multiLevelType w:val="hybridMultilevel"/>
    <w:tmpl w:val="6F14B88C"/>
    <w:lvl w:ilvl="0" w:tplc="532E9696">
      <w:numFmt w:val="bullet"/>
      <w:lvlText w:val=""/>
      <w:lvlJc w:val="left"/>
      <w:pPr>
        <w:ind w:left="308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E828514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F40060B4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44A026F4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EA7AD384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EBB4EB7E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DE0E753A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B5DA178C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14AA87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0" w15:restartNumberingAfterBreak="0">
    <w:nsid w:val="3EC8471B"/>
    <w:multiLevelType w:val="hybridMultilevel"/>
    <w:tmpl w:val="35C89FA4"/>
    <w:lvl w:ilvl="0" w:tplc="E744A44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B5284FB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5D2843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5646B5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E26889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B70455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CCCEC1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4E87E4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5AA002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1" w15:restartNumberingAfterBreak="0">
    <w:nsid w:val="3F6B2555"/>
    <w:multiLevelType w:val="hybridMultilevel"/>
    <w:tmpl w:val="E1645516"/>
    <w:lvl w:ilvl="0" w:tplc="BEAA04A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FBA5D7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53A792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DBAFFE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75E457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55E6EF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964094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9AC287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9C4084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2" w15:restartNumberingAfterBreak="0">
    <w:nsid w:val="3FC068D2"/>
    <w:multiLevelType w:val="hybridMultilevel"/>
    <w:tmpl w:val="2D9C2D84"/>
    <w:lvl w:ilvl="0" w:tplc="88B4D72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13247F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B22AB0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D92346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C0411A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5905BA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33451F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E026EA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BE0094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3" w15:restartNumberingAfterBreak="0">
    <w:nsid w:val="41174644"/>
    <w:multiLevelType w:val="hybridMultilevel"/>
    <w:tmpl w:val="DB9C79F6"/>
    <w:lvl w:ilvl="0" w:tplc="35125C3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34DAE0D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0768669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B5C8411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44FCDEC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CC6002FC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D834D722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EAF0B5A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C58774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4" w15:restartNumberingAfterBreak="0">
    <w:nsid w:val="41EB0661"/>
    <w:multiLevelType w:val="hybridMultilevel"/>
    <w:tmpl w:val="C3923A2E"/>
    <w:lvl w:ilvl="0" w:tplc="404AB81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F1027A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9287C8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3C8416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A5C4E2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150CD7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8B280E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7D0A33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C9212E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5" w15:restartNumberingAfterBreak="0">
    <w:nsid w:val="41FB6FE8"/>
    <w:multiLevelType w:val="hybridMultilevel"/>
    <w:tmpl w:val="A860ED32"/>
    <w:lvl w:ilvl="0" w:tplc="32B6F47E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FD03DE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F088A0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EA4F1C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E3209F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C905A5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22C4BE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02CA96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98A116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6" w15:restartNumberingAfterBreak="0">
    <w:nsid w:val="43956B67"/>
    <w:multiLevelType w:val="hybridMultilevel"/>
    <w:tmpl w:val="1C1E20D8"/>
    <w:lvl w:ilvl="0" w:tplc="70502AE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DF63F9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DD0398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8DCB27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11AB72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0C0CB8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B6AC64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AD6E0C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B40AB7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7" w15:restartNumberingAfterBreak="0">
    <w:nsid w:val="451C0351"/>
    <w:multiLevelType w:val="hybridMultilevel"/>
    <w:tmpl w:val="EFF2CA62"/>
    <w:lvl w:ilvl="0" w:tplc="A9BE537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C4CABF2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E168FBF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CBAC2EA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6C6A32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A02D96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DDD4925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694E3C0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33BAB65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98" w15:restartNumberingAfterBreak="0">
    <w:nsid w:val="47025779"/>
    <w:multiLevelType w:val="hybridMultilevel"/>
    <w:tmpl w:val="FDFAF496"/>
    <w:lvl w:ilvl="0" w:tplc="B67A1B1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D8C0E6D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99075A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EE62BB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8D853C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4B6552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07AA6A6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AD0762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C1898F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99" w15:restartNumberingAfterBreak="0">
    <w:nsid w:val="47490572"/>
    <w:multiLevelType w:val="hybridMultilevel"/>
    <w:tmpl w:val="4790D88A"/>
    <w:lvl w:ilvl="0" w:tplc="D7A8F7B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5C09F5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E6B4167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9E465DD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DE1A0E6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12B2A94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171A842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754A20C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AB2B5B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0" w15:restartNumberingAfterBreak="0">
    <w:nsid w:val="47820F2B"/>
    <w:multiLevelType w:val="hybridMultilevel"/>
    <w:tmpl w:val="2FAAD88E"/>
    <w:lvl w:ilvl="0" w:tplc="532E887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00E8A7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2FAA4A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3DE0A0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15E989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E14B52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80A03E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DBAC75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1126EB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1" w15:restartNumberingAfterBreak="0">
    <w:nsid w:val="494C372D"/>
    <w:multiLevelType w:val="hybridMultilevel"/>
    <w:tmpl w:val="D4181314"/>
    <w:lvl w:ilvl="0" w:tplc="3EFCC48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19622C1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316B33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9F4D88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BA21A5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A1E921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3544E0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540D86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476222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2" w15:restartNumberingAfterBreak="0">
    <w:nsid w:val="49DF2D04"/>
    <w:multiLevelType w:val="hybridMultilevel"/>
    <w:tmpl w:val="4E6AB9CC"/>
    <w:lvl w:ilvl="0" w:tplc="40207B8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D93A0C9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BBEC3E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46CDE3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FC4E8F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ECAC65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930854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6E8FAD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DD0847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3" w15:restartNumberingAfterBreak="0">
    <w:nsid w:val="4B803522"/>
    <w:multiLevelType w:val="hybridMultilevel"/>
    <w:tmpl w:val="4B5C8098"/>
    <w:lvl w:ilvl="0" w:tplc="A91877C4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19C4E23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CEACFD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FF7E12A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0DE224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C3064D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DF075B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F5C6ED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C1CDDE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4" w15:restartNumberingAfterBreak="0">
    <w:nsid w:val="4B9A1E4E"/>
    <w:multiLevelType w:val="hybridMultilevel"/>
    <w:tmpl w:val="BC8C0016"/>
    <w:lvl w:ilvl="0" w:tplc="9EEE9B9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9844BD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BCE085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A4074F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BBC3BE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618076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4041F6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CDEDCB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DC28EA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5" w15:restartNumberingAfterBreak="0">
    <w:nsid w:val="4CA21E5C"/>
    <w:multiLevelType w:val="hybridMultilevel"/>
    <w:tmpl w:val="D3609938"/>
    <w:lvl w:ilvl="0" w:tplc="8020BB8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696E07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2FE13D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7FA7E8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23C046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F06085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8DE1F8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CAABD9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4DE307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6" w15:restartNumberingAfterBreak="0">
    <w:nsid w:val="4DF32E55"/>
    <w:multiLevelType w:val="hybridMultilevel"/>
    <w:tmpl w:val="4FA4A824"/>
    <w:lvl w:ilvl="0" w:tplc="DBCE03F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6BCCD17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630F97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EBAB61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7A86BB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1B87FD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4B87D9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98F8E60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8CC5C4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7" w15:restartNumberingAfterBreak="0">
    <w:nsid w:val="4EC93A10"/>
    <w:multiLevelType w:val="hybridMultilevel"/>
    <w:tmpl w:val="5AF0462C"/>
    <w:lvl w:ilvl="0" w:tplc="8C32F44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D1D4371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1BC45F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BF6301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34442A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9346865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9CADF0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B2A279D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984213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09F3657"/>
    <w:multiLevelType w:val="hybridMultilevel"/>
    <w:tmpl w:val="A6E41EDC"/>
    <w:lvl w:ilvl="0" w:tplc="3BB03F6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28D56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F294D05A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CB621ED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6A64F8C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8D85DD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08AE760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0262DC8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48A8F2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09" w15:restartNumberingAfterBreak="0">
    <w:nsid w:val="52F95F6B"/>
    <w:multiLevelType w:val="hybridMultilevel"/>
    <w:tmpl w:val="87A2B6AC"/>
    <w:lvl w:ilvl="0" w:tplc="8D9E5BA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CB4F28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65AFB9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7447E2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C26F21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D3CC61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E767BD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562298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2B04CB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0" w15:restartNumberingAfterBreak="0">
    <w:nsid w:val="53CA39F4"/>
    <w:multiLevelType w:val="hybridMultilevel"/>
    <w:tmpl w:val="25243802"/>
    <w:lvl w:ilvl="0" w:tplc="028CF55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63C4DF3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BA29AF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65E6BB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0EA558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AD0FCF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296A47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4CC4D4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B16D77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1" w15:restartNumberingAfterBreak="0">
    <w:nsid w:val="55112ED7"/>
    <w:multiLevelType w:val="hybridMultilevel"/>
    <w:tmpl w:val="5FF238AE"/>
    <w:lvl w:ilvl="0" w:tplc="CBE6D47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24A1DC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642A6C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ABC865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4D43AF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DE6131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1D0DFB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D78219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0F6913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2" w15:restartNumberingAfterBreak="0">
    <w:nsid w:val="56901FA1"/>
    <w:multiLevelType w:val="hybridMultilevel"/>
    <w:tmpl w:val="1728AFBA"/>
    <w:lvl w:ilvl="0" w:tplc="26C0FAC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8CF1A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F69E96D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F0879F4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D486A8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F94A1B98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FA7A9FB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30C6AC6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7096ADF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3" w15:restartNumberingAfterBreak="0">
    <w:nsid w:val="572C02D6"/>
    <w:multiLevelType w:val="hybridMultilevel"/>
    <w:tmpl w:val="F9C4711E"/>
    <w:lvl w:ilvl="0" w:tplc="2F0C5A9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B36428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94AAC0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686224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302347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063CA71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3F68EC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026CFF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6D6EFD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4" w15:restartNumberingAfterBreak="0">
    <w:nsid w:val="583B22AD"/>
    <w:multiLevelType w:val="hybridMultilevel"/>
    <w:tmpl w:val="EC6CB1A8"/>
    <w:lvl w:ilvl="0" w:tplc="F84AB5C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FF2BF5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E8A12E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EB0AD9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1C010E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DA8B01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16EBD1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C032E35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960EE5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5" w15:restartNumberingAfterBreak="0">
    <w:nsid w:val="58446914"/>
    <w:multiLevelType w:val="hybridMultilevel"/>
    <w:tmpl w:val="CD64EB2A"/>
    <w:lvl w:ilvl="0" w:tplc="4D5081DC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41142EC0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C4E05E7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1B46B34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F33A95F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8FECBDD4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F3D2883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C5807C1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C6DA15C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16" w15:restartNumberingAfterBreak="0">
    <w:nsid w:val="59AF542A"/>
    <w:multiLevelType w:val="hybridMultilevel"/>
    <w:tmpl w:val="3A52A3FE"/>
    <w:lvl w:ilvl="0" w:tplc="BC8E07D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CB25BE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A336EAC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B3AC97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4FE198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D26F4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E0000F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6869ED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8B8318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7" w15:restartNumberingAfterBreak="0">
    <w:nsid w:val="5B03500E"/>
    <w:multiLevelType w:val="hybridMultilevel"/>
    <w:tmpl w:val="D00E2BEA"/>
    <w:lvl w:ilvl="0" w:tplc="F4D2D17E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146127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C1ECCE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8AC124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13D8989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1E0E8B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DFAFAA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3D2D47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C12EF1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8" w15:restartNumberingAfterBreak="0">
    <w:nsid w:val="5B0A5243"/>
    <w:multiLevelType w:val="hybridMultilevel"/>
    <w:tmpl w:val="3F366E6A"/>
    <w:lvl w:ilvl="0" w:tplc="52DE7606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3C20098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FA8B73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55D41AE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156263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B3C472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36070B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486C84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F9416E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19" w15:restartNumberingAfterBreak="0">
    <w:nsid w:val="5CD34232"/>
    <w:multiLevelType w:val="hybridMultilevel"/>
    <w:tmpl w:val="97426B34"/>
    <w:lvl w:ilvl="0" w:tplc="36C6922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0606591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4601C4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BC4F00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3909AF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FF5C05D8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4468A9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0888C66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ECC179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0" w15:restartNumberingAfterBreak="0">
    <w:nsid w:val="5CED40BF"/>
    <w:multiLevelType w:val="hybridMultilevel"/>
    <w:tmpl w:val="5B36A3FC"/>
    <w:lvl w:ilvl="0" w:tplc="6FB4EF0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5103C4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9B25C9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E80B27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9340E2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9A8830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99428E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109EBB3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3DC37EE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1" w15:restartNumberingAfterBreak="0">
    <w:nsid w:val="5E495F63"/>
    <w:multiLevelType w:val="hybridMultilevel"/>
    <w:tmpl w:val="432EC738"/>
    <w:lvl w:ilvl="0" w:tplc="28E436C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0BAB98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7D677A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424E7E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F601D5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A1D8657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758E28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7B0A979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DC4B4A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2" w15:restartNumberingAfterBreak="0">
    <w:nsid w:val="5EA24876"/>
    <w:multiLevelType w:val="hybridMultilevel"/>
    <w:tmpl w:val="4EA6C758"/>
    <w:lvl w:ilvl="0" w:tplc="F4E48B4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9CA2AE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EEE482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5BCFA4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998A9E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ABE407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419ED76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852C16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5EE88E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3" w15:restartNumberingAfterBreak="0">
    <w:nsid w:val="5F5B6A19"/>
    <w:multiLevelType w:val="hybridMultilevel"/>
    <w:tmpl w:val="3B5248B6"/>
    <w:lvl w:ilvl="0" w:tplc="CC2C3C3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61B2421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D5BAF7C4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59A27F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4A81C0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C1C97E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D522D3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FDA6EC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4E2CAF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4" w15:restartNumberingAfterBreak="0">
    <w:nsid w:val="5FAC1FAB"/>
    <w:multiLevelType w:val="hybridMultilevel"/>
    <w:tmpl w:val="3930563A"/>
    <w:lvl w:ilvl="0" w:tplc="72EE7016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05A36A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8B8A95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C08E4B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60C8DD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306DD4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158AB16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920D30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CD46C1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5" w15:restartNumberingAfterBreak="0">
    <w:nsid w:val="60A019AD"/>
    <w:multiLevelType w:val="hybridMultilevel"/>
    <w:tmpl w:val="7EBC60EC"/>
    <w:lvl w:ilvl="0" w:tplc="A65C9C2A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05E05EA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4752794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190EB65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0DACC4F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3BEAD15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E940CBB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83C9FDA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D327B7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6" w15:restartNumberingAfterBreak="0">
    <w:nsid w:val="62B21048"/>
    <w:multiLevelType w:val="hybridMultilevel"/>
    <w:tmpl w:val="93AE0444"/>
    <w:lvl w:ilvl="0" w:tplc="0C0EE19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DE68C5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87ED74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E04681C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D80758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E60E73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5CA5B7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D283CA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6F66D4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7" w15:restartNumberingAfterBreak="0">
    <w:nsid w:val="630C045E"/>
    <w:multiLevelType w:val="hybridMultilevel"/>
    <w:tmpl w:val="7BD2AA74"/>
    <w:lvl w:ilvl="0" w:tplc="9C0E2E2A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8688DA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EC41A7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80D0133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3CEA5964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C7B05CD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FEE8CB5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F8101B3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629A479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28" w15:restartNumberingAfterBreak="0">
    <w:nsid w:val="64D62904"/>
    <w:multiLevelType w:val="hybridMultilevel"/>
    <w:tmpl w:val="8634E232"/>
    <w:lvl w:ilvl="0" w:tplc="3E68AB6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760426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67E2D4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6A5A707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1CAD73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5502C6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328418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82EF5B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CA297E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29" w15:restartNumberingAfterBreak="0">
    <w:nsid w:val="65A53574"/>
    <w:multiLevelType w:val="hybridMultilevel"/>
    <w:tmpl w:val="A86CC5DC"/>
    <w:lvl w:ilvl="0" w:tplc="405A1EF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5BC23A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927E5E3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B2E0CE9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CB9843B0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46384E52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006C9D4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C388DB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DDAE01A2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0" w15:restartNumberingAfterBreak="0">
    <w:nsid w:val="670A2CB8"/>
    <w:multiLevelType w:val="hybridMultilevel"/>
    <w:tmpl w:val="7DCEE164"/>
    <w:lvl w:ilvl="0" w:tplc="43A4711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C8E927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6DD64E4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70109B02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4B267FA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46B04ECA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1A58F6C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A5E24A5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596F06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31" w15:restartNumberingAfterBreak="0">
    <w:nsid w:val="6791060A"/>
    <w:multiLevelType w:val="hybridMultilevel"/>
    <w:tmpl w:val="C02E5762"/>
    <w:lvl w:ilvl="0" w:tplc="C57CA4A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C50EBD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256C3F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9D84DC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37AB07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80B8AF9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5BC4F58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35EC22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68AF55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2" w15:restartNumberingAfterBreak="0">
    <w:nsid w:val="67AC0840"/>
    <w:multiLevelType w:val="hybridMultilevel"/>
    <w:tmpl w:val="66FE92CE"/>
    <w:lvl w:ilvl="0" w:tplc="81CABEF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6FD81B3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73C621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64AB2C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E30640C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E309F9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5DEC76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4F8DB5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1445CE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3" w15:restartNumberingAfterBreak="0">
    <w:nsid w:val="683B5A4A"/>
    <w:multiLevelType w:val="hybridMultilevel"/>
    <w:tmpl w:val="06821AC4"/>
    <w:lvl w:ilvl="0" w:tplc="53A8CF0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8FCA02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EA67F98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6B60BF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3ABCB8D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962ECB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0AAC35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B46E58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BB24C1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4" w15:restartNumberingAfterBreak="0">
    <w:nsid w:val="68750F64"/>
    <w:multiLevelType w:val="hybridMultilevel"/>
    <w:tmpl w:val="316EC6EC"/>
    <w:lvl w:ilvl="0" w:tplc="F27C1E8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030C38C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E020D8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510481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A46A3B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91CB8DC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69E62EB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8CA3F2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719ABE0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5" w15:restartNumberingAfterBreak="0">
    <w:nsid w:val="68A13268"/>
    <w:multiLevelType w:val="hybridMultilevel"/>
    <w:tmpl w:val="F4A4C07A"/>
    <w:lvl w:ilvl="0" w:tplc="8B4A11DC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5AA014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67AC44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E96DFB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5BCE91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DDFCAC4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7AA1AC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4D86A44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39C9C9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6" w15:restartNumberingAfterBreak="0">
    <w:nsid w:val="69425D4F"/>
    <w:multiLevelType w:val="hybridMultilevel"/>
    <w:tmpl w:val="EBE8DC18"/>
    <w:lvl w:ilvl="0" w:tplc="FCFA856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0FA0AF6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740428D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0A42D9A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F66EA3E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C6A95D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426079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77854E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DDA6D94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7" w15:restartNumberingAfterBreak="0">
    <w:nsid w:val="694423B4"/>
    <w:multiLevelType w:val="hybridMultilevel"/>
    <w:tmpl w:val="D868C8BE"/>
    <w:lvl w:ilvl="0" w:tplc="A9B292E4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AE4E937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BA81EB6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9C20D22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2D8B52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A3A647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95C127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B1881A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224E40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8" w15:restartNumberingAfterBreak="0">
    <w:nsid w:val="69B9218F"/>
    <w:multiLevelType w:val="hybridMultilevel"/>
    <w:tmpl w:val="568006F4"/>
    <w:lvl w:ilvl="0" w:tplc="1296768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9BE2BBC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56A8DA8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500A39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7B72563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3C1A055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C3456B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94A4F1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B3AC539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39" w15:restartNumberingAfterBreak="0">
    <w:nsid w:val="6A4D4B57"/>
    <w:multiLevelType w:val="hybridMultilevel"/>
    <w:tmpl w:val="251869FE"/>
    <w:lvl w:ilvl="0" w:tplc="96D27FD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5B0D950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4CFCDFE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95D0C46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D518A7F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9036EE1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9BE63FA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4920E05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D8B6575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0" w15:restartNumberingAfterBreak="0">
    <w:nsid w:val="6B5C7731"/>
    <w:multiLevelType w:val="hybridMultilevel"/>
    <w:tmpl w:val="D9808E64"/>
    <w:lvl w:ilvl="0" w:tplc="005E7C64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A16A2A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29224538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C645706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BD8919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089473C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EF62070A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7B40BED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A0520B9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1" w15:restartNumberingAfterBreak="0">
    <w:nsid w:val="6BD75A73"/>
    <w:multiLevelType w:val="hybridMultilevel"/>
    <w:tmpl w:val="51D6DD52"/>
    <w:lvl w:ilvl="0" w:tplc="212CE77A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AC0A47C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AE3E0AA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0B82B3FA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65AE916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763A1E46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ACE08C7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16CAAEA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F7DA0526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2" w15:restartNumberingAfterBreak="0">
    <w:nsid w:val="6C0D6C2E"/>
    <w:multiLevelType w:val="hybridMultilevel"/>
    <w:tmpl w:val="C03AF6A8"/>
    <w:lvl w:ilvl="0" w:tplc="1E2A7A0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43E03C8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6BF6287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2C3C6DAC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7B2298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63900F7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B1060B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DECCF498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52A13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3" w15:restartNumberingAfterBreak="0">
    <w:nsid w:val="6D5118D7"/>
    <w:multiLevelType w:val="hybridMultilevel"/>
    <w:tmpl w:val="33FA5004"/>
    <w:lvl w:ilvl="0" w:tplc="FC701D3A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1CAEC8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CF8974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A7CA80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E5AEDEA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034B56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330D75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344D72A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20D4B7E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4" w15:restartNumberingAfterBreak="0">
    <w:nsid w:val="6D581872"/>
    <w:multiLevelType w:val="hybridMultilevel"/>
    <w:tmpl w:val="00587670"/>
    <w:lvl w:ilvl="0" w:tplc="2410D076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F9C260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D741FB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84CE7F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06CB5B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E7AD9F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F486C90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5134A6B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73863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5" w15:restartNumberingAfterBreak="0">
    <w:nsid w:val="6D7A3181"/>
    <w:multiLevelType w:val="hybridMultilevel"/>
    <w:tmpl w:val="AFB65ED8"/>
    <w:lvl w:ilvl="0" w:tplc="11681AA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B70679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81F63638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6B46EB6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8132C1C4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1CF68B0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01DEFB48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93A46C5C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7EC4A5DE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6" w15:restartNumberingAfterBreak="0">
    <w:nsid w:val="6EFC0134"/>
    <w:multiLevelType w:val="hybridMultilevel"/>
    <w:tmpl w:val="D0420428"/>
    <w:lvl w:ilvl="0" w:tplc="D7821934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582CB6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CA60AB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A7A430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A71C635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14239E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B32293D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3B0775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E1D2DF3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7" w15:restartNumberingAfterBreak="0">
    <w:nsid w:val="6F9E50A3"/>
    <w:multiLevelType w:val="hybridMultilevel"/>
    <w:tmpl w:val="662E7F66"/>
    <w:lvl w:ilvl="0" w:tplc="027247E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A9C2148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9EDE52F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476F5E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FEE0020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79205C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F985F7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364A3C5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C3E142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48" w15:restartNumberingAfterBreak="0">
    <w:nsid w:val="70012D21"/>
    <w:multiLevelType w:val="hybridMultilevel"/>
    <w:tmpl w:val="2180B056"/>
    <w:lvl w:ilvl="0" w:tplc="6DC0D9C2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9441DA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9D8C6A1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58DC77CC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5E16D43E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F52C2D8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30C4204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1C507990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4185B4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49" w15:restartNumberingAfterBreak="0">
    <w:nsid w:val="70FE7E66"/>
    <w:multiLevelType w:val="hybridMultilevel"/>
    <w:tmpl w:val="E0F6F88E"/>
    <w:lvl w:ilvl="0" w:tplc="0F7C67CE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C5ACDD2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4150F340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8FBC99D8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A0D48D0A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56CE7DB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680277E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09045722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2FD6AF08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0" w15:restartNumberingAfterBreak="0">
    <w:nsid w:val="71C97E28"/>
    <w:multiLevelType w:val="hybridMultilevel"/>
    <w:tmpl w:val="208CF270"/>
    <w:lvl w:ilvl="0" w:tplc="750EFBB8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7D5EF7A4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6DC698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3CF8772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96CC974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E666A70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C6AC42C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83E0CC9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60A4F422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1" w15:restartNumberingAfterBreak="0">
    <w:nsid w:val="72F043CF"/>
    <w:multiLevelType w:val="hybridMultilevel"/>
    <w:tmpl w:val="43BE49F2"/>
    <w:lvl w:ilvl="0" w:tplc="38BA99B8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CC2CAD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4008F96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AF90D37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12E35C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22E3A6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88E079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BC8751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A13AC7E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2" w15:restartNumberingAfterBreak="0">
    <w:nsid w:val="73333382"/>
    <w:multiLevelType w:val="hybridMultilevel"/>
    <w:tmpl w:val="5B30C1C8"/>
    <w:lvl w:ilvl="0" w:tplc="BA0C1690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F364C7C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C57C988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A68726E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8094249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E1CE5AA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3466931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658F72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D4C1BD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3" w15:restartNumberingAfterBreak="0">
    <w:nsid w:val="733B7E5D"/>
    <w:multiLevelType w:val="hybridMultilevel"/>
    <w:tmpl w:val="264A69EE"/>
    <w:lvl w:ilvl="0" w:tplc="5764210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F2AFDC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D3060AC4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7F32083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B76C1FAC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735037EE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2AD6CBDC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2C9014E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45C7BC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4" w15:restartNumberingAfterBreak="0">
    <w:nsid w:val="733C0FE4"/>
    <w:multiLevelType w:val="hybridMultilevel"/>
    <w:tmpl w:val="BF34B8B8"/>
    <w:lvl w:ilvl="0" w:tplc="20B2B810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242A856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84482BF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34481C40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167A85F2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3580C0C4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9D126B70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214CB966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1496133C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5" w15:restartNumberingAfterBreak="0">
    <w:nsid w:val="74023B6E"/>
    <w:multiLevelType w:val="hybridMultilevel"/>
    <w:tmpl w:val="5FFCBA98"/>
    <w:lvl w:ilvl="0" w:tplc="D804A282">
      <w:numFmt w:val="bullet"/>
      <w:lvlText w:val=""/>
      <w:lvlJc w:val="left"/>
      <w:pPr>
        <w:ind w:left="301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D2B293F0">
      <w:numFmt w:val="bullet"/>
      <w:lvlText w:val="•"/>
      <w:lvlJc w:val="left"/>
      <w:pPr>
        <w:ind w:left="496" w:hanging="227"/>
      </w:pPr>
      <w:rPr>
        <w:rFonts w:hint="default"/>
        <w:lang w:val="pl-PL" w:eastAsia="en-US" w:bidi="ar-SA"/>
      </w:rPr>
    </w:lvl>
    <w:lvl w:ilvl="2" w:tplc="D38C63A0">
      <w:numFmt w:val="bullet"/>
      <w:lvlText w:val="•"/>
      <w:lvlJc w:val="left"/>
      <w:pPr>
        <w:ind w:left="692" w:hanging="227"/>
      </w:pPr>
      <w:rPr>
        <w:rFonts w:hint="default"/>
        <w:lang w:val="pl-PL" w:eastAsia="en-US" w:bidi="ar-SA"/>
      </w:rPr>
    </w:lvl>
    <w:lvl w:ilvl="3" w:tplc="8DCADF9E">
      <w:numFmt w:val="bullet"/>
      <w:lvlText w:val="•"/>
      <w:lvlJc w:val="left"/>
      <w:pPr>
        <w:ind w:left="888" w:hanging="227"/>
      </w:pPr>
      <w:rPr>
        <w:rFonts w:hint="default"/>
        <w:lang w:val="pl-PL" w:eastAsia="en-US" w:bidi="ar-SA"/>
      </w:rPr>
    </w:lvl>
    <w:lvl w:ilvl="4" w:tplc="6EBEEE38">
      <w:numFmt w:val="bullet"/>
      <w:lvlText w:val="•"/>
      <w:lvlJc w:val="left"/>
      <w:pPr>
        <w:ind w:left="1084" w:hanging="227"/>
      </w:pPr>
      <w:rPr>
        <w:rFonts w:hint="default"/>
        <w:lang w:val="pl-PL" w:eastAsia="en-US" w:bidi="ar-SA"/>
      </w:rPr>
    </w:lvl>
    <w:lvl w:ilvl="5" w:tplc="63CCEB5C">
      <w:numFmt w:val="bullet"/>
      <w:lvlText w:val="•"/>
      <w:lvlJc w:val="left"/>
      <w:pPr>
        <w:ind w:left="1280" w:hanging="227"/>
      </w:pPr>
      <w:rPr>
        <w:rFonts w:hint="default"/>
        <w:lang w:val="pl-PL" w:eastAsia="en-US" w:bidi="ar-SA"/>
      </w:rPr>
    </w:lvl>
    <w:lvl w:ilvl="6" w:tplc="EC7C12C0">
      <w:numFmt w:val="bullet"/>
      <w:lvlText w:val="•"/>
      <w:lvlJc w:val="left"/>
      <w:pPr>
        <w:ind w:left="1476" w:hanging="227"/>
      </w:pPr>
      <w:rPr>
        <w:rFonts w:hint="default"/>
        <w:lang w:val="pl-PL" w:eastAsia="en-US" w:bidi="ar-SA"/>
      </w:rPr>
    </w:lvl>
    <w:lvl w:ilvl="7" w:tplc="D568A0F6">
      <w:numFmt w:val="bullet"/>
      <w:lvlText w:val="•"/>
      <w:lvlJc w:val="left"/>
      <w:pPr>
        <w:ind w:left="1672" w:hanging="227"/>
      </w:pPr>
      <w:rPr>
        <w:rFonts w:hint="default"/>
        <w:lang w:val="pl-PL" w:eastAsia="en-US" w:bidi="ar-SA"/>
      </w:rPr>
    </w:lvl>
    <w:lvl w:ilvl="8" w:tplc="8EDADE60">
      <w:numFmt w:val="bullet"/>
      <w:lvlText w:val="•"/>
      <w:lvlJc w:val="left"/>
      <w:pPr>
        <w:ind w:left="1868" w:hanging="227"/>
      </w:pPr>
      <w:rPr>
        <w:rFonts w:hint="default"/>
        <w:lang w:val="pl-PL" w:eastAsia="en-US" w:bidi="ar-SA"/>
      </w:rPr>
    </w:lvl>
  </w:abstractNum>
  <w:abstractNum w:abstractNumId="156" w15:restartNumberingAfterBreak="0">
    <w:nsid w:val="75A453B5"/>
    <w:multiLevelType w:val="hybridMultilevel"/>
    <w:tmpl w:val="06DC905C"/>
    <w:lvl w:ilvl="0" w:tplc="A170C4DA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484F170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208E2F4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4B10FA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0D3AD69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D48EB6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A69E6C0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E6F0402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8DA67A20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7" w15:restartNumberingAfterBreak="0">
    <w:nsid w:val="764F7613"/>
    <w:multiLevelType w:val="hybridMultilevel"/>
    <w:tmpl w:val="F9446800"/>
    <w:lvl w:ilvl="0" w:tplc="5CCECD66">
      <w:numFmt w:val="bullet"/>
      <w:lvlText w:val=""/>
      <w:lvlJc w:val="left"/>
      <w:pPr>
        <w:ind w:left="30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1D6AE9A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C3ECB8C6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00040036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64E8723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F2C2AC14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FD94AA6C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6E36AB4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BCCC594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58" w15:restartNumberingAfterBreak="0">
    <w:nsid w:val="769F07B8"/>
    <w:multiLevelType w:val="hybridMultilevel"/>
    <w:tmpl w:val="AA2E3010"/>
    <w:lvl w:ilvl="0" w:tplc="45E609A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F20623C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F24E2DB2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7F068D7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F1BA1112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51324FE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D0FE2202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0F7A3D34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3F82C24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59" w15:restartNumberingAfterBreak="0">
    <w:nsid w:val="770E18AA"/>
    <w:multiLevelType w:val="hybridMultilevel"/>
    <w:tmpl w:val="C01693E2"/>
    <w:lvl w:ilvl="0" w:tplc="EC1EF776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ECE065E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B8FA077E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D570DCD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DC4E34E4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69264AB0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C56C35B6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E002509E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5626547A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60" w15:restartNumberingAfterBreak="0">
    <w:nsid w:val="7757270E"/>
    <w:multiLevelType w:val="hybridMultilevel"/>
    <w:tmpl w:val="0E4CC84C"/>
    <w:lvl w:ilvl="0" w:tplc="B02861B2">
      <w:numFmt w:val="bullet"/>
      <w:lvlText w:val=""/>
      <w:lvlJc w:val="left"/>
      <w:pPr>
        <w:ind w:left="335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6D2AC2E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071AC30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8560321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D65AB2B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7D5C932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41EAAE4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15A77B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0BBEC46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1" w15:restartNumberingAfterBreak="0">
    <w:nsid w:val="796C050E"/>
    <w:multiLevelType w:val="hybridMultilevel"/>
    <w:tmpl w:val="3AF4004E"/>
    <w:lvl w:ilvl="0" w:tplc="1054B7DC">
      <w:numFmt w:val="bullet"/>
      <w:lvlText w:val=""/>
      <w:lvlJc w:val="left"/>
      <w:pPr>
        <w:ind w:left="309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944A01E">
      <w:numFmt w:val="bullet"/>
      <w:lvlText w:val="•"/>
      <w:lvlJc w:val="left"/>
      <w:pPr>
        <w:ind w:left="497" w:hanging="227"/>
      </w:pPr>
      <w:rPr>
        <w:rFonts w:hint="default"/>
        <w:lang w:val="pl-PL" w:eastAsia="en-US" w:bidi="ar-SA"/>
      </w:rPr>
    </w:lvl>
    <w:lvl w:ilvl="2" w:tplc="26748B02">
      <w:numFmt w:val="bullet"/>
      <w:lvlText w:val="•"/>
      <w:lvlJc w:val="left"/>
      <w:pPr>
        <w:ind w:left="694" w:hanging="227"/>
      </w:pPr>
      <w:rPr>
        <w:rFonts w:hint="default"/>
        <w:lang w:val="pl-PL" w:eastAsia="en-US" w:bidi="ar-SA"/>
      </w:rPr>
    </w:lvl>
    <w:lvl w:ilvl="3" w:tplc="3FDC3BDE">
      <w:numFmt w:val="bullet"/>
      <w:lvlText w:val="•"/>
      <w:lvlJc w:val="left"/>
      <w:pPr>
        <w:ind w:left="891" w:hanging="227"/>
      </w:pPr>
      <w:rPr>
        <w:rFonts w:hint="default"/>
        <w:lang w:val="pl-PL" w:eastAsia="en-US" w:bidi="ar-SA"/>
      </w:rPr>
    </w:lvl>
    <w:lvl w:ilvl="4" w:tplc="FCA2788C">
      <w:numFmt w:val="bullet"/>
      <w:lvlText w:val="•"/>
      <w:lvlJc w:val="left"/>
      <w:pPr>
        <w:ind w:left="1088" w:hanging="227"/>
      </w:pPr>
      <w:rPr>
        <w:rFonts w:hint="default"/>
        <w:lang w:val="pl-PL" w:eastAsia="en-US" w:bidi="ar-SA"/>
      </w:rPr>
    </w:lvl>
    <w:lvl w:ilvl="5" w:tplc="1F045A46">
      <w:numFmt w:val="bullet"/>
      <w:lvlText w:val="•"/>
      <w:lvlJc w:val="left"/>
      <w:pPr>
        <w:ind w:left="1285" w:hanging="227"/>
      </w:pPr>
      <w:rPr>
        <w:rFonts w:hint="default"/>
        <w:lang w:val="pl-PL" w:eastAsia="en-US" w:bidi="ar-SA"/>
      </w:rPr>
    </w:lvl>
    <w:lvl w:ilvl="6" w:tplc="983E0246">
      <w:numFmt w:val="bullet"/>
      <w:lvlText w:val="•"/>
      <w:lvlJc w:val="left"/>
      <w:pPr>
        <w:ind w:left="1482" w:hanging="227"/>
      </w:pPr>
      <w:rPr>
        <w:rFonts w:hint="default"/>
        <w:lang w:val="pl-PL" w:eastAsia="en-US" w:bidi="ar-SA"/>
      </w:rPr>
    </w:lvl>
    <w:lvl w:ilvl="7" w:tplc="A8A2E10A">
      <w:numFmt w:val="bullet"/>
      <w:lvlText w:val="•"/>
      <w:lvlJc w:val="left"/>
      <w:pPr>
        <w:ind w:left="1679" w:hanging="227"/>
      </w:pPr>
      <w:rPr>
        <w:rFonts w:hint="default"/>
        <w:lang w:val="pl-PL" w:eastAsia="en-US" w:bidi="ar-SA"/>
      </w:rPr>
    </w:lvl>
    <w:lvl w:ilvl="8" w:tplc="DD1C2AB4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62" w15:restartNumberingAfterBreak="0">
    <w:nsid w:val="7A125755"/>
    <w:multiLevelType w:val="hybridMultilevel"/>
    <w:tmpl w:val="4C34F1F6"/>
    <w:lvl w:ilvl="0" w:tplc="0CDA46DC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CF08035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E7AEB89A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B3E0526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CF6AA6B6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14B4B27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89C0F728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140506E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FC7A6066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3" w15:restartNumberingAfterBreak="0">
    <w:nsid w:val="7AEF030B"/>
    <w:multiLevelType w:val="hybridMultilevel"/>
    <w:tmpl w:val="CEB446C2"/>
    <w:lvl w:ilvl="0" w:tplc="EBE41930">
      <w:numFmt w:val="bullet"/>
      <w:lvlText w:val=""/>
      <w:lvlJc w:val="left"/>
      <w:pPr>
        <w:ind w:left="337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050505"/>
        <w:w w:val="100"/>
        <w:sz w:val="20"/>
        <w:szCs w:val="20"/>
        <w:lang w:val="pl-PL" w:eastAsia="en-US" w:bidi="ar-SA"/>
      </w:rPr>
    </w:lvl>
    <w:lvl w:ilvl="1" w:tplc="B8FAE55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3B8CB740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B85649B0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6E2AD27A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4302F282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287EC79E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6E8EC2FC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C1C438CA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4" w15:restartNumberingAfterBreak="0">
    <w:nsid w:val="7B3F005A"/>
    <w:multiLevelType w:val="hybridMultilevel"/>
    <w:tmpl w:val="5FF6C36C"/>
    <w:lvl w:ilvl="0" w:tplc="8B187F52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EEDE8062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B858875E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9B2EB084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270EC2E8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C9EC1F06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7F9E31D6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27843A1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15968484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5" w15:restartNumberingAfterBreak="0">
    <w:nsid w:val="7BF531E6"/>
    <w:multiLevelType w:val="hybridMultilevel"/>
    <w:tmpl w:val="06C64C1C"/>
    <w:lvl w:ilvl="0" w:tplc="35B25B28">
      <w:numFmt w:val="bullet"/>
      <w:lvlText w:val=""/>
      <w:lvlJc w:val="left"/>
      <w:pPr>
        <w:ind w:left="330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8E12F234">
      <w:numFmt w:val="bullet"/>
      <w:lvlText w:val="•"/>
      <w:lvlJc w:val="left"/>
      <w:pPr>
        <w:ind w:left="532" w:hanging="227"/>
      </w:pPr>
      <w:rPr>
        <w:rFonts w:hint="default"/>
        <w:lang w:val="pl-PL" w:eastAsia="en-US" w:bidi="ar-SA"/>
      </w:rPr>
    </w:lvl>
    <w:lvl w:ilvl="2" w:tplc="6FB04F12">
      <w:numFmt w:val="bullet"/>
      <w:lvlText w:val="•"/>
      <w:lvlJc w:val="left"/>
      <w:pPr>
        <w:ind w:left="724" w:hanging="227"/>
      </w:pPr>
      <w:rPr>
        <w:rFonts w:hint="default"/>
        <w:lang w:val="pl-PL" w:eastAsia="en-US" w:bidi="ar-SA"/>
      </w:rPr>
    </w:lvl>
    <w:lvl w:ilvl="3" w:tplc="EB38722E">
      <w:numFmt w:val="bullet"/>
      <w:lvlText w:val="•"/>
      <w:lvlJc w:val="left"/>
      <w:pPr>
        <w:ind w:left="916" w:hanging="227"/>
      </w:pPr>
      <w:rPr>
        <w:rFonts w:hint="default"/>
        <w:lang w:val="pl-PL" w:eastAsia="en-US" w:bidi="ar-SA"/>
      </w:rPr>
    </w:lvl>
    <w:lvl w:ilvl="4" w:tplc="C0EA8BC8">
      <w:numFmt w:val="bullet"/>
      <w:lvlText w:val="•"/>
      <w:lvlJc w:val="left"/>
      <w:pPr>
        <w:ind w:left="1108" w:hanging="227"/>
      </w:pPr>
      <w:rPr>
        <w:rFonts w:hint="default"/>
        <w:lang w:val="pl-PL" w:eastAsia="en-US" w:bidi="ar-SA"/>
      </w:rPr>
    </w:lvl>
    <w:lvl w:ilvl="5" w:tplc="FE06B51C">
      <w:numFmt w:val="bullet"/>
      <w:lvlText w:val="•"/>
      <w:lvlJc w:val="left"/>
      <w:pPr>
        <w:ind w:left="1300" w:hanging="227"/>
      </w:pPr>
      <w:rPr>
        <w:rFonts w:hint="default"/>
        <w:lang w:val="pl-PL" w:eastAsia="en-US" w:bidi="ar-SA"/>
      </w:rPr>
    </w:lvl>
    <w:lvl w:ilvl="6" w:tplc="7F7ACB54">
      <w:numFmt w:val="bullet"/>
      <w:lvlText w:val="•"/>
      <w:lvlJc w:val="left"/>
      <w:pPr>
        <w:ind w:left="1492" w:hanging="227"/>
      </w:pPr>
      <w:rPr>
        <w:rFonts w:hint="default"/>
        <w:lang w:val="pl-PL" w:eastAsia="en-US" w:bidi="ar-SA"/>
      </w:rPr>
    </w:lvl>
    <w:lvl w:ilvl="7" w:tplc="DB3AD2D8">
      <w:numFmt w:val="bullet"/>
      <w:lvlText w:val="•"/>
      <w:lvlJc w:val="left"/>
      <w:pPr>
        <w:ind w:left="1684" w:hanging="227"/>
      </w:pPr>
      <w:rPr>
        <w:rFonts w:hint="default"/>
        <w:lang w:val="pl-PL" w:eastAsia="en-US" w:bidi="ar-SA"/>
      </w:rPr>
    </w:lvl>
    <w:lvl w:ilvl="8" w:tplc="48E27CA0">
      <w:numFmt w:val="bullet"/>
      <w:lvlText w:val="•"/>
      <w:lvlJc w:val="left"/>
      <w:pPr>
        <w:ind w:left="1876" w:hanging="227"/>
      </w:pPr>
      <w:rPr>
        <w:rFonts w:hint="default"/>
        <w:lang w:val="pl-PL" w:eastAsia="en-US" w:bidi="ar-SA"/>
      </w:rPr>
    </w:lvl>
  </w:abstractNum>
  <w:abstractNum w:abstractNumId="166" w15:restartNumberingAfterBreak="0">
    <w:nsid w:val="7F6B116E"/>
    <w:multiLevelType w:val="hybridMultilevel"/>
    <w:tmpl w:val="C7C8F036"/>
    <w:lvl w:ilvl="0" w:tplc="F87C513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41B6526A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17706FD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C8D2D7B8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5B5A1BF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E05A5B8E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F3EC687A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FDC0000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42A2AD3C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abstractNum w:abstractNumId="167" w15:restartNumberingAfterBreak="0">
    <w:nsid w:val="7F6D4B6B"/>
    <w:multiLevelType w:val="hybridMultilevel"/>
    <w:tmpl w:val="115429F2"/>
    <w:lvl w:ilvl="0" w:tplc="6F0A5EAE">
      <w:numFmt w:val="bullet"/>
      <w:lvlText w:val=""/>
      <w:lvlJc w:val="left"/>
      <w:pPr>
        <w:ind w:left="336" w:hanging="227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22C14F6">
      <w:numFmt w:val="bullet"/>
      <w:lvlText w:val="•"/>
      <w:lvlJc w:val="left"/>
      <w:pPr>
        <w:ind w:left="533" w:hanging="227"/>
      </w:pPr>
      <w:rPr>
        <w:rFonts w:hint="default"/>
        <w:lang w:val="pl-PL" w:eastAsia="en-US" w:bidi="ar-SA"/>
      </w:rPr>
    </w:lvl>
    <w:lvl w:ilvl="2" w:tplc="8BF25F8C">
      <w:numFmt w:val="bullet"/>
      <w:lvlText w:val="•"/>
      <w:lvlJc w:val="left"/>
      <w:pPr>
        <w:ind w:left="726" w:hanging="227"/>
      </w:pPr>
      <w:rPr>
        <w:rFonts w:hint="default"/>
        <w:lang w:val="pl-PL" w:eastAsia="en-US" w:bidi="ar-SA"/>
      </w:rPr>
    </w:lvl>
    <w:lvl w:ilvl="3" w:tplc="175ED09A">
      <w:numFmt w:val="bullet"/>
      <w:lvlText w:val="•"/>
      <w:lvlJc w:val="left"/>
      <w:pPr>
        <w:ind w:left="919" w:hanging="227"/>
      </w:pPr>
      <w:rPr>
        <w:rFonts w:hint="default"/>
        <w:lang w:val="pl-PL" w:eastAsia="en-US" w:bidi="ar-SA"/>
      </w:rPr>
    </w:lvl>
    <w:lvl w:ilvl="4" w:tplc="4302FB14">
      <w:numFmt w:val="bullet"/>
      <w:lvlText w:val="•"/>
      <w:lvlJc w:val="left"/>
      <w:pPr>
        <w:ind w:left="1112" w:hanging="227"/>
      </w:pPr>
      <w:rPr>
        <w:rFonts w:hint="default"/>
        <w:lang w:val="pl-PL" w:eastAsia="en-US" w:bidi="ar-SA"/>
      </w:rPr>
    </w:lvl>
    <w:lvl w:ilvl="5" w:tplc="BA1C6B44">
      <w:numFmt w:val="bullet"/>
      <w:lvlText w:val="•"/>
      <w:lvlJc w:val="left"/>
      <w:pPr>
        <w:ind w:left="1305" w:hanging="227"/>
      </w:pPr>
      <w:rPr>
        <w:rFonts w:hint="default"/>
        <w:lang w:val="pl-PL" w:eastAsia="en-US" w:bidi="ar-SA"/>
      </w:rPr>
    </w:lvl>
    <w:lvl w:ilvl="6" w:tplc="94422CEC">
      <w:numFmt w:val="bullet"/>
      <w:lvlText w:val="•"/>
      <w:lvlJc w:val="left"/>
      <w:pPr>
        <w:ind w:left="1498" w:hanging="227"/>
      </w:pPr>
      <w:rPr>
        <w:rFonts w:hint="default"/>
        <w:lang w:val="pl-PL" w:eastAsia="en-US" w:bidi="ar-SA"/>
      </w:rPr>
    </w:lvl>
    <w:lvl w:ilvl="7" w:tplc="A47CCAD2">
      <w:numFmt w:val="bullet"/>
      <w:lvlText w:val="•"/>
      <w:lvlJc w:val="left"/>
      <w:pPr>
        <w:ind w:left="1691" w:hanging="227"/>
      </w:pPr>
      <w:rPr>
        <w:rFonts w:hint="default"/>
        <w:lang w:val="pl-PL" w:eastAsia="en-US" w:bidi="ar-SA"/>
      </w:rPr>
    </w:lvl>
    <w:lvl w:ilvl="8" w:tplc="5DE0D988">
      <w:numFmt w:val="bullet"/>
      <w:lvlText w:val="•"/>
      <w:lvlJc w:val="left"/>
      <w:pPr>
        <w:ind w:left="1884" w:hanging="227"/>
      </w:pPr>
      <w:rPr>
        <w:rFonts w:hint="default"/>
        <w:lang w:val="pl-PL" w:eastAsia="en-US" w:bidi="ar-SA"/>
      </w:rPr>
    </w:lvl>
  </w:abstractNum>
  <w:num w:numId="1" w16cid:durableId="1208447199">
    <w:abstractNumId w:val="86"/>
  </w:num>
  <w:num w:numId="2" w16cid:durableId="1186212989">
    <w:abstractNumId w:val="132"/>
  </w:num>
  <w:num w:numId="3" w16cid:durableId="1120874300">
    <w:abstractNumId w:val="164"/>
  </w:num>
  <w:num w:numId="4" w16cid:durableId="1279796781">
    <w:abstractNumId w:val="51"/>
  </w:num>
  <w:num w:numId="5" w16cid:durableId="1752776995">
    <w:abstractNumId w:val="153"/>
  </w:num>
  <w:num w:numId="6" w16cid:durableId="43481493">
    <w:abstractNumId w:val="130"/>
  </w:num>
  <w:num w:numId="7" w16cid:durableId="1069032859">
    <w:abstractNumId w:val="88"/>
  </w:num>
  <w:num w:numId="8" w16cid:durableId="848445868">
    <w:abstractNumId w:val="89"/>
  </w:num>
  <w:num w:numId="9" w16cid:durableId="1521627362">
    <w:abstractNumId w:val="29"/>
  </w:num>
  <w:num w:numId="10" w16cid:durableId="899823463">
    <w:abstractNumId w:val="157"/>
  </w:num>
  <w:num w:numId="11" w16cid:durableId="416564193">
    <w:abstractNumId w:val="70"/>
  </w:num>
  <w:num w:numId="12" w16cid:durableId="1926694113">
    <w:abstractNumId w:val="155"/>
  </w:num>
  <w:num w:numId="13" w16cid:durableId="1819564572">
    <w:abstractNumId w:val="12"/>
  </w:num>
  <w:num w:numId="14" w16cid:durableId="1731734652">
    <w:abstractNumId w:val="0"/>
  </w:num>
  <w:num w:numId="15" w16cid:durableId="10224150">
    <w:abstractNumId w:val="106"/>
  </w:num>
  <w:num w:numId="16" w16cid:durableId="1632593353">
    <w:abstractNumId w:val="46"/>
  </w:num>
  <w:num w:numId="17" w16cid:durableId="513879407">
    <w:abstractNumId w:val="146"/>
  </w:num>
  <w:num w:numId="18" w16cid:durableId="1980184926">
    <w:abstractNumId w:val="1"/>
  </w:num>
  <w:num w:numId="19" w16cid:durableId="1349065546">
    <w:abstractNumId w:val="163"/>
  </w:num>
  <w:num w:numId="20" w16cid:durableId="790435166">
    <w:abstractNumId w:val="59"/>
  </w:num>
  <w:num w:numId="21" w16cid:durableId="1764647888">
    <w:abstractNumId w:val="84"/>
  </w:num>
  <w:num w:numId="22" w16cid:durableId="1779373749">
    <w:abstractNumId w:val="50"/>
  </w:num>
  <w:num w:numId="23" w16cid:durableId="1646157431">
    <w:abstractNumId w:val="45"/>
  </w:num>
  <w:num w:numId="24" w16cid:durableId="2119718546">
    <w:abstractNumId w:val="19"/>
  </w:num>
  <w:num w:numId="25" w16cid:durableId="115490338">
    <w:abstractNumId w:val="47"/>
  </w:num>
  <w:num w:numId="26" w16cid:durableId="1370255251">
    <w:abstractNumId w:val="21"/>
  </w:num>
  <w:num w:numId="27" w16cid:durableId="174198869">
    <w:abstractNumId w:val="9"/>
  </w:num>
  <w:num w:numId="28" w16cid:durableId="2012873881">
    <w:abstractNumId w:val="62"/>
  </w:num>
  <w:num w:numId="29" w16cid:durableId="445122576">
    <w:abstractNumId w:val="91"/>
  </w:num>
  <w:num w:numId="30" w16cid:durableId="1941722938">
    <w:abstractNumId w:val="16"/>
  </w:num>
  <w:num w:numId="31" w16cid:durableId="1394155469">
    <w:abstractNumId w:val="10"/>
  </w:num>
  <w:num w:numId="32" w16cid:durableId="614865935">
    <w:abstractNumId w:val="3"/>
  </w:num>
  <w:num w:numId="33" w16cid:durableId="139807238">
    <w:abstractNumId w:val="143"/>
  </w:num>
  <w:num w:numId="34" w16cid:durableId="1359967639">
    <w:abstractNumId w:val="120"/>
  </w:num>
  <w:num w:numId="35" w16cid:durableId="1299338562">
    <w:abstractNumId w:val="149"/>
  </w:num>
  <w:num w:numId="36" w16cid:durableId="502548962">
    <w:abstractNumId w:val="28"/>
  </w:num>
  <w:num w:numId="37" w16cid:durableId="143400239">
    <w:abstractNumId w:val="95"/>
  </w:num>
  <w:num w:numId="38" w16cid:durableId="495001952">
    <w:abstractNumId w:val="69"/>
  </w:num>
  <w:num w:numId="39" w16cid:durableId="1115097213">
    <w:abstractNumId w:val="32"/>
  </w:num>
  <w:num w:numId="40" w16cid:durableId="234509502">
    <w:abstractNumId w:val="35"/>
  </w:num>
  <w:num w:numId="41" w16cid:durableId="1071004264">
    <w:abstractNumId w:val="75"/>
  </w:num>
  <w:num w:numId="42" w16cid:durableId="1136801240">
    <w:abstractNumId w:val="141"/>
  </w:num>
  <w:num w:numId="43" w16cid:durableId="273488926">
    <w:abstractNumId w:val="38"/>
  </w:num>
  <w:num w:numId="44" w16cid:durableId="934484934">
    <w:abstractNumId w:val="107"/>
  </w:num>
  <w:num w:numId="45" w16cid:durableId="1647004158">
    <w:abstractNumId w:val="26"/>
  </w:num>
  <w:num w:numId="46" w16cid:durableId="1408577332">
    <w:abstractNumId w:val="114"/>
  </w:num>
  <w:num w:numId="47" w16cid:durableId="1472553800">
    <w:abstractNumId w:val="23"/>
  </w:num>
  <w:num w:numId="48" w16cid:durableId="924264408">
    <w:abstractNumId w:val="145"/>
  </w:num>
  <w:num w:numId="49" w16cid:durableId="1810047204">
    <w:abstractNumId w:val="161"/>
  </w:num>
  <w:num w:numId="50" w16cid:durableId="1113860301">
    <w:abstractNumId w:val="78"/>
  </w:num>
  <w:num w:numId="51" w16cid:durableId="182288230">
    <w:abstractNumId w:val="17"/>
  </w:num>
  <w:num w:numId="52" w16cid:durableId="1143037490">
    <w:abstractNumId w:val="116"/>
  </w:num>
  <w:num w:numId="53" w16cid:durableId="1189641212">
    <w:abstractNumId w:val="7"/>
  </w:num>
  <w:num w:numId="54" w16cid:durableId="1568490410">
    <w:abstractNumId w:val="42"/>
  </w:num>
  <w:num w:numId="55" w16cid:durableId="1762406856">
    <w:abstractNumId w:val="33"/>
  </w:num>
  <w:num w:numId="56" w16cid:durableId="549195692">
    <w:abstractNumId w:val="154"/>
  </w:num>
  <w:num w:numId="57" w16cid:durableId="1741900682">
    <w:abstractNumId w:val="83"/>
  </w:num>
  <w:num w:numId="58" w16cid:durableId="618947822">
    <w:abstractNumId w:val="15"/>
  </w:num>
  <w:num w:numId="59" w16cid:durableId="84498278">
    <w:abstractNumId w:val="142"/>
  </w:num>
  <w:num w:numId="60" w16cid:durableId="2132283596">
    <w:abstractNumId w:val="6"/>
  </w:num>
  <w:num w:numId="61" w16cid:durableId="1748108756">
    <w:abstractNumId w:val="65"/>
  </w:num>
  <w:num w:numId="62" w16cid:durableId="764499803">
    <w:abstractNumId w:val="67"/>
  </w:num>
  <w:num w:numId="63" w16cid:durableId="293024940">
    <w:abstractNumId w:val="103"/>
  </w:num>
  <w:num w:numId="64" w16cid:durableId="1338850465">
    <w:abstractNumId w:val="134"/>
  </w:num>
  <w:num w:numId="65" w16cid:durableId="569660997">
    <w:abstractNumId w:val="57"/>
  </w:num>
  <w:num w:numId="66" w16cid:durableId="692923458">
    <w:abstractNumId w:val="137"/>
  </w:num>
  <w:num w:numId="67" w16cid:durableId="719019266">
    <w:abstractNumId w:val="150"/>
  </w:num>
  <w:num w:numId="68" w16cid:durableId="2039619314">
    <w:abstractNumId w:val="85"/>
  </w:num>
  <w:num w:numId="69" w16cid:durableId="2052341212">
    <w:abstractNumId w:val="118"/>
  </w:num>
  <w:num w:numId="70" w16cid:durableId="263345355">
    <w:abstractNumId w:val="34"/>
  </w:num>
  <w:num w:numId="71" w16cid:durableId="1190559195">
    <w:abstractNumId w:val="98"/>
  </w:num>
  <w:num w:numId="72" w16cid:durableId="601717636">
    <w:abstractNumId w:val="27"/>
  </w:num>
  <w:num w:numId="73" w16cid:durableId="1695575356">
    <w:abstractNumId w:val="123"/>
  </w:num>
  <w:num w:numId="74" w16cid:durableId="1928733798">
    <w:abstractNumId w:val="72"/>
  </w:num>
  <w:num w:numId="75" w16cid:durableId="1522360399">
    <w:abstractNumId w:val="2"/>
  </w:num>
  <w:num w:numId="76" w16cid:durableId="1408385665">
    <w:abstractNumId w:val="112"/>
  </w:num>
  <w:num w:numId="77" w16cid:durableId="249969849">
    <w:abstractNumId w:val="82"/>
  </w:num>
  <w:num w:numId="78" w16cid:durableId="1522548311">
    <w:abstractNumId w:val="40"/>
  </w:num>
  <w:num w:numId="79" w16cid:durableId="777912522">
    <w:abstractNumId w:val="8"/>
  </w:num>
  <w:num w:numId="80" w16cid:durableId="1517236192">
    <w:abstractNumId w:val="80"/>
  </w:num>
  <w:num w:numId="81" w16cid:durableId="1340160441">
    <w:abstractNumId w:val="71"/>
  </w:num>
  <w:num w:numId="82" w16cid:durableId="1259019473">
    <w:abstractNumId w:val="133"/>
  </w:num>
  <w:num w:numId="83" w16cid:durableId="346761758">
    <w:abstractNumId w:val="53"/>
  </w:num>
  <w:num w:numId="84" w16cid:durableId="2091927157">
    <w:abstractNumId w:val="63"/>
  </w:num>
  <w:num w:numId="85" w16cid:durableId="2011366083">
    <w:abstractNumId w:val="129"/>
  </w:num>
  <w:num w:numId="86" w16cid:durableId="490028237">
    <w:abstractNumId w:val="49"/>
  </w:num>
  <w:num w:numId="87" w16cid:durableId="1916430271">
    <w:abstractNumId w:val="20"/>
  </w:num>
  <w:num w:numId="88" w16cid:durableId="410198789">
    <w:abstractNumId w:val="41"/>
  </w:num>
  <w:num w:numId="89" w16cid:durableId="1501967518">
    <w:abstractNumId w:val="14"/>
  </w:num>
  <w:num w:numId="90" w16cid:durableId="1152209776">
    <w:abstractNumId w:val="81"/>
  </w:num>
  <w:num w:numId="91" w16cid:durableId="1910993532">
    <w:abstractNumId w:val="56"/>
  </w:num>
  <w:num w:numId="92" w16cid:durableId="488911111">
    <w:abstractNumId w:val="110"/>
  </w:num>
  <w:num w:numId="93" w16cid:durableId="1647316888">
    <w:abstractNumId w:val="136"/>
  </w:num>
  <w:num w:numId="94" w16cid:durableId="1218200767">
    <w:abstractNumId w:val="166"/>
  </w:num>
  <w:num w:numId="95" w16cid:durableId="1281641712">
    <w:abstractNumId w:val="119"/>
  </w:num>
  <w:num w:numId="96" w16cid:durableId="283925893">
    <w:abstractNumId w:val="140"/>
  </w:num>
  <w:num w:numId="97" w16cid:durableId="1844128029">
    <w:abstractNumId w:val="97"/>
  </w:num>
  <w:num w:numId="98" w16cid:durableId="1133018686">
    <w:abstractNumId w:val="79"/>
  </w:num>
  <w:num w:numId="99" w16cid:durableId="465120736">
    <w:abstractNumId w:val="102"/>
  </w:num>
  <w:num w:numId="100" w16cid:durableId="1881431755">
    <w:abstractNumId w:val="4"/>
  </w:num>
  <w:num w:numId="101" w16cid:durableId="910191865">
    <w:abstractNumId w:val="126"/>
  </w:num>
  <w:num w:numId="102" w16cid:durableId="2056586415">
    <w:abstractNumId w:val="68"/>
  </w:num>
  <w:num w:numId="103" w16cid:durableId="1064763614">
    <w:abstractNumId w:val="159"/>
  </w:num>
  <w:num w:numId="104" w16cid:durableId="169489624">
    <w:abstractNumId w:val="101"/>
  </w:num>
  <w:num w:numId="105" w16cid:durableId="302661923">
    <w:abstractNumId w:val="43"/>
  </w:num>
  <w:num w:numId="106" w16cid:durableId="1713729917">
    <w:abstractNumId w:val="74"/>
  </w:num>
  <w:num w:numId="107" w16cid:durableId="1166166590">
    <w:abstractNumId w:val="39"/>
  </w:num>
  <w:num w:numId="108" w16cid:durableId="1373842438">
    <w:abstractNumId w:val="30"/>
  </w:num>
  <w:num w:numId="109" w16cid:durableId="1813448090">
    <w:abstractNumId w:val="64"/>
  </w:num>
  <w:num w:numId="110" w16cid:durableId="441582247">
    <w:abstractNumId w:val="151"/>
  </w:num>
  <w:num w:numId="111" w16cid:durableId="46078348">
    <w:abstractNumId w:val="158"/>
  </w:num>
  <w:num w:numId="112" w16cid:durableId="576130288">
    <w:abstractNumId w:val="147"/>
  </w:num>
  <w:num w:numId="113" w16cid:durableId="1562866694">
    <w:abstractNumId w:val="138"/>
  </w:num>
  <w:num w:numId="114" w16cid:durableId="2068337651">
    <w:abstractNumId w:val="125"/>
  </w:num>
  <w:num w:numId="115" w16cid:durableId="2120222300">
    <w:abstractNumId w:val="24"/>
  </w:num>
  <w:num w:numId="116" w16cid:durableId="285165661">
    <w:abstractNumId w:val="48"/>
  </w:num>
  <w:num w:numId="117" w16cid:durableId="24403459">
    <w:abstractNumId w:val="167"/>
  </w:num>
  <w:num w:numId="118" w16cid:durableId="1422947330">
    <w:abstractNumId w:val="54"/>
  </w:num>
  <w:num w:numId="119" w16cid:durableId="1741638119">
    <w:abstractNumId w:val="113"/>
  </w:num>
  <w:num w:numId="120" w16cid:durableId="591865123">
    <w:abstractNumId w:val="108"/>
  </w:num>
  <w:num w:numId="121" w16cid:durableId="2099280502">
    <w:abstractNumId w:val="13"/>
  </w:num>
  <w:num w:numId="122" w16cid:durableId="60294687">
    <w:abstractNumId w:val="135"/>
  </w:num>
  <w:num w:numId="123" w16cid:durableId="343091310">
    <w:abstractNumId w:val="152"/>
  </w:num>
  <w:num w:numId="124" w16cid:durableId="533463768">
    <w:abstractNumId w:val="122"/>
  </w:num>
  <w:num w:numId="125" w16cid:durableId="1523546439">
    <w:abstractNumId w:val="111"/>
  </w:num>
  <w:num w:numId="126" w16cid:durableId="1966236075">
    <w:abstractNumId w:val="117"/>
  </w:num>
  <w:num w:numId="127" w16cid:durableId="1527015370">
    <w:abstractNumId w:val="127"/>
  </w:num>
  <w:num w:numId="128" w16cid:durableId="898054735">
    <w:abstractNumId w:val="31"/>
  </w:num>
  <w:num w:numId="129" w16cid:durableId="268245558">
    <w:abstractNumId w:val="18"/>
  </w:num>
  <w:num w:numId="130" w16cid:durableId="724910049">
    <w:abstractNumId w:val="11"/>
  </w:num>
  <w:num w:numId="131" w16cid:durableId="314460355">
    <w:abstractNumId w:val="55"/>
  </w:num>
  <w:num w:numId="132" w16cid:durableId="1926457274">
    <w:abstractNumId w:val="99"/>
  </w:num>
  <w:num w:numId="133" w16cid:durableId="1649826151">
    <w:abstractNumId w:val="115"/>
  </w:num>
  <w:num w:numId="134" w16cid:durableId="815604304">
    <w:abstractNumId w:val="156"/>
  </w:num>
  <w:num w:numId="135" w16cid:durableId="954361561">
    <w:abstractNumId w:val="90"/>
  </w:num>
  <w:num w:numId="136" w16cid:durableId="9767345">
    <w:abstractNumId w:val="77"/>
  </w:num>
  <w:num w:numId="137" w16cid:durableId="1727794131">
    <w:abstractNumId w:val="162"/>
  </w:num>
  <w:num w:numId="138" w16cid:durableId="1405907544">
    <w:abstractNumId w:val="165"/>
  </w:num>
  <w:num w:numId="139" w16cid:durableId="589047414">
    <w:abstractNumId w:val="139"/>
  </w:num>
  <w:num w:numId="140" w16cid:durableId="989016525">
    <w:abstractNumId w:val="92"/>
  </w:num>
  <w:num w:numId="141" w16cid:durableId="1722944742">
    <w:abstractNumId w:val="131"/>
  </w:num>
  <w:num w:numId="142" w16cid:durableId="2090884312">
    <w:abstractNumId w:val="105"/>
  </w:num>
  <w:num w:numId="143" w16cid:durableId="632564324">
    <w:abstractNumId w:val="73"/>
  </w:num>
  <w:num w:numId="144" w16cid:durableId="750930736">
    <w:abstractNumId w:val="61"/>
  </w:num>
  <w:num w:numId="145" w16cid:durableId="1733582492">
    <w:abstractNumId w:val="93"/>
  </w:num>
  <w:num w:numId="146" w16cid:durableId="88620172">
    <w:abstractNumId w:val="52"/>
  </w:num>
  <w:num w:numId="147" w16cid:durableId="850023915">
    <w:abstractNumId w:val="100"/>
  </w:num>
  <w:num w:numId="148" w16cid:durableId="759563916">
    <w:abstractNumId w:val="104"/>
  </w:num>
  <w:num w:numId="149" w16cid:durableId="1703703997">
    <w:abstractNumId w:val="44"/>
  </w:num>
  <w:num w:numId="150" w16cid:durableId="1313411367">
    <w:abstractNumId w:val="160"/>
  </w:num>
  <w:num w:numId="151" w16cid:durableId="536814250">
    <w:abstractNumId w:val="60"/>
  </w:num>
  <w:num w:numId="152" w16cid:durableId="426080654">
    <w:abstractNumId w:val="25"/>
  </w:num>
  <w:num w:numId="153" w16cid:durableId="1880429603">
    <w:abstractNumId w:val="144"/>
  </w:num>
  <w:num w:numId="154" w16cid:durableId="2107067741">
    <w:abstractNumId w:val="94"/>
  </w:num>
  <w:num w:numId="155" w16cid:durableId="619995172">
    <w:abstractNumId w:val="96"/>
  </w:num>
  <w:num w:numId="156" w16cid:durableId="68969805">
    <w:abstractNumId w:val="148"/>
  </w:num>
  <w:num w:numId="157" w16cid:durableId="394399512">
    <w:abstractNumId w:val="124"/>
  </w:num>
  <w:num w:numId="158" w16cid:durableId="1993485395">
    <w:abstractNumId w:val="121"/>
  </w:num>
  <w:num w:numId="159" w16cid:durableId="301429070">
    <w:abstractNumId w:val="66"/>
  </w:num>
  <w:num w:numId="160" w16cid:durableId="1273592282">
    <w:abstractNumId w:val="76"/>
  </w:num>
  <w:num w:numId="161" w16cid:durableId="1215846619">
    <w:abstractNumId w:val="22"/>
  </w:num>
  <w:num w:numId="162" w16cid:durableId="1911621610">
    <w:abstractNumId w:val="37"/>
  </w:num>
  <w:num w:numId="163" w16cid:durableId="1965694613">
    <w:abstractNumId w:val="58"/>
  </w:num>
  <w:num w:numId="164" w16cid:durableId="815218946">
    <w:abstractNumId w:val="36"/>
  </w:num>
  <w:num w:numId="165" w16cid:durableId="1519199170">
    <w:abstractNumId w:val="128"/>
  </w:num>
  <w:num w:numId="166" w16cid:durableId="436952665">
    <w:abstractNumId w:val="109"/>
  </w:num>
  <w:num w:numId="167" w16cid:durableId="141164687">
    <w:abstractNumId w:val="5"/>
  </w:num>
  <w:num w:numId="168" w16cid:durableId="1247956145">
    <w:abstractNumId w:val="87"/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6"/>
    <w:rsid w:val="00031963"/>
    <w:rsid w:val="00153BDE"/>
    <w:rsid w:val="002367A7"/>
    <w:rsid w:val="00446630"/>
    <w:rsid w:val="00592D40"/>
    <w:rsid w:val="005C164C"/>
    <w:rsid w:val="005D6534"/>
    <w:rsid w:val="00813A66"/>
    <w:rsid w:val="008D6A2D"/>
    <w:rsid w:val="009A58A3"/>
    <w:rsid w:val="009D5F2B"/>
    <w:rsid w:val="00A66EBE"/>
    <w:rsid w:val="00B7542B"/>
    <w:rsid w:val="00D24E3E"/>
    <w:rsid w:val="00E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AC28C"/>
  <w15:docId w15:val="{959C2EC7-84DA-4FD5-AAE4-27D6FD17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83" w:right="2649"/>
      <w:jc w:val="center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uiPriority w:val="9"/>
    <w:unhideWhenUsed/>
    <w:qFormat/>
    <w:pPr>
      <w:spacing w:before="10"/>
      <w:ind w:left="2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13"/>
      <w:ind w:left="60"/>
      <w:outlineLvl w:val="2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2281"/>
    </w:pPr>
    <w:rPr>
      <w:rFonts w:ascii="Comic Sans MS" w:eastAsia="Comic Sans MS" w:hAnsi="Comic Sans MS" w:cs="Comic Sans MS"/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pPr>
      <w:spacing w:before="11"/>
      <w:ind w:left="746" w:hanging="621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6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header" Target="header20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header" Target="header2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19D8-2A43-4B3F-8BAD-6BE98E0A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8379</Words>
  <Characters>50280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Pingwinek</dc:creator>
  <cp:lastModifiedBy>Patryk Płodzień</cp:lastModifiedBy>
  <cp:revision>2</cp:revision>
  <dcterms:created xsi:type="dcterms:W3CDTF">2022-10-10T18:44:00Z</dcterms:created>
  <dcterms:modified xsi:type="dcterms:W3CDTF">2022-10-10T18:44:00Z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2022-10-07T00:00:00Z</vt:filetime>
  </property>
  <property fmtid="{D5CDD505-2E9C-101B-9397-08002B2CF9AE}" pid="5" name="Producer">
    <vt:lpwstr>Adobe PDF Library 10.0.1</vt:lpwstr>
  </property>
</Properties>
</file>